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ԿՄՀՔ-ԷԱՃԱՊՁԲ- 19/02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Հրազդանի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Կենտրոն , վարչական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продуктов питания для дошкольных образовательных учреждений.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Հրազդանի ՏԳԲ 900122001465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 Հրազդանի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