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ՊՎԾ-ԷԱՃԱՊՁԲ-2019/4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Անտառային 188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компьютерного оборудования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900011021954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վերահսկողական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