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канцелярских товаров для нужд администрации Тавушской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