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ՊՊԾ-ԷԱՃԱՊՁԲ-1/20197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одежды для нужд Службы государственной охраны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ֆինանսների նախարարություն աշխատակազմի գործառնական վարչություն թիվ 1 գանձապետարան 900011004497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