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2018.09.19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ԳԲԿ-ԷԱՃԱՊՁԲ-18/6</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Գյումրու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Շիրակի մարզ, ք. Գյումրի, Գարեգին Նժդեհ 3/3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medications, vaccines and laborator reagents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11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ԱՐԱՐԱՏԲԱՆԿ ԲԲԸ 1510019952250100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Գյումրու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