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ԳԲԿ-ԷԱՃԱՊՁԲ-18/8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Գյումրու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Շիրակի մարզ, ք. Գյումրի, Գարեգին Նժդեհ 3/3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medical materials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1510019952250100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Գյումրու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