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Վեդի, Գայի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Արարատ մ/ճ 16008013879700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