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3</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ՃԱԿ-ԷԱՃԱՊՁԲ-19/03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Ճամբարակ,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chemicals for the needs of the Chambarak Health Center with code ՃԱԿ-ԷԱՃԱՊՁԲ -19 / 03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Ճամբարակի մասնաճյուղ 16023012502500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