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ԼՄՍՀ-ԷԱՃԱՊՁԲ-19/1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Լոռու մարզ, Սպիտակի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Շահումյան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fuel for the needs of Spitak city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900242191022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Լոռու մարզ, Սպիտակի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