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ԱՄ-ԷԱՃԱՊՁԲ-18/5-ԱՄ</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Արարատի մարզպետարան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Արտաշատ, Օգոստոսի 23-ի փողոց, շենք 60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A4 paper for the needs of the Ararat Regional Office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900411099113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Արարատի մարզպետարան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