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ՈՒԱԿ-ԷԱՃԱՊՁԲ-18/61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կենտրոն ՓԲԸ-ի կարիքների համար բժշկական սարքավորումների ձեռքբերման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