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ՄՍՎԲԳԿ-ԷԱՃԱՊՁԲ-1/1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Ֆուչիկի 32,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купить строительные материалы ՄՍՎԲԳԿ-ԷԱՃԱՊՁԲ-1/1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163028101901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