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ՀԳԴ-ԷԱՃԱՊՁԲ-19/4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Վազգեն Սարգսյան 5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прокуратуры Республики Армения приобретение средств массовой информации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ֆին.նախ.աշխ.գործ.վարչ. 900011180081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գլխավոր դատախազություն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