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ՍՄԵԸԱԿՀ-ԷԱՃԱՊՁԲ-19/1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ՍՅՈՒՆԻՔԻ ՄԱՐԶԻ ԵՐԵԽԱՅԻ ԵՎ ԸՆՏԱՆԻՔԻ ԱՋԱԿՑՈՒԹՅԱՆ ԿԵՆՏՐՈՆ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Կապան, Բաղաբերդ 27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transport materials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««Յունիբանկ&gt;&gt; ՓԲԸ 241070001771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ՍՅՈՒՆԻՔԻ ՄԱՐԶԻ ԵՐԵԽԱՅԻ ԵՎ ԸՆՏԱՆԻՔԻ ԱՋԱԿՑՈՒԹՅԱՆ ԿԵՆՏՐՈՆ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