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2018.10.16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ՀՀ ԱԺ ԷԱՃԱՊՁԲ-18/10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ՀՀ Ազգային Ժողով աշխատակազմ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Մարշալ Բաղրամյան 19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компьютеры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10:30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8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ՀՀ ՖՆ աշխատակազմի գործառնական վարչություն 900011020147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10:30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8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10:30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8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ՀՀ Ազգային Ժողով աշխատակազմ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