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ԷԱՃԱՊՁԲ-2018/16-3-ԵՊԲՀ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medical equipments, accessories and spare parts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