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BF" w:rsidRPr="00503AAF" w:rsidRDefault="004647BF" w:rsidP="004647B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647BF" w:rsidRDefault="004647BF" w:rsidP="004647BF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4647BF" w:rsidRPr="00BF7377" w:rsidRDefault="004647BF" w:rsidP="004647BF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ՀՀ </w:t>
      </w:r>
      <w:r w:rsidRPr="00BF7377">
        <w:rPr>
          <w:rFonts w:ascii="GHEA Grapalat" w:hAnsi="GHEA Grapalat" w:cs="Sylfaen"/>
          <w:sz w:val="20"/>
          <w:u w:val="single"/>
          <w:lang w:val="af-ZA"/>
        </w:rPr>
        <w:t xml:space="preserve">ազգային անվտանգության </w:t>
      </w:r>
      <w:r w:rsidRPr="00BF7377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>
        <w:rPr>
          <w:rFonts w:ascii="Sylfaen" w:hAnsi="Sylfaen" w:cs="Sylfaen"/>
        </w:rPr>
        <w:t>ֆայլային</w:t>
      </w:r>
      <w:r w:rsidRPr="004647BF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սերվերների</w:t>
      </w:r>
      <w:r w:rsidRPr="00BF7377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</w:rPr>
        <w:t>ՀՀ</w:t>
      </w:r>
      <w:r w:rsidRPr="004647BF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ԱԱԾ</w:t>
      </w:r>
      <w:r w:rsidRPr="004647BF">
        <w:rPr>
          <w:rFonts w:cs="Times Armenian"/>
          <w:lang w:val="af-ZA"/>
        </w:rPr>
        <w:t>-</w:t>
      </w:r>
      <w:r>
        <w:rPr>
          <w:rFonts w:ascii="Sylfaen" w:hAnsi="Sylfaen" w:cs="Sylfaen"/>
        </w:rPr>
        <w:t>ՏԱ</w:t>
      </w:r>
      <w:r w:rsidRPr="004647BF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և</w:t>
      </w:r>
      <w:r w:rsidRPr="004647BF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ԿԿԳՎ</w:t>
      </w:r>
      <w:r w:rsidRPr="004647BF">
        <w:rPr>
          <w:rFonts w:cs="Times Armenian"/>
          <w:lang w:val="af-ZA"/>
        </w:rPr>
        <w:t>-</w:t>
      </w:r>
      <w:r>
        <w:rPr>
          <w:rFonts w:ascii="Sylfaen" w:hAnsi="Sylfaen" w:cs="Sylfaen"/>
        </w:rPr>
        <w:t>ԷԱՃ</w:t>
      </w:r>
      <w:r w:rsidRPr="004647BF">
        <w:rPr>
          <w:rFonts w:cs="Times Armenian"/>
          <w:lang w:val="af-ZA"/>
        </w:rPr>
        <w:t>-1/18-</w:t>
      </w:r>
      <w:r>
        <w:rPr>
          <w:rFonts w:ascii="Sylfaen" w:hAnsi="Sylfaen" w:cs="Sylfaen"/>
        </w:rPr>
        <w:t>Սերվերներ</w:t>
      </w:r>
      <w:r w:rsidRPr="00BF7377">
        <w:rPr>
          <w:rFonts w:ascii="GHEA Grapalat" w:hAnsi="GHEA Grapalat"/>
          <w:sz w:val="20"/>
          <w:lang w:val="af-ZA"/>
        </w:rPr>
        <w:t xml:space="preserve"> </w:t>
      </w:r>
      <w:r w:rsidRPr="00BF7377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Pr="00590BAC">
        <w:rPr>
          <w:rFonts w:ascii="GHEA Grapalat" w:hAnsi="GHEA Grapalat" w:cs="Sylfaen"/>
          <w:b/>
          <w:color w:val="FF0000"/>
          <w:sz w:val="20"/>
          <w:lang w:val="af-ZA"/>
        </w:rPr>
        <w:t xml:space="preserve">2018 թվականի </w:t>
      </w:r>
      <w:r>
        <w:rPr>
          <w:rFonts w:ascii="GHEA Grapalat" w:hAnsi="GHEA Grapalat" w:cs="Sylfaen"/>
          <w:b/>
          <w:color w:val="FF0000"/>
          <w:sz w:val="20"/>
          <w:lang w:val="af-ZA"/>
        </w:rPr>
        <w:t>դեկտեմբերի 24</w:t>
      </w:r>
      <w:r w:rsidRPr="00590BAC">
        <w:rPr>
          <w:rFonts w:ascii="GHEA Grapalat" w:hAnsi="GHEA Grapalat" w:cs="Sylfaen"/>
          <w:b/>
          <w:color w:val="FF0000"/>
          <w:sz w:val="20"/>
          <w:lang w:val="af-ZA"/>
        </w:rPr>
        <w:t>-ին</w:t>
      </w:r>
      <w:r w:rsidRPr="00BF7377">
        <w:rPr>
          <w:rFonts w:ascii="GHEA Grapalat" w:hAnsi="GHEA Grapalat" w:cs="Sylfaen"/>
          <w:b/>
          <w:color w:val="FF0000"/>
          <w:sz w:val="20"/>
          <w:lang w:val="af-ZA"/>
        </w:rPr>
        <w:t xml:space="preserve"> կնքված </w:t>
      </w:r>
      <w:r w:rsidRPr="00C01E9E">
        <w:rPr>
          <w:rFonts w:ascii="Sylfaen" w:hAnsi="Sylfaen" w:cs="Sylfaen"/>
          <w:u w:val="single"/>
        </w:rPr>
        <w:t>ՀՀ</w:t>
      </w:r>
      <w:r w:rsidRPr="00C01E9E">
        <w:rPr>
          <w:rFonts w:cs="Times Armenian"/>
          <w:u w:val="single"/>
          <w:lang w:val="af-ZA"/>
        </w:rPr>
        <w:t xml:space="preserve"> </w:t>
      </w:r>
      <w:r w:rsidRPr="00C01E9E">
        <w:rPr>
          <w:rFonts w:ascii="Sylfaen" w:hAnsi="Sylfaen" w:cs="Sylfaen"/>
          <w:u w:val="single"/>
        </w:rPr>
        <w:t>ԱԱԾ</w:t>
      </w:r>
      <w:r w:rsidRPr="00C01E9E">
        <w:rPr>
          <w:rFonts w:cs="Times Armenian"/>
          <w:u w:val="single"/>
          <w:lang w:val="af-ZA"/>
        </w:rPr>
        <w:t>-</w:t>
      </w:r>
      <w:r w:rsidRPr="00C01E9E">
        <w:rPr>
          <w:rFonts w:ascii="Sylfaen" w:hAnsi="Sylfaen" w:cs="Sylfaen"/>
          <w:u w:val="single"/>
        </w:rPr>
        <w:t>ՏԱ</w:t>
      </w:r>
      <w:r w:rsidRPr="00C01E9E">
        <w:rPr>
          <w:rFonts w:cs="Times Armenian"/>
          <w:u w:val="single"/>
          <w:lang w:val="af-ZA"/>
        </w:rPr>
        <w:t xml:space="preserve"> </w:t>
      </w:r>
      <w:r w:rsidRPr="00C01E9E">
        <w:rPr>
          <w:rFonts w:ascii="Sylfaen" w:hAnsi="Sylfaen" w:cs="Sylfaen"/>
          <w:u w:val="single"/>
        </w:rPr>
        <w:t>և</w:t>
      </w:r>
      <w:r w:rsidRPr="00C01E9E">
        <w:rPr>
          <w:rFonts w:cs="Times Armenian"/>
          <w:u w:val="single"/>
          <w:lang w:val="af-ZA"/>
        </w:rPr>
        <w:t xml:space="preserve"> </w:t>
      </w:r>
      <w:r w:rsidRPr="00C01E9E">
        <w:rPr>
          <w:rFonts w:ascii="Sylfaen" w:hAnsi="Sylfaen" w:cs="Sylfaen"/>
          <w:u w:val="single"/>
        </w:rPr>
        <w:t>ԿԿԳՎ</w:t>
      </w:r>
      <w:r w:rsidRPr="00C01E9E">
        <w:rPr>
          <w:rFonts w:cs="Times Armenian"/>
          <w:u w:val="single"/>
          <w:lang w:val="af-ZA"/>
        </w:rPr>
        <w:t>-</w:t>
      </w:r>
      <w:r w:rsidRPr="00C01E9E">
        <w:rPr>
          <w:rFonts w:ascii="Sylfaen" w:hAnsi="Sylfaen" w:cs="Sylfaen"/>
          <w:u w:val="single"/>
        </w:rPr>
        <w:t>ԷԱՃ</w:t>
      </w:r>
      <w:r w:rsidRPr="00C01E9E">
        <w:rPr>
          <w:rFonts w:cs="Times Armenian"/>
          <w:u w:val="single"/>
          <w:lang w:val="af-ZA"/>
        </w:rPr>
        <w:t>-1/18-</w:t>
      </w:r>
      <w:r w:rsidRPr="00C01E9E">
        <w:rPr>
          <w:rFonts w:ascii="Sylfaen" w:hAnsi="Sylfaen" w:cs="Sylfaen"/>
          <w:u w:val="single"/>
        </w:rPr>
        <w:t>Սերվերներ</w:t>
      </w:r>
      <w:r w:rsidRPr="00C01E9E">
        <w:rPr>
          <w:rFonts w:ascii="GHEA Grapalat" w:hAnsi="GHEA Grapalat" w:cs="Sylfaen"/>
          <w:b/>
          <w:sz w:val="20"/>
          <w:u w:val="single"/>
          <w:lang w:val="af-ZA"/>
        </w:rPr>
        <w:t>/1</w:t>
      </w:r>
      <w:r w:rsidRPr="00BF7377">
        <w:rPr>
          <w:rFonts w:ascii="GHEA Grapalat" w:hAnsi="GHEA Grapalat" w:cs="Sylfaen"/>
          <w:sz w:val="20"/>
          <w:lang w:val="af-ZA"/>
        </w:rPr>
        <w:t xml:space="preserve"> պայմանագրերի մասին տեղեկատվությունը`</w:t>
      </w:r>
    </w:p>
    <w:tbl>
      <w:tblPr>
        <w:tblW w:w="1134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9"/>
        <w:gridCol w:w="893"/>
        <w:gridCol w:w="90"/>
        <w:gridCol w:w="293"/>
        <w:gridCol w:w="709"/>
        <w:gridCol w:w="161"/>
        <w:gridCol w:w="547"/>
        <w:gridCol w:w="198"/>
        <w:gridCol w:w="86"/>
        <w:gridCol w:w="709"/>
        <w:gridCol w:w="49"/>
        <w:gridCol w:w="376"/>
        <w:gridCol w:w="43"/>
        <w:gridCol w:w="362"/>
        <w:gridCol w:w="445"/>
        <w:gridCol w:w="248"/>
        <w:gridCol w:w="36"/>
        <w:gridCol w:w="850"/>
        <w:gridCol w:w="46"/>
        <w:gridCol w:w="204"/>
        <w:gridCol w:w="875"/>
        <w:gridCol w:w="31"/>
        <w:gridCol w:w="167"/>
        <w:gridCol w:w="39"/>
        <w:gridCol w:w="311"/>
        <w:gridCol w:w="386"/>
        <w:gridCol w:w="142"/>
        <w:gridCol w:w="31"/>
        <w:gridCol w:w="36"/>
        <w:gridCol w:w="150"/>
        <w:gridCol w:w="276"/>
        <w:gridCol w:w="86"/>
        <w:gridCol w:w="612"/>
        <w:gridCol w:w="142"/>
        <w:gridCol w:w="146"/>
        <w:gridCol w:w="856"/>
      </w:tblGrid>
      <w:tr w:rsidR="004647BF" w:rsidRPr="00503AAF" w:rsidTr="00411C49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31" w:type="dxa"/>
            <w:gridSpan w:val="35"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4647BF" w:rsidRPr="00503AAF" w:rsidTr="00411C49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503AAF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268" w:type="dxa"/>
            <w:gridSpan w:val="11"/>
            <w:vMerge w:val="restart"/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4647BF" w:rsidRPr="00503AAF" w:rsidTr="00411C49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268" w:type="dxa"/>
            <w:gridSpan w:val="11"/>
            <w:vMerge/>
            <w:shd w:val="clear" w:color="auto" w:fill="auto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647BF" w:rsidRPr="00503AAF" w:rsidTr="00411C49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26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647BF" w:rsidRPr="00240161" w:rsidTr="00411C49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647BF" w:rsidRPr="004647BF" w:rsidRDefault="004647BF" w:rsidP="00411C4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4647BF">
              <w:rPr>
                <w:rFonts w:ascii="Sylfaen" w:hAnsi="Sylfaen" w:cs="Sylfaen"/>
                <w:sz w:val="16"/>
                <w:szCs w:val="16"/>
              </w:rPr>
              <w:t>ֆայլային</w:t>
            </w:r>
            <w:r w:rsidRPr="004647BF">
              <w:rPr>
                <w:rFonts w:cs="Times Armenian"/>
                <w:sz w:val="16"/>
                <w:szCs w:val="16"/>
                <w:lang w:val="af-ZA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սերվերներ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4647BF" w:rsidRPr="004647BF" w:rsidRDefault="004647BF" w:rsidP="00411C49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4647B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647BF" w:rsidRPr="004647BF" w:rsidRDefault="004647BF" w:rsidP="00411C49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4647B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4647BF" w:rsidRPr="004647BF" w:rsidRDefault="004647BF" w:rsidP="00411C49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4647B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647BF" w:rsidRPr="004647BF" w:rsidRDefault="004647BF">
            <w:pPr>
              <w:rPr>
                <w:sz w:val="16"/>
                <w:szCs w:val="16"/>
              </w:rPr>
            </w:pPr>
            <w:r w:rsidRPr="004647BF">
              <w:rPr>
                <w:sz w:val="16"/>
                <w:szCs w:val="16"/>
              </w:rPr>
              <w:t>4500000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647BF" w:rsidRPr="004647BF" w:rsidRDefault="004647BF">
            <w:pPr>
              <w:rPr>
                <w:sz w:val="16"/>
                <w:szCs w:val="16"/>
              </w:rPr>
            </w:pPr>
            <w:r w:rsidRPr="004647BF">
              <w:rPr>
                <w:sz w:val="16"/>
                <w:szCs w:val="16"/>
              </w:rPr>
              <w:t>4500000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4647BF" w:rsidRDefault="004647BF" w:rsidP="00411C49">
            <w:pPr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</w:pPr>
            <w:r w:rsidRPr="004647BF">
              <w:rPr>
                <w:rFonts w:ascii="Sylfaen" w:hAnsi="Sylfaen" w:cs="Sylfaen"/>
                <w:sz w:val="16"/>
                <w:szCs w:val="16"/>
              </w:rPr>
              <w:t>Տվյալների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արխիվացման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երիզային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համակարգ</w:t>
            </w:r>
            <w:r w:rsidRPr="004647BF">
              <w:rPr>
                <w:rFonts w:cs="Times Armenian"/>
                <w:sz w:val="16"/>
                <w:szCs w:val="16"/>
              </w:rPr>
              <w:t xml:space="preserve">,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հետևյալ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համատեղելի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բաղադրիչ</w:t>
            </w:r>
            <w:r w:rsidRPr="004647BF">
              <w:rPr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պարագաներով՝</w:t>
            </w:r>
            <w:r w:rsidRPr="004647BF">
              <w:rPr>
                <w:sz w:val="16"/>
                <w:szCs w:val="16"/>
              </w:rPr>
              <w:t xml:space="preserve"> HPE StoreEver 1/8 G2 LTO-7 Ultrium 15000 SAS Tape Autoloader 1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>,</w:t>
            </w:r>
            <w:r w:rsidRPr="004647BF">
              <w:rPr>
                <w:sz w:val="16"/>
                <w:szCs w:val="16"/>
              </w:rPr>
              <w:t xml:space="preserve"> HPE StoreEver 1/8 G2 Tape Autoloader Rack Kit 1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>,</w:t>
            </w:r>
            <w:r w:rsidRPr="004647BF">
              <w:rPr>
                <w:sz w:val="16"/>
                <w:szCs w:val="16"/>
              </w:rPr>
              <w:t xml:space="preserve"> HPE LTO-7 Ultrium 15TB RW Data Cartridge 4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>,</w:t>
            </w:r>
            <w:r w:rsidRPr="004647BF">
              <w:rPr>
                <w:sz w:val="16"/>
                <w:szCs w:val="16"/>
              </w:rPr>
              <w:t xml:space="preserve"> HPE 3Y Foundation Care 24x7 SVC 1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>,</w:t>
            </w:r>
            <w:r w:rsidRPr="004647BF">
              <w:rPr>
                <w:sz w:val="16"/>
                <w:szCs w:val="16"/>
              </w:rPr>
              <w:t xml:space="preserve"> HPE LTO 7 Autoloader Supp 1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>,</w:t>
            </w:r>
            <w:r w:rsidRPr="004647BF">
              <w:rPr>
                <w:sz w:val="16"/>
                <w:szCs w:val="16"/>
              </w:rPr>
              <w:t xml:space="preserve"> HPE Installation SVC 1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>,</w:t>
            </w:r>
            <w:r w:rsidRPr="004647BF">
              <w:rPr>
                <w:sz w:val="16"/>
                <w:szCs w:val="16"/>
              </w:rPr>
              <w:t xml:space="preserve"> HPE Autoloader AIT Library Install SVC 1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>,</w:t>
            </w:r>
            <w:r w:rsidRPr="004647BF">
              <w:rPr>
                <w:sz w:val="16"/>
                <w:szCs w:val="16"/>
              </w:rPr>
              <w:t xml:space="preserve"> HPE StoreEver Mini-SAS High Density to 4-lane Mini-SAS External Fanout 2m Cable 1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>,</w:t>
            </w:r>
            <w:r w:rsidRPr="004647BF">
              <w:rPr>
                <w:sz w:val="16"/>
                <w:szCs w:val="16"/>
              </w:rPr>
              <w:t xml:space="preserve"> HPE LTO-6 Ultrium RW Bar Code Label Pack 1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 xml:space="preserve">: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սպասարկման</w:t>
            </w:r>
            <w:r w:rsidRPr="004647BF">
              <w:rPr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ապահովում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արտադրողի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պաշտոնական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սպասարկման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կենտրոնում</w:t>
            </w:r>
            <w:r w:rsidRPr="004647BF">
              <w:rPr>
                <w:rFonts w:cs="Times Armenian"/>
                <w:sz w:val="16"/>
                <w:szCs w:val="16"/>
              </w:rPr>
              <w:t xml:space="preserve"> (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հրավերով</w:t>
            </w:r>
            <w:r w:rsidRPr="004647BF">
              <w:rPr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նախատեսված՝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առաջարկվող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ապրանքի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բնութագիրը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ներկայացնելիս</w:t>
            </w:r>
            <w:r w:rsidRPr="004647BF">
              <w:rPr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տրամադրվում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է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նաև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սպասարկման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կենտրոնի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տվյալները</w:t>
            </w:r>
            <w:r w:rsidRPr="004647BF">
              <w:rPr>
                <w:rFonts w:cs="Times Armenian"/>
                <w:sz w:val="16"/>
                <w:szCs w:val="16"/>
              </w:rPr>
              <w:t>):</w:t>
            </w:r>
            <w:r w:rsidRPr="004647BF">
              <w:rPr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Բոլոր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նշված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պարագաների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վերաբերյալ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կիրառել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համարժեքը</w:t>
            </w:r>
            <w:r w:rsidRPr="004647BF">
              <w:rPr>
                <w:rFonts w:cs="Times Armenian"/>
                <w:sz w:val="16"/>
                <w:szCs w:val="16"/>
              </w:rPr>
              <w:t>:</w:t>
            </w:r>
            <w:r w:rsidRPr="004647BF">
              <w:rPr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առնվազն</w:t>
            </w:r>
            <w:r w:rsidRPr="004647BF">
              <w:rPr>
                <w:rFonts w:cs="Times Armenian"/>
                <w:sz w:val="16"/>
                <w:szCs w:val="16"/>
              </w:rPr>
              <w:t xml:space="preserve"> 1095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օր</w:t>
            </w:r>
            <w:r w:rsidRPr="004647BF">
              <w:rPr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4647BF" w:rsidRDefault="004647BF" w:rsidP="00596FC9">
            <w:pPr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</w:pPr>
            <w:r w:rsidRPr="004647BF">
              <w:rPr>
                <w:rFonts w:ascii="Sylfaen" w:hAnsi="Sylfaen" w:cs="Sylfaen"/>
                <w:sz w:val="16"/>
                <w:szCs w:val="16"/>
              </w:rPr>
              <w:t>Տվյալների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արխիվացման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երիզային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համակարգ</w:t>
            </w:r>
            <w:r w:rsidRPr="004647BF">
              <w:rPr>
                <w:rFonts w:cs="Times Armenian"/>
                <w:sz w:val="16"/>
                <w:szCs w:val="16"/>
              </w:rPr>
              <w:t xml:space="preserve">,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հետևյալ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համատեղելի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բաղադրիչ</w:t>
            </w:r>
            <w:r w:rsidRPr="004647BF">
              <w:rPr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պարագաներով՝</w:t>
            </w:r>
            <w:r w:rsidRPr="004647BF">
              <w:rPr>
                <w:sz w:val="16"/>
                <w:szCs w:val="16"/>
              </w:rPr>
              <w:t xml:space="preserve"> HPE StoreEver 1/8 G2 LTO-7 Ultrium 15000 SAS Tape Autoloader 1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>,</w:t>
            </w:r>
            <w:r w:rsidRPr="004647BF">
              <w:rPr>
                <w:sz w:val="16"/>
                <w:szCs w:val="16"/>
              </w:rPr>
              <w:t xml:space="preserve"> HPE StoreEver 1/8 G2 Tape Autoloader Rack Kit 1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>,</w:t>
            </w:r>
            <w:r w:rsidRPr="004647BF">
              <w:rPr>
                <w:sz w:val="16"/>
                <w:szCs w:val="16"/>
              </w:rPr>
              <w:t xml:space="preserve"> HPE LTO-7 Ultrium 15TB RW Data Cartridge 4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>,</w:t>
            </w:r>
            <w:r w:rsidRPr="004647BF">
              <w:rPr>
                <w:sz w:val="16"/>
                <w:szCs w:val="16"/>
              </w:rPr>
              <w:t xml:space="preserve"> HPE 3Y Foundation Care 24x7 SVC 1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>,</w:t>
            </w:r>
            <w:r w:rsidRPr="004647BF">
              <w:rPr>
                <w:sz w:val="16"/>
                <w:szCs w:val="16"/>
              </w:rPr>
              <w:t xml:space="preserve"> HPE LTO 7 Autoloader Supp 1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>,</w:t>
            </w:r>
            <w:r w:rsidRPr="004647BF">
              <w:rPr>
                <w:sz w:val="16"/>
                <w:szCs w:val="16"/>
              </w:rPr>
              <w:t xml:space="preserve"> HPE Installation SVC 1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>,</w:t>
            </w:r>
            <w:r w:rsidRPr="004647BF">
              <w:rPr>
                <w:sz w:val="16"/>
                <w:szCs w:val="16"/>
              </w:rPr>
              <w:t xml:space="preserve"> HPE Autoloader AIT Library Install SVC 1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>,</w:t>
            </w:r>
            <w:r w:rsidRPr="004647BF">
              <w:rPr>
                <w:sz w:val="16"/>
                <w:szCs w:val="16"/>
              </w:rPr>
              <w:t xml:space="preserve"> HPE StoreEver Mini-SAS High Density to 4-lane Mini-SAS External Fanout 2m Cable 1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>,</w:t>
            </w:r>
            <w:r w:rsidRPr="004647BF">
              <w:rPr>
                <w:sz w:val="16"/>
                <w:szCs w:val="16"/>
              </w:rPr>
              <w:t xml:space="preserve"> HPE LTO-6 Ultrium RW Bar Code Label Pack 1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4647BF">
              <w:rPr>
                <w:rFonts w:cs="Times Armenian"/>
                <w:sz w:val="16"/>
                <w:szCs w:val="16"/>
              </w:rPr>
              <w:t xml:space="preserve">: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սպասարկման</w:t>
            </w:r>
            <w:r w:rsidRPr="004647BF">
              <w:rPr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ապահովում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արտադրողի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պաշտոնական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սպասարկման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կենտրոնում</w:t>
            </w:r>
            <w:r w:rsidRPr="004647BF">
              <w:rPr>
                <w:rFonts w:cs="Times Armenian"/>
                <w:sz w:val="16"/>
                <w:szCs w:val="16"/>
              </w:rPr>
              <w:t xml:space="preserve"> (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հրավերով</w:t>
            </w:r>
            <w:r w:rsidRPr="004647BF">
              <w:rPr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նախատեսված՝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առաջարկվող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ապրանքի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բնութագիրը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ներկայացնելիս</w:t>
            </w:r>
            <w:r w:rsidRPr="004647BF">
              <w:rPr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տրամադրվում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է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նաև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սպասարկման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կենտրոնի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տվյալները</w:t>
            </w:r>
            <w:r w:rsidRPr="004647BF">
              <w:rPr>
                <w:rFonts w:cs="Times Armenian"/>
                <w:sz w:val="16"/>
                <w:szCs w:val="16"/>
              </w:rPr>
              <w:t>):</w:t>
            </w:r>
            <w:r w:rsidRPr="004647BF">
              <w:rPr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Բոլոր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նշված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պարագաների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վերաբերյալ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կիրառել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համարժեքը</w:t>
            </w:r>
            <w:r w:rsidRPr="004647BF">
              <w:rPr>
                <w:rFonts w:cs="Times Armenian"/>
                <w:sz w:val="16"/>
                <w:szCs w:val="16"/>
              </w:rPr>
              <w:t>:</w:t>
            </w:r>
            <w:r w:rsidRPr="004647BF">
              <w:rPr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4647BF">
              <w:rPr>
                <w:rFonts w:cs="Times Armenian"/>
                <w:sz w:val="16"/>
                <w:szCs w:val="16"/>
              </w:rPr>
              <w:t xml:space="preserve">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առնվազն</w:t>
            </w:r>
            <w:r w:rsidRPr="004647BF">
              <w:rPr>
                <w:rFonts w:cs="Times Armenian"/>
                <w:sz w:val="16"/>
                <w:szCs w:val="16"/>
              </w:rPr>
              <w:t xml:space="preserve"> 1095 </w:t>
            </w:r>
            <w:r w:rsidRPr="004647BF">
              <w:rPr>
                <w:rFonts w:ascii="Sylfaen" w:hAnsi="Sylfaen" w:cs="Sylfaen"/>
                <w:sz w:val="16"/>
                <w:szCs w:val="16"/>
              </w:rPr>
              <w:t>օր</w:t>
            </w:r>
            <w:r w:rsidRPr="004647BF">
              <w:rPr>
                <w:sz w:val="16"/>
                <w:szCs w:val="16"/>
              </w:rPr>
              <w:t>:</w:t>
            </w:r>
          </w:p>
        </w:tc>
      </w:tr>
      <w:tr w:rsidR="004647BF" w:rsidRPr="00CA74DD" w:rsidTr="00411C49">
        <w:trPr>
          <w:trHeight w:val="169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4647BF" w:rsidRPr="00503AAF" w:rsidTr="00411C49">
        <w:trPr>
          <w:trHeight w:val="137"/>
        </w:trPr>
        <w:tc>
          <w:tcPr>
            <w:tcW w:w="44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9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443A32" w:rsidRDefault="004647BF" w:rsidP="00411C49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20129B">
              <w:rPr>
                <w:rFonts w:ascii="Sylfaen" w:hAnsi="Sylfaen" w:cs="Sylfaen"/>
                <w:b/>
                <w:sz w:val="16"/>
                <w:szCs w:val="16"/>
              </w:rPr>
              <w:t>«Գնումների մասին» ՀՀ օրենքի 40-րդ հոդվածի համաձայն</w:t>
            </w:r>
            <w:r w:rsidRPr="00443A32">
              <w:rPr>
                <w:rFonts w:ascii="Sylfaen" w:hAnsi="Sylfaen" w:cs="Sylfaen"/>
                <w:b/>
                <w:sz w:val="16"/>
                <w:szCs w:val="16"/>
              </w:rPr>
              <w:t>,</w:t>
            </w:r>
          </w:p>
          <w:p w:rsidR="004647BF" w:rsidRPr="00503AAF" w:rsidRDefault="004647BF" w:rsidP="00411C49">
            <w:pPr>
              <w:rPr>
                <w:rFonts w:ascii="GHEA Grapalat" w:hAnsi="GHEA Grapalat"/>
                <w:b/>
                <w:sz w:val="20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2017թ. մայիսի 18 N 534-Ն որոշում</w:t>
            </w:r>
          </w:p>
        </w:tc>
      </w:tr>
      <w:tr w:rsidR="004647BF" w:rsidRPr="00503AAF" w:rsidTr="00411C49">
        <w:trPr>
          <w:trHeight w:val="196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647BF" w:rsidRPr="00503AAF" w:rsidTr="00411C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03AAF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4647BF" w:rsidRPr="00503AAF" w:rsidTr="00411C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4647BF" w:rsidRPr="00503AAF" w:rsidTr="00411C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503AAF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647BF" w:rsidRPr="00503AAF" w:rsidTr="00411C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647BF" w:rsidRPr="00397DC5" w:rsidTr="00411C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647BF" w:rsidRPr="00397DC5" w:rsidRDefault="004647BF" w:rsidP="004647B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</w:t>
            </w: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12</w:t>
            </w: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4647BF" w:rsidRPr="00397DC5" w:rsidTr="00411C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397DC5" w:rsidRDefault="004647BF" w:rsidP="00411C4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397DC5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397DC5" w:rsidRDefault="004647BF" w:rsidP="00411C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647BF" w:rsidRPr="00397DC5" w:rsidTr="00411C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397DC5" w:rsidRDefault="004647BF" w:rsidP="00411C4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Հրավերի վերաբերյալ պարզաբանումների ամսաթիվը</w:t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397DC5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397DC5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397DC5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4647BF" w:rsidRPr="00503AAF" w:rsidTr="00411C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397DC5" w:rsidRDefault="004647BF" w:rsidP="00411C4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4647BF" w:rsidRPr="00503AAF" w:rsidTr="00411C49">
        <w:trPr>
          <w:trHeight w:val="54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647BF" w:rsidRPr="00503AAF" w:rsidTr="00411C49">
        <w:trPr>
          <w:trHeight w:val="40"/>
        </w:trPr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բաժնի համարը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Յուրաքանչյուր մասնակցի հ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ինը կցվում է </w:t>
            </w:r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/Հավելված 1/</w:t>
            </w:r>
          </w:p>
        </w:tc>
      </w:tr>
      <w:tr w:rsidR="004647BF" w:rsidRPr="00503AAF" w:rsidTr="00411C49">
        <w:trPr>
          <w:trHeight w:val="213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4647BF" w:rsidRPr="00503AAF" w:rsidTr="00411C49">
        <w:trPr>
          <w:trHeight w:val="137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4647BF" w:rsidRPr="00503AAF" w:rsidTr="00411C49">
        <w:trPr>
          <w:trHeight w:val="428"/>
        </w:trPr>
        <w:tc>
          <w:tcPr>
            <w:tcW w:w="16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1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4647BF" w:rsidRPr="00503AAF" w:rsidTr="00411C49">
        <w:trPr>
          <w:trHeight w:val="83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C01E9E" w:rsidRPr="00042F34" w:rsidTr="00411C49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C01E9E" w:rsidRPr="0074075B" w:rsidRDefault="00C01E9E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C01E9E" w:rsidRPr="004647BF" w:rsidRDefault="00C01E9E" w:rsidP="00411C49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hyperlink r:id="rId6" w:history="1">
              <w:r w:rsidRPr="004647BF">
                <w:rPr>
                  <w:rStyle w:val="ab"/>
                  <w:rFonts w:ascii="Sylfaen" w:hAnsi="Sylfaen" w:cs="Sylfaen"/>
                  <w:sz w:val="20"/>
                </w:rPr>
                <w:t>ՏԵԽՆՈՖՈՐՈՒՄ</w:t>
              </w:r>
              <w:r w:rsidRPr="004647BF">
                <w:rPr>
                  <w:rStyle w:val="ab"/>
                  <w:sz w:val="20"/>
                </w:rPr>
                <w:t xml:space="preserve"> </w:t>
              </w:r>
              <w:r w:rsidRPr="004647BF">
                <w:rPr>
                  <w:rStyle w:val="ab"/>
                  <w:rFonts w:ascii="Sylfaen" w:hAnsi="Sylfaen" w:cs="Sylfaen"/>
                  <w:sz w:val="20"/>
                </w:rPr>
                <w:t>ՍՊԸ</w:t>
              </w:r>
            </w:hyperlink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C01E9E" w:rsidRDefault="00C01E9E" w:rsidP="004647BF">
            <w:pPr>
              <w:rPr>
                <w:szCs w:val="24"/>
              </w:rPr>
            </w:pPr>
            <w:r>
              <w:t xml:space="preserve">3725000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C01E9E" w:rsidRDefault="00C01E9E">
            <w:pPr>
              <w:rPr>
                <w:szCs w:val="24"/>
              </w:rPr>
            </w:pPr>
            <w:r>
              <w:t>3725000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01E9E" w:rsidRDefault="00C01E9E">
            <w:pPr>
              <w:rPr>
                <w:szCs w:val="24"/>
              </w:rPr>
            </w:pPr>
            <w:r>
              <w:rPr>
                <w:szCs w:val="24"/>
              </w:rPr>
              <w:t>745000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C01E9E" w:rsidRDefault="00C01E9E" w:rsidP="00411C49">
            <w:pPr>
              <w:rPr>
                <w:szCs w:val="24"/>
              </w:rPr>
            </w:pPr>
            <w:r>
              <w:rPr>
                <w:szCs w:val="24"/>
              </w:rPr>
              <w:t>745000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C01E9E" w:rsidRDefault="00C01E9E">
            <w:pPr>
              <w:rPr>
                <w:szCs w:val="24"/>
              </w:rPr>
            </w:pPr>
            <w:r>
              <w:t>4470000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C01E9E" w:rsidRDefault="00C01E9E" w:rsidP="00411C49">
            <w:pPr>
              <w:rPr>
                <w:szCs w:val="24"/>
              </w:rPr>
            </w:pPr>
            <w:r>
              <w:t>4470000</w:t>
            </w:r>
          </w:p>
        </w:tc>
      </w:tr>
      <w:tr w:rsidR="00C01E9E" w:rsidRPr="00503AAF" w:rsidTr="00411C49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C01E9E" w:rsidRPr="0074075B" w:rsidRDefault="00C01E9E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C01E9E" w:rsidRPr="00B26AD4" w:rsidRDefault="00C01E9E" w:rsidP="00411C4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C01E9E" w:rsidRDefault="00C01E9E" w:rsidP="00411C49">
            <w:pPr>
              <w:rPr>
                <w:szCs w:val="24"/>
              </w:rPr>
            </w:pPr>
            <w:r>
              <w:t xml:space="preserve">3725000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C01E9E" w:rsidRDefault="00C01E9E" w:rsidP="00411C49">
            <w:pPr>
              <w:rPr>
                <w:szCs w:val="24"/>
              </w:rPr>
            </w:pPr>
            <w:r>
              <w:t>3725000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01E9E" w:rsidRDefault="00C01E9E" w:rsidP="00411C49">
            <w:pPr>
              <w:rPr>
                <w:szCs w:val="24"/>
              </w:rPr>
            </w:pPr>
            <w:r>
              <w:rPr>
                <w:szCs w:val="24"/>
              </w:rPr>
              <w:t>745000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C01E9E" w:rsidRDefault="00C01E9E" w:rsidP="00411C49">
            <w:pPr>
              <w:rPr>
                <w:szCs w:val="24"/>
              </w:rPr>
            </w:pPr>
            <w:r>
              <w:rPr>
                <w:szCs w:val="24"/>
              </w:rPr>
              <w:t>745000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C01E9E" w:rsidRDefault="00C01E9E" w:rsidP="00411C49">
            <w:pPr>
              <w:rPr>
                <w:szCs w:val="24"/>
              </w:rPr>
            </w:pPr>
            <w:r>
              <w:t>4470000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C01E9E" w:rsidRDefault="00C01E9E" w:rsidP="00411C49">
            <w:pPr>
              <w:rPr>
                <w:szCs w:val="24"/>
              </w:rPr>
            </w:pPr>
            <w:r>
              <w:t>4470000</w:t>
            </w:r>
          </w:p>
        </w:tc>
      </w:tr>
      <w:tr w:rsidR="004647BF" w:rsidRPr="00503AAF" w:rsidTr="00411C49">
        <w:trPr>
          <w:trHeight w:val="290"/>
        </w:trPr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</w:rPr>
              <w:t>Եթե հրավիրվել են բանակցություններ  գների նվազեցման նպատակով</w:t>
            </w:r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647BF" w:rsidRPr="005E35DA" w:rsidTr="00411C49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4647BF" w:rsidRDefault="004647BF" w:rsidP="00411C49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Մասնակցի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առաջարկած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գները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ներկայացված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են՝</w:t>
            </w:r>
          </w:p>
          <w:p w:rsidR="004647BF" w:rsidRDefault="004647BF" w:rsidP="00411C49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Նախնական</w:t>
            </w:r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 w:rsidRPr="00854C8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 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տողերում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: </w:t>
            </w:r>
          </w:p>
          <w:p w:rsidR="004647BF" w:rsidRPr="00575C75" w:rsidRDefault="004647BF" w:rsidP="00411C49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Վերջին</w:t>
            </w:r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ը՝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1*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-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ով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</w:rPr>
              <w:t>տողեր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ում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4647BF" w:rsidRPr="00503AAF" w:rsidTr="00411C49"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647BF" w:rsidRPr="00503AAF" w:rsidTr="00411C49">
        <w:tc>
          <w:tcPr>
            <w:tcW w:w="709" w:type="dxa"/>
            <w:vMerge w:val="restart"/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864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(բավարար կամ անբավարար)</w:t>
            </w:r>
          </w:p>
        </w:tc>
      </w:tr>
      <w:tr w:rsidR="004647BF" w:rsidRPr="00503AAF" w:rsidTr="00411C49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Աշխա-տանքա-յին ռեսուրս-ներ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4647BF" w:rsidRPr="00503AAF" w:rsidTr="00411C49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647BF" w:rsidRPr="00503AAF" w:rsidTr="00411C49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647BF" w:rsidRPr="00503AAF" w:rsidTr="00411C49">
        <w:trPr>
          <w:trHeight w:val="344"/>
        </w:trPr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4647BF" w:rsidRPr="00503AAF" w:rsidRDefault="004647BF" w:rsidP="00411C4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503AAF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647BF" w:rsidRPr="00503AAF" w:rsidTr="00411C49">
        <w:trPr>
          <w:trHeight w:val="344"/>
        </w:trPr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647BF" w:rsidRPr="00BF7377" w:rsidTr="00411C49">
        <w:trPr>
          <w:trHeight w:val="289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647BF" w:rsidRPr="00503AAF" w:rsidRDefault="004647BF" w:rsidP="00411C49">
            <w:pPr>
              <w:pStyle w:val="a9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</w:p>
        </w:tc>
      </w:tr>
      <w:tr w:rsidR="004647BF" w:rsidRPr="00503AAF" w:rsidTr="00411C49">
        <w:trPr>
          <w:trHeight w:val="346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647B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21.12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4647BF" w:rsidRPr="00503AAF" w:rsidTr="00411C49">
        <w:trPr>
          <w:trHeight w:val="92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4647BF" w:rsidRPr="00503AAF" w:rsidTr="00411C49">
        <w:trPr>
          <w:trHeight w:val="92"/>
        </w:trPr>
        <w:tc>
          <w:tcPr>
            <w:tcW w:w="439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4647BF" w:rsidRPr="002B29B8" w:rsidRDefault="004647BF" w:rsidP="00411C4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-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4647BF" w:rsidRPr="002B29B8" w:rsidRDefault="004647BF" w:rsidP="00411C4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-</w:t>
            </w:r>
          </w:p>
        </w:tc>
      </w:tr>
      <w:tr w:rsidR="004647BF" w:rsidRPr="00503AAF" w:rsidTr="00411C49">
        <w:trPr>
          <w:trHeight w:val="344"/>
        </w:trPr>
        <w:tc>
          <w:tcPr>
            <w:tcW w:w="11340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647B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21.12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4647BF" w:rsidRPr="00503AAF" w:rsidTr="00411C49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24.12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4647BF" w:rsidRPr="00503AAF" w:rsidTr="00411C49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4647BF" w:rsidRPr="00503AAF" w:rsidRDefault="004647BF" w:rsidP="00411C49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24.12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4647BF" w:rsidRPr="00503AAF" w:rsidTr="00411C49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647BF" w:rsidRPr="00503AAF" w:rsidTr="00411C49">
        <w:tc>
          <w:tcPr>
            <w:tcW w:w="709" w:type="dxa"/>
            <w:vMerge w:val="restart"/>
            <w:shd w:val="clear" w:color="auto" w:fill="auto"/>
            <w:vAlign w:val="center"/>
          </w:tcPr>
          <w:p w:rsidR="004647BF" w:rsidRPr="00CE2E0E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Ընտրված մասնակիցը</w:t>
            </w:r>
          </w:p>
        </w:tc>
        <w:tc>
          <w:tcPr>
            <w:tcW w:w="8646" w:type="dxa"/>
            <w:gridSpan w:val="31"/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</w:p>
        </w:tc>
      </w:tr>
      <w:tr w:rsidR="004647BF" w:rsidRPr="00503AAF" w:rsidTr="00411C49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4647BF" w:rsidRPr="00CE2E0E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Պայմանագրի համարը</w:t>
            </w:r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Կնքման ամսաթիվը</w:t>
            </w:r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Կատարման վերջնա-ժամկետը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Կանխա-վճարի չափը</w:t>
            </w: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</w:p>
        </w:tc>
      </w:tr>
      <w:tr w:rsidR="004647BF" w:rsidRPr="00503AAF" w:rsidTr="00411C49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4647BF" w:rsidRPr="00CE2E0E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ՀՀ դրամ</w:t>
            </w:r>
          </w:p>
        </w:tc>
      </w:tr>
      <w:tr w:rsidR="004647BF" w:rsidRPr="00503AAF" w:rsidTr="00411C49">
        <w:trPr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3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8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r w:rsidRPr="00CE2E0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1"/>
            </w:r>
          </w:p>
        </w:tc>
      </w:tr>
      <w:tr w:rsidR="00C01E9E" w:rsidRPr="00CE125E" w:rsidTr="00411C49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C01E9E" w:rsidRPr="0074075B" w:rsidRDefault="00C01E9E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C01E9E" w:rsidRPr="002D0284" w:rsidRDefault="00C01E9E" w:rsidP="00411C49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7" w:history="1">
              <w:r w:rsidRPr="004647BF">
                <w:rPr>
                  <w:rStyle w:val="ab"/>
                  <w:rFonts w:ascii="Sylfaen" w:hAnsi="Sylfaen" w:cs="Sylfaen"/>
                  <w:sz w:val="20"/>
                </w:rPr>
                <w:t>ՏԵԽՆՈՖՈՐՈՒՄ</w:t>
              </w:r>
              <w:r w:rsidRPr="004647BF">
                <w:rPr>
                  <w:rStyle w:val="ab"/>
                  <w:sz w:val="20"/>
                </w:rPr>
                <w:t xml:space="preserve"> </w:t>
              </w:r>
              <w:r w:rsidRPr="004647BF">
                <w:rPr>
                  <w:rStyle w:val="ab"/>
                  <w:rFonts w:ascii="Sylfaen" w:hAnsi="Sylfaen" w:cs="Sylfaen"/>
                  <w:sz w:val="20"/>
                </w:rPr>
                <w:t>ՍՊԸ</w:t>
              </w:r>
            </w:hyperlink>
          </w:p>
        </w:tc>
        <w:tc>
          <w:tcPr>
            <w:tcW w:w="1701" w:type="dxa"/>
            <w:gridSpan w:val="5"/>
            <w:shd w:val="clear" w:color="auto" w:fill="auto"/>
          </w:tcPr>
          <w:p w:rsidR="00C01E9E" w:rsidRPr="00C01E9E" w:rsidRDefault="00C01E9E" w:rsidP="00411C49">
            <w:pPr>
              <w:spacing w:after="300"/>
              <w:jc w:val="center"/>
              <w:rPr>
                <w:rFonts w:cs="Helvetica"/>
                <w:color w:val="403931"/>
                <w:sz w:val="16"/>
                <w:szCs w:val="16"/>
                <w:u w:val="single"/>
                <w:lang w:val="es-ES"/>
              </w:rPr>
            </w:pPr>
            <w:r w:rsidRPr="00C01E9E">
              <w:rPr>
                <w:rFonts w:ascii="Sylfaen" w:hAnsi="Sylfaen" w:cs="Sylfaen"/>
                <w:sz w:val="16"/>
                <w:szCs w:val="16"/>
                <w:u w:val="single"/>
              </w:rPr>
              <w:t>ՀՀ</w:t>
            </w:r>
            <w:r w:rsidRPr="00C01E9E">
              <w:rPr>
                <w:rFonts w:cs="Times Armenian"/>
                <w:sz w:val="16"/>
                <w:szCs w:val="16"/>
                <w:u w:val="single"/>
                <w:lang w:val="af-ZA"/>
              </w:rPr>
              <w:t xml:space="preserve"> </w:t>
            </w:r>
            <w:r w:rsidRPr="00C01E9E">
              <w:rPr>
                <w:rFonts w:ascii="Sylfaen" w:hAnsi="Sylfaen" w:cs="Sylfaen"/>
                <w:sz w:val="16"/>
                <w:szCs w:val="16"/>
                <w:u w:val="single"/>
              </w:rPr>
              <w:t>ԱԱԾ</w:t>
            </w:r>
            <w:r w:rsidRPr="00C01E9E">
              <w:rPr>
                <w:rFonts w:cs="Times Armenian"/>
                <w:sz w:val="16"/>
                <w:szCs w:val="16"/>
                <w:u w:val="single"/>
                <w:lang w:val="af-ZA"/>
              </w:rPr>
              <w:t>-</w:t>
            </w:r>
            <w:r w:rsidRPr="00C01E9E">
              <w:rPr>
                <w:rFonts w:ascii="Sylfaen" w:hAnsi="Sylfaen" w:cs="Sylfaen"/>
                <w:sz w:val="16"/>
                <w:szCs w:val="16"/>
                <w:u w:val="single"/>
              </w:rPr>
              <w:t>ՏԱ</w:t>
            </w:r>
            <w:r w:rsidRPr="00C01E9E">
              <w:rPr>
                <w:rFonts w:cs="Times Armenian"/>
                <w:sz w:val="16"/>
                <w:szCs w:val="16"/>
                <w:u w:val="single"/>
                <w:lang w:val="af-ZA"/>
              </w:rPr>
              <w:t xml:space="preserve"> </w:t>
            </w:r>
            <w:r w:rsidRPr="00C01E9E">
              <w:rPr>
                <w:rFonts w:ascii="Sylfaen" w:hAnsi="Sylfaen" w:cs="Sylfaen"/>
                <w:sz w:val="16"/>
                <w:szCs w:val="16"/>
                <w:u w:val="single"/>
              </w:rPr>
              <w:t>և</w:t>
            </w:r>
            <w:r w:rsidRPr="00C01E9E">
              <w:rPr>
                <w:rFonts w:cs="Times Armenian"/>
                <w:sz w:val="16"/>
                <w:szCs w:val="16"/>
                <w:u w:val="single"/>
                <w:lang w:val="af-ZA"/>
              </w:rPr>
              <w:t xml:space="preserve"> </w:t>
            </w:r>
            <w:r w:rsidRPr="00C01E9E">
              <w:rPr>
                <w:rFonts w:ascii="Sylfaen" w:hAnsi="Sylfaen" w:cs="Sylfaen"/>
                <w:sz w:val="16"/>
                <w:szCs w:val="16"/>
                <w:u w:val="single"/>
              </w:rPr>
              <w:t>ԿԿԳՎ</w:t>
            </w:r>
            <w:r w:rsidRPr="00C01E9E">
              <w:rPr>
                <w:rFonts w:cs="Times Armenian"/>
                <w:sz w:val="16"/>
                <w:szCs w:val="16"/>
                <w:u w:val="single"/>
                <w:lang w:val="af-ZA"/>
              </w:rPr>
              <w:t>-</w:t>
            </w:r>
            <w:r w:rsidRPr="00C01E9E">
              <w:rPr>
                <w:rFonts w:ascii="Sylfaen" w:hAnsi="Sylfaen" w:cs="Sylfaen"/>
                <w:sz w:val="16"/>
                <w:szCs w:val="16"/>
                <w:u w:val="single"/>
              </w:rPr>
              <w:t>ԷԱՃ</w:t>
            </w:r>
            <w:r w:rsidRPr="00C01E9E">
              <w:rPr>
                <w:rFonts w:cs="Times Armenian"/>
                <w:sz w:val="16"/>
                <w:szCs w:val="16"/>
                <w:u w:val="single"/>
                <w:lang w:val="af-ZA"/>
              </w:rPr>
              <w:t>-1/18-</w:t>
            </w:r>
            <w:r w:rsidRPr="00C01E9E">
              <w:rPr>
                <w:rFonts w:ascii="Sylfaen" w:hAnsi="Sylfaen" w:cs="Sylfaen"/>
                <w:sz w:val="16"/>
                <w:szCs w:val="16"/>
                <w:u w:val="single"/>
              </w:rPr>
              <w:t>Սերվերներ</w:t>
            </w:r>
            <w:r w:rsidRPr="00C01E9E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/1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C01E9E" w:rsidRPr="00CE125E" w:rsidRDefault="00C01E9E" w:rsidP="00411C49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24.12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C01E9E" w:rsidRPr="00CE125E" w:rsidRDefault="00C01E9E" w:rsidP="004647B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31.01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9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C01E9E" w:rsidRDefault="00C01E9E" w:rsidP="00411C49">
            <w:pPr>
              <w:rPr>
                <w:szCs w:val="24"/>
              </w:rPr>
            </w:pPr>
            <w:r>
              <w:t>4470000</w:t>
            </w:r>
          </w:p>
        </w:tc>
        <w:tc>
          <w:tcPr>
            <w:tcW w:w="1371" w:type="dxa"/>
            <w:gridSpan w:val="8"/>
            <w:shd w:val="clear" w:color="auto" w:fill="auto"/>
            <w:vAlign w:val="center"/>
          </w:tcPr>
          <w:p w:rsidR="00C01E9E" w:rsidRDefault="00C01E9E" w:rsidP="00411C49">
            <w:pPr>
              <w:rPr>
                <w:szCs w:val="24"/>
              </w:rPr>
            </w:pPr>
            <w:r>
              <w:t>4470000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C01E9E" w:rsidRDefault="00C01E9E" w:rsidP="00411C49">
            <w:pPr>
              <w:rPr>
                <w:szCs w:val="24"/>
              </w:rPr>
            </w:pPr>
            <w:r>
              <w:t>4470000</w:t>
            </w:r>
          </w:p>
        </w:tc>
      </w:tr>
      <w:tr w:rsidR="004647BF" w:rsidRPr="00CE125E" w:rsidTr="00411C49">
        <w:trPr>
          <w:trHeight w:val="150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4647BF" w:rsidRPr="00CE125E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(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)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</w:p>
        </w:tc>
      </w:tr>
      <w:tr w:rsidR="004647BF" w:rsidRPr="00503AAF" w:rsidTr="00411C49">
        <w:trPr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125E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>-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125E" w:rsidRDefault="004647BF" w:rsidP="00411C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4647BF" w:rsidRPr="00503AAF" w:rsidTr="00411C49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74075B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lastRenderedPageBreak/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647BF" w:rsidRPr="002D0284" w:rsidRDefault="00C01E9E" w:rsidP="00411C49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8" w:history="1">
              <w:r w:rsidRPr="004647BF">
                <w:rPr>
                  <w:rStyle w:val="ab"/>
                  <w:rFonts w:ascii="Sylfaen" w:hAnsi="Sylfaen" w:cs="Sylfaen"/>
                  <w:sz w:val="20"/>
                </w:rPr>
                <w:t>ՏԵԽՆՈՖՈՐՈՒՄ</w:t>
              </w:r>
              <w:r w:rsidRPr="004647BF">
                <w:rPr>
                  <w:rStyle w:val="ab"/>
                  <w:sz w:val="20"/>
                </w:rPr>
                <w:t xml:space="preserve"> </w:t>
              </w:r>
              <w:r w:rsidRPr="004647BF">
                <w:rPr>
                  <w:rStyle w:val="ab"/>
                  <w:rFonts w:ascii="Sylfaen" w:hAnsi="Sylfaen" w:cs="Sylfaen"/>
                  <w:sz w:val="20"/>
                </w:rPr>
                <w:t>ՍՊԸ</w:t>
              </w:r>
            </w:hyperlink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1E9E" w:rsidRPr="00C01E9E" w:rsidRDefault="00C01E9E" w:rsidP="00C01E9E">
            <w:pPr>
              <w:autoSpaceDE w:val="0"/>
              <w:autoSpaceDN w:val="0"/>
              <w:adjustRightInd w:val="0"/>
              <w:jc w:val="center"/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es-ES" w:eastAsia="en-US"/>
              </w:rPr>
            </w:pPr>
            <w:r w:rsidRPr="00C01E9E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ՀՀ</w:t>
            </w:r>
            <w:r w:rsidRPr="00C01E9E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es-ES" w:eastAsia="en-US"/>
              </w:rPr>
              <w:t xml:space="preserve">, </w:t>
            </w:r>
            <w:r w:rsidRPr="00C01E9E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Ք</w:t>
            </w:r>
            <w:r w:rsidRPr="00C01E9E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es-ES" w:eastAsia="en-US"/>
              </w:rPr>
              <w:t xml:space="preserve">. </w:t>
            </w:r>
            <w:r w:rsidRPr="00C01E9E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ԵՐԵՎԱՆ</w:t>
            </w:r>
            <w:r w:rsidRPr="00C01E9E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es-ES" w:eastAsia="en-US"/>
              </w:rPr>
              <w:t xml:space="preserve">,0088, </w:t>
            </w:r>
            <w:r w:rsidRPr="00C01E9E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ՇԻՐԱԶԻ</w:t>
            </w:r>
            <w:r w:rsidRPr="00C01E9E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 w:rsidRPr="00C01E9E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Փ</w:t>
            </w:r>
            <w:r w:rsidRPr="00C01E9E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es-ES" w:eastAsia="en-US"/>
              </w:rPr>
              <w:t>.</w:t>
            </w:r>
          </w:p>
          <w:p w:rsidR="004647BF" w:rsidRPr="00C01E9E" w:rsidRDefault="00C01E9E" w:rsidP="00C01E9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 w:eastAsia="en-US"/>
              </w:rPr>
            </w:pPr>
            <w:r w:rsidRPr="00C01E9E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ru-RU" w:eastAsia="en-US"/>
              </w:rPr>
              <w:t>36</w:t>
            </w:r>
            <w:r w:rsidRPr="00C01E9E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Շ</w:t>
            </w:r>
            <w:r w:rsidRPr="00C01E9E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ru-RU" w:eastAsia="en-US"/>
              </w:rPr>
              <w:t xml:space="preserve">, </w:t>
            </w:r>
            <w:r w:rsidRPr="00C01E9E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ԲՆ</w:t>
            </w:r>
            <w:r w:rsidRPr="00C01E9E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ru-RU" w:eastAsia="en-US"/>
              </w:rPr>
              <w:t>. 14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AC1403" w:rsidRDefault="004647BF" w:rsidP="00411C49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4647BF" w:rsidRPr="00AC1403" w:rsidRDefault="00C01E9E" w:rsidP="00411C49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t>2050622032991001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647BF" w:rsidRPr="00AC1403" w:rsidRDefault="00C01E9E" w:rsidP="00411C49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t>01253291</w:t>
            </w:r>
          </w:p>
        </w:tc>
      </w:tr>
      <w:tr w:rsidR="004647BF" w:rsidRPr="00503AAF" w:rsidTr="00411C49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647BF" w:rsidRPr="00503AAF" w:rsidTr="00411C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8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03AAF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647BF" w:rsidRPr="00503AAF" w:rsidTr="00411C49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647BF" w:rsidRPr="00503AAF" w:rsidTr="00411C49">
        <w:trPr>
          <w:trHeight w:val="475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647BF" w:rsidRPr="00CE2E0E" w:rsidRDefault="004647BF" w:rsidP="00411C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4647BF" w:rsidRPr="0020129B" w:rsidRDefault="004647BF" w:rsidP="00411C49">
            <w:pPr>
              <w:tabs>
                <w:tab w:val="left" w:pos="1248"/>
              </w:tabs>
              <w:rPr>
                <w:sz w:val="14"/>
                <w:szCs w:val="14"/>
              </w:rPr>
            </w:pPr>
          </w:p>
          <w:p w:rsidR="004647BF" w:rsidRPr="0020129B" w:rsidRDefault="004647BF" w:rsidP="00411C49">
            <w:pPr>
              <w:tabs>
                <w:tab w:val="left" w:pos="1248"/>
              </w:tabs>
              <w:rPr>
                <w:rFonts w:ascii="Sylfaen" w:hAnsi="Sylfaen" w:cs="Sylfaen"/>
                <w:sz w:val="14"/>
                <w:szCs w:val="14"/>
              </w:rPr>
            </w:pPr>
            <w:r w:rsidRPr="0020129B">
              <w:rPr>
                <w:sz w:val="14"/>
                <w:szCs w:val="14"/>
              </w:rPr>
              <w:t>«</w:t>
            </w:r>
            <w:r w:rsidRPr="0020129B">
              <w:rPr>
                <w:rFonts w:ascii="Sylfaen" w:hAnsi="Sylfaen" w:cs="Sylfaen"/>
                <w:sz w:val="14"/>
                <w:szCs w:val="14"/>
              </w:rPr>
              <w:t>Գնումների</w:t>
            </w:r>
            <w:r w:rsidRPr="0020129B">
              <w:rPr>
                <w:rFonts w:cs="Times Armenian"/>
                <w:sz w:val="14"/>
                <w:szCs w:val="14"/>
              </w:rPr>
              <w:t xml:space="preserve"> </w:t>
            </w:r>
            <w:r w:rsidRPr="0020129B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20129B">
              <w:rPr>
                <w:rFonts w:cs="Times Armenian"/>
                <w:sz w:val="14"/>
                <w:szCs w:val="14"/>
              </w:rPr>
              <w:t xml:space="preserve">» </w:t>
            </w:r>
            <w:r w:rsidRPr="0020129B">
              <w:rPr>
                <w:rFonts w:ascii="Sylfaen" w:hAnsi="Sylfaen" w:cs="Sylfaen"/>
                <w:sz w:val="14"/>
                <w:szCs w:val="14"/>
              </w:rPr>
              <w:t>ՀՀ</w:t>
            </w:r>
            <w:r w:rsidRPr="0020129B">
              <w:rPr>
                <w:rFonts w:cs="Times Armenian"/>
                <w:sz w:val="14"/>
                <w:szCs w:val="14"/>
              </w:rPr>
              <w:t xml:space="preserve"> </w:t>
            </w:r>
            <w:r w:rsidRPr="0020129B">
              <w:rPr>
                <w:rFonts w:ascii="Sylfaen" w:hAnsi="Sylfaen" w:cs="Sylfaen"/>
                <w:sz w:val="14"/>
                <w:szCs w:val="14"/>
              </w:rPr>
              <w:t>օրենքի</w:t>
            </w:r>
            <w:r w:rsidRPr="0020129B">
              <w:rPr>
                <w:rFonts w:cs="Times Armenian"/>
                <w:sz w:val="14"/>
                <w:szCs w:val="14"/>
              </w:rPr>
              <w:t xml:space="preserve"> </w:t>
            </w:r>
            <w:r w:rsidRPr="0020129B">
              <w:rPr>
                <w:rFonts w:ascii="Sylfaen" w:hAnsi="Sylfaen" w:cs="Sylfaen"/>
                <w:sz w:val="14"/>
                <w:szCs w:val="14"/>
              </w:rPr>
              <w:t>համաձայն</w:t>
            </w:r>
            <w:r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20129B">
              <w:rPr>
                <w:rFonts w:ascii="Sylfaen" w:hAnsi="Sylfaen" w:cs="Sylfaen"/>
                <w:sz w:val="14"/>
                <w:szCs w:val="14"/>
              </w:rPr>
              <w:t>«Գնումների մասին» ՀՀ օրենքի համաձայն</w:t>
            </w:r>
          </w:p>
          <w:p w:rsidR="004647BF" w:rsidRPr="0020129B" w:rsidRDefault="004647BF" w:rsidP="00411C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9" w:history="1">
              <w:r w:rsidRPr="0020129B">
                <w:rPr>
                  <w:rStyle w:val="ab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4647BF" w:rsidRPr="0020129B" w:rsidRDefault="004647BF" w:rsidP="00411C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129B"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4647BF" w:rsidRPr="00503AAF" w:rsidTr="00411C49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4647BF" w:rsidRPr="00503AAF" w:rsidTr="00411C49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r w:rsidRPr="00CE2E0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129B"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գործընթացի շրջանակներում հակաօրինական գործողություններ  չեն եղել:</w:t>
            </w:r>
          </w:p>
        </w:tc>
      </w:tr>
      <w:tr w:rsidR="004647BF" w:rsidRPr="00503AAF" w:rsidTr="00411C49">
        <w:trPr>
          <w:trHeight w:val="288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647BF" w:rsidRPr="00CE2E0E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4647BF" w:rsidRPr="00503AAF" w:rsidTr="00411C49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CE2E0E" w:rsidRDefault="004647BF" w:rsidP="00411C4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129B"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գործընթացի վերաբերյալ  բողոքներ  չեն եղել:</w:t>
            </w:r>
          </w:p>
        </w:tc>
      </w:tr>
      <w:tr w:rsidR="004647BF" w:rsidRPr="00503AAF" w:rsidTr="00411C49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647BF" w:rsidRPr="00503AAF" w:rsidTr="00411C49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647BF" w:rsidRPr="00503AAF" w:rsidTr="00411C49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4647BF" w:rsidRPr="00503AAF" w:rsidRDefault="004647BF" w:rsidP="00411C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647BF" w:rsidRPr="00503AAF" w:rsidTr="00411C49">
        <w:trPr>
          <w:trHeight w:val="227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4647BF" w:rsidRPr="00503AAF" w:rsidRDefault="004647BF" w:rsidP="00411C4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647BF" w:rsidRPr="00503AAF" w:rsidTr="00411C49">
        <w:trPr>
          <w:trHeight w:val="47"/>
        </w:trPr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5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BF" w:rsidRPr="00503AAF" w:rsidRDefault="004647BF" w:rsidP="00411C4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4647BF" w:rsidRPr="00503AAF" w:rsidTr="00411C49">
        <w:trPr>
          <w:trHeight w:val="47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Լուսինե Բաբայան</w:t>
            </w:r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536" w:type="dxa"/>
            <w:gridSpan w:val="18"/>
            <w:shd w:val="clear" w:color="auto" w:fill="auto"/>
            <w:vAlign w:val="center"/>
          </w:tcPr>
          <w:p w:rsidR="004647BF" w:rsidRPr="00503AAF" w:rsidRDefault="004647BF" w:rsidP="00411C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4647BF" w:rsidRPr="008E4758" w:rsidRDefault="004647BF" w:rsidP="004647BF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647BF" w:rsidRPr="008E4758" w:rsidRDefault="004647BF" w:rsidP="004647B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E4758">
        <w:rPr>
          <w:rFonts w:ascii="GHEA Grapalat" w:hAnsi="GHEA Grapalat" w:cs="Sylfaen"/>
          <w:sz w:val="20"/>
          <w:lang w:val="af-ZA"/>
        </w:rPr>
        <w:t>Պատվիրատու</w:t>
      </w:r>
      <w:r w:rsidRPr="008E4758">
        <w:rPr>
          <w:rFonts w:ascii="GHEA Grapalat" w:hAnsi="GHEA Grapalat"/>
          <w:sz w:val="20"/>
          <w:lang w:val="af-ZA"/>
        </w:rPr>
        <w:t>՝ ՀՀ ԱԱԾ</w:t>
      </w:r>
    </w:p>
    <w:p w:rsidR="004647BF" w:rsidRPr="002404A7" w:rsidRDefault="00C01E9E" w:rsidP="004647BF">
      <w:pPr>
        <w:spacing w:after="240"/>
        <w:ind w:firstLine="709"/>
        <w:jc w:val="both"/>
        <w:rPr>
          <w:color w:val="FFFFFF" w:themeColor="background1"/>
          <w:lang w:val="af-ZA"/>
        </w:rPr>
      </w:pPr>
      <w:r w:rsidRPr="002404A7">
        <w:rPr>
          <w:rFonts w:ascii="GHEA Grapalat" w:hAnsi="GHEA Grapalat"/>
          <w:color w:val="FFFFFF" w:themeColor="background1"/>
          <w:sz w:val="20"/>
          <w:lang w:val="af-ZA"/>
        </w:rPr>
        <w:t>ՏԱ և ԿԿԳՎ</w:t>
      </w:r>
      <w:r w:rsidR="004647BF" w:rsidRPr="002404A7">
        <w:rPr>
          <w:rFonts w:ascii="GHEA Grapalat" w:hAnsi="GHEA Grapalat"/>
          <w:color w:val="FFFFFF" w:themeColor="background1"/>
          <w:sz w:val="20"/>
          <w:lang w:val="af-ZA"/>
        </w:rPr>
        <w:t xml:space="preserve"> պետ </w:t>
      </w:r>
      <w:r w:rsidR="004647BF" w:rsidRPr="002404A7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="004647BF" w:rsidRPr="002404A7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="004647BF" w:rsidRPr="002404A7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="004647BF" w:rsidRPr="002404A7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="004647BF" w:rsidRPr="002404A7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2404A7">
        <w:rPr>
          <w:rFonts w:ascii="GHEA Grapalat" w:hAnsi="GHEA Grapalat"/>
          <w:color w:val="FFFFFF" w:themeColor="background1"/>
          <w:sz w:val="20"/>
          <w:lang w:val="af-ZA"/>
        </w:rPr>
        <w:t>Ի</w:t>
      </w:r>
      <w:r w:rsidR="004647BF" w:rsidRPr="002404A7">
        <w:rPr>
          <w:rFonts w:ascii="GHEA Grapalat" w:hAnsi="GHEA Grapalat"/>
          <w:color w:val="FFFFFF" w:themeColor="background1"/>
          <w:sz w:val="20"/>
          <w:lang w:val="af-ZA"/>
        </w:rPr>
        <w:t xml:space="preserve">. </w:t>
      </w:r>
      <w:r w:rsidRPr="002404A7">
        <w:rPr>
          <w:rFonts w:ascii="GHEA Grapalat" w:hAnsi="GHEA Grapalat"/>
          <w:color w:val="FFFFFF" w:themeColor="background1"/>
          <w:sz w:val="20"/>
          <w:lang w:val="af-ZA"/>
        </w:rPr>
        <w:t>Մել</w:t>
      </w:r>
      <w:r w:rsidR="004647BF" w:rsidRPr="002404A7">
        <w:rPr>
          <w:rFonts w:ascii="GHEA Grapalat" w:hAnsi="GHEA Grapalat"/>
          <w:color w:val="FFFFFF" w:themeColor="background1"/>
          <w:sz w:val="20"/>
          <w:lang w:val="af-ZA"/>
        </w:rPr>
        <w:t>յան</w:t>
      </w:r>
      <w:bookmarkStart w:id="0" w:name="_GoBack"/>
      <w:bookmarkEnd w:id="0"/>
    </w:p>
    <w:p w:rsidR="004647BF" w:rsidRPr="00C01E9E" w:rsidRDefault="004647BF" w:rsidP="004647BF">
      <w:pPr>
        <w:rPr>
          <w:lang w:val="af-ZA"/>
        </w:rPr>
      </w:pPr>
    </w:p>
    <w:p w:rsidR="00386BDC" w:rsidRPr="00C01E9E" w:rsidRDefault="00386BDC">
      <w:pPr>
        <w:rPr>
          <w:lang w:val="af-ZA"/>
        </w:rPr>
      </w:pPr>
    </w:p>
    <w:sectPr w:rsidR="00386BDC" w:rsidRPr="00C01E9E" w:rsidSect="00F12697">
      <w:footerReference w:type="even" r:id="rId10"/>
      <w:footerReference w:type="default" r:id="rId11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A1" w:rsidRDefault="002052A1" w:rsidP="004647BF">
      <w:r>
        <w:separator/>
      </w:r>
    </w:p>
  </w:endnote>
  <w:endnote w:type="continuationSeparator" w:id="1">
    <w:p w:rsidR="002052A1" w:rsidRDefault="002052A1" w:rsidP="0046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84" w:rsidRDefault="002052A1" w:rsidP="00C72F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2F84" w:rsidRDefault="002052A1" w:rsidP="00C72F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84" w:rsidRDefault="002052A1" w:rsidP="00C72F84">
    <w:pPr>
      <w:pStyle w:val="a4"/>
      <w:framePr w:wrap="around" w:vAnchor="text" w:hAnchor="margin" w:xAlign="right" w:y="1"/>
      <w:rPr>
        <w:rStyle w:val="a3"/>
      </w:rPr>
    </w:pPr>
  </w:p>
  <w:p w:rsidR="00C72F84" w:rsidRDefault="002052A1" w:rsidP="00C72F8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A1" w:rsidRDefault="002052A1" w:rsidP="004647BF">
      <w:r>
        <w:separator/>
      </w:r>
    </w:p>
  </w:footnote>
  <w:footnote w:type="continuationSeparator" w:id="1">
    <w:p w:rsidR="002052A1" w:rsidRDefault="002052A1" w:rsidP="004647BF">
      <w:r>
        <w:continuationSeparator/>
      </w:r>
    </w:p>
  </w:footnote>
  <w:footnote w:id="2">
    <w:p w:rsidR="004647BF" w:rsidRPr="00541A77" w:rsidRDefault="004647BF" w:rsidP="004647BF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4647BF" w:rsidRPr="002D0BF6" w:rsidRDefault="004647BF" w:rsidP="004647BF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4647BF" w:rsidRPr="002D0BF6" w:rsidRDefault="004647BF" w:rsidP="004647BF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4647BF" w:rsidRPr="00EB00B9" w:rsidRDefault="004647BF" w:rsidP="004647BF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4647BF" w:rsidRPr="002D0BF6" w:rsidRDefault="004647BF" w:rsidP="004647BF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4647BF" w:rsidRPr="002D0BF6" w:rsidRDefault="004647BF" w:rsidP="004647BF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4647BF" w:rsidRPr="002D0BF6" w:rsidRDefault="004647BF" w:rsidP="004647BF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4647BF" w:rsidRPr="002D0BF6" w:rsidRDefault="004647BF" w:rsidP="004647BF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4647BF" w:rsidRPr="00C868EC" w:rsidRDefault="004647BF" w:rsidP="004647BF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4647BF" w:rsidRPr="00871366" w:rsidRDefault="004647BF" w:rsidP="004647BF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4647BF" w:rsidRPr="002D0BF6" w:rsidRDefault="004647BF" w:rsidP="004647BF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7BF"/>
    <w:rsid w:val="002052A1"/>
    <w:rsid w:val="002404A7"/>
    <w:rsid w:val="00386BDC"/>
    <w:rsid w:val="004647BF"/>
    <w:rsid w:val="00C0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47BF"/>
  </w:style>
  <w:style w:type="paragraph" w:styleId="a4">
    <w:name w:val="footer"/>
    <w:basedOn w:val="a"/>
    <w:link w:val="a5"/>
    <w:rsid w:val="004647B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4647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4647BF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4647B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4647BF"/>
    <w:rPr>
      <w:vertAlign w:val="superscript"/>
    </w:rPr>
  </w:style>
  <w:style w:type="paragraph" w:styleId="a9">
    <w:name w:val="Body Text"/>
    <w:basedOn w:val="a"/>
    <w:link w:val="aa"/>
    <w:rsid w:val="004647BF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4647BF"/>
    <w:rPr>
      <w:rFonts w:ascii="Arial Armenian" w:eastAsia="Times New Roman" w:hAnsi="Arial Armeni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unhideWhenUsed/>
    <w:rsid w:val="00464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1515/id/388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auction.armeps.am/hy/procurer/bo_details/tid/1515/id/388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uction.armeps.am/hy/procurer/bo_details/tid/1515/id/3887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rmeps.am/ea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</cp:revision>
  <cp:lastPrinted>2018-12-24T14:28:00Z</cp:lastPrinted>
  <dcterms:created xsi:type="dcterms:W3CDTF">2018-12-24T14:20:00Z</dcterms:created>
  <dcterms:modified xsi:type="dcterms:W3CDTF">2018-12-24T14:28:00Z</dcterms:modified>
</cp:coreProperties>
</file>