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ՀԱԷԿ-ԷԱՃԱՊՁԲ-148/24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Շերտավարագույրեր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ՀԱԷԿ-ԷԱՃԱՊՁԲ-148/24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Շերտավարագույրեր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Շերտավարագույրեր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Շերտավարագույրեր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3381331.2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ՀԱԷԿ-ԷԱՃԱՊՁԲ-148/24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ՀԱԷԿ-ԷԱՃԱՊՁԲ-148/24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ՀԱԷԿ-ԷԱՃԱՊՁԲ-148/24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«ՀԱԷԿ-ԷԱՃԱՊՁԲ-148/24»*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ՀԱԷԿ-ԷԱՃԱՊՁԲ-148/24*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«ՀԱԷԿ-ԷԱՃԱՊՁԲ-148/24»*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ՀԱԷԿ-ԷԱՃԱՊՁԲ-148/24*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