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_6___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/Դեքստրան 40  10%-ոց լուծույթ  500մլ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             /Ջուր թորած մանրեազերծ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250մլ     /Դեքստրան 40  10%-ոց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-100մլ     /Կաթիլաներարկման  համար  40մգ  100մլ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10%-400մլ   /  կաթիլաներարկման  համար  պլաստիկ  վակումային 400մլ-ոց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5%-500մլ    /Դեքստրոզ լուծույթ  կաթիլաներարկման  50մգ/մլ 500մլ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ամինակապրոնաթթու b02aa01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Պլազմո- Տեք     6%-500մլ                      /Հիդրոքսիէթիլօսլայի   6%-ոց  ներարկման  լուծույթ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5%-250մլ      /Ամինոկապրոնաթթվի 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0,5%-250մլ                                   /Պրոկային հիդրոքլորիդի  0,5%-ոց լուծույթ 250մլ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1%-50մլ  /Պարացետամոլ   1%-ոց    ներերակային ներարկման  լուծույթ  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0,9%-3000մլ                        /Նատրիումի  քլորիդ  կաթիլաներարկման  լուծույթ  9մգ/մլ  3000մլ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1000մլ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1%-100մլ  /Պարացետամոլ   1%-ոց    ներերակային ներարկման  լուծույթ  100մլ-ոց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0,2%-200մլ            /Ցիպրոֆլօքսացին  0,2%-200մլ       կաթիլաներարկման  համար  պլաստիկ  վակումային 200մլ-ոց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5%-250մլ    /Դեքստրոզ լուծույթ  կաթիլաներարկման  50մգ/մլ  250մլ  Պլաստիկե  վակումային փաթեթ երկպորտանի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0,5%-100մլ        /  0,5%-ոց    ներերակային ներարկման  լուծույթ  100մլ-ոց  փաթեթ   ոչ   լուսաթափանց  փայլաթիթեղային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Մօքսի-տեք  0,16%-250մլ                                  /Մօքսիֆլոքսացին 0,16%-ոց  ներերակային ներարկման  լուծույթ  250մլ-ոց  փաթեթ   ոչ   լուսաթափանց  փայլաթիթեղային  փաթեթավորումով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10%-50մլ                        /Նատրիումի  քլորիդ  կաթիլաներարկման  լուծույթ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250մլ                                                   /NACL+KCL+CaCL  8,6մգ/մլ+0,3մգ/մլ+0,33մգ/մլ  Պլաստիկե  վակումային փաթեթ  երկպորտանի,լուծույթ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0,5%-100մլ                 /Մետրոնիդազոլի լուծույթ  5մգ/մլ  100մլ  կաթիլաներարկման  համար  պլաստիկ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0,9%-500մլ                        /Նատրիումի  քլորիդ  կաթիլաներարկման  լուծույթ  9մգ/մլ   500մլ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0,9%-250մլ                        /Նատրիումի  քլորիդ  կաթիլաներարկման  լուծույթ  9մգ/մլ   250մլ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0,9%-1000մլ                        /Նատրիումի  քլորիդ  կաթիլաներարկման  լուծույթ  9մգ/մլ   1000մլ    Պլաստիկե  վակումային փաթեթ  երկպորտանի/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0,9%-100մլ                        /Նատրիումի  քլորիդ  կաթիլաներարկման  լուծույթ  9մգ/մլ   100մլ    Պլաստիկե  վակումային փաթեթ  երկպորտանի/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ք․Մարտունւ,Գետափնյա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