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BEA37" w14:textId="77777777" w:rsidR="0010496D" w:rsidRPr="007E7332" w:rsidRDefault="0010496D" w:rsidP="0010496D">
      <w:pPr>
        <w:jc w:val="center"/>
        <w:rPr>
          <w:rFonts w:ascii="GHEA Grapalat" w:hAnsi="GHEA Grapalat"/>
          <w:sz w:val="16"/>
          <w:szCs w:val="16"/>
        </w:rPr>
      </w:pPr>
    </w:p>
    <w:p w14:paraId="20B5261C" w14:textId="77777777" w:rsidR="00BF1A8B" w:rsidRPr="007E7332" w:rsidRDefault="00BF1A8B" w:rsidP="0010496D">
      <w:pPr>
        <w:jc w:val="center"/>
        <w:rPr>
          <w:rFonts w:ascii="GHEA Grapalat" w:hAnsi="GHEA Grapalat"/>
          <w:sz w:val="16"/>
          <w:szCs w:val="16"/>
        </w:rPr>
      </w:pPr>
    </w:p>
    <w:p w14:paraId="3E023CFA" w14:textId="77777777" w:rsidR="00A613A4" w:rsidRPr="007E7332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7E7332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7E7332">
        <w:rPr>
          <w:rFonts w:ascii="GHEA Grapalat" w:hAnsi="GHEA Grapalat"/>
          <w:b/>
          <w:sz w:val="16"/>
          <w:szCs w:val="16"/>
          <w:lang w:val="hy-AM"/>
        </w:rPr>
        <w:t>–</w:t>
      </w:r>
      <w:r w:rsidRPr="007E7332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76EA1CBB" w14:textId="77777777" w:rsidR="00A613A4" w:rsidRPr="007E7332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  <w:t xml:space="preserve">                                                                ՀՀ դրամ</w:t>
      </w: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2268"/>
        <w:gridCol w:w="709"/>
        <w:gridCol w:w="993"/>
        <w:gridCol w:w="992"/>
        <w:gridCol w:w="709"/>
        <w:gridCol w:w="1133"/>
        <w:gridCol w:w="851"/>
        <w:gridCol w:w="3544"/>
      </w:tblGrid>
      <w:tr w:rsidR="00F1659F" w:rsidRPr="0011699F" w14:paraId="282B3C88" w14:textId="77777777" w:rsidTr="0011699F">
        <w:trPr>
          <w:trHeight w:val="20"/>
        </w:trPr>
        <w:tc>
          <w:tcPr>
            <w:tcW w:w="16019" w:type="dxa"/>
            <w:gridSpan w:val="12"/>
            <w:shd w:val="clear" w:color="auto" w:fill="FFFFFF" w:themeFill="background1"/>
            <w:vAlign w:val="center"/>
          </w:tcPr>
          <w:p w14:paraId="0E5D30F1" w14:textId="77777777" w:rsidR="00F1659F" w:rsidRPr="0011699F" w:rsidRDefault="00F1659F" w:rsidP="0011699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</w:rPr>
              <w:t>Ապրանքի</w:t>
            </w:r>
          </w:p>
        </w:tc>
      </w:tr>
      <w:tr w:rsidR="00F1659F" w:rsidRPr="0011699F" w14:paraId="0C73FF12" w14:textId="77777777" w:rsidTr="0011699F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1DBE02FA" w14:textId="77777777" w:rsidR="00F1659F" w:rsidRPr="0011699F" w:rsidRDefault="00F1659F" w:rsidP="0011699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</w:rPr>
              <w:t>հրավերով</w:t>
            </w:r>
            <w:r w:rsidRPr="0011699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r w:rsidRPr="0011699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</w:rPr>
              <w:t>չափաբաժնի</w:t>
            </w:r>
            <w:r w:rsidRPr="0011699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</w:rPr>
              <w:t>համարը</w:t>
            </w: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1D84F4EF" w14:textId="77777777" w:rsidR="00F1659F" w:rsidRPr="0011699F" w:rsidRDefault="00F1659F" w:rsidP="0011699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</w:rPr>
              <w:t>գնումների</w:t>
            </w:r>
            <w:r w:rsidRPr="0011699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</w:rPr>
              <w:t>պլանով</w:t>
            </w:r>
            <w:r w:rsidRPr="0011699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r w:rsidRPr="0011699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</w:rPr>
              <w:t>միջանցիկ</w:t>
            </w:r>
            <w:r w:rsidRPr="0011699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</w:rPr>
              <w:t>ծածկագիրը</w:t>
            </w:r>
            <w:r w:rsidRPr="0011699F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11699F">
              <w:rPr>
                <w:rFonts w:ascii="GHEA Grapalat" w:hAnsi="GHEA Grapalat" w:cs="Sylfaen"/>
                <w:sz w:val="16"/>
                <w:szCs w:val="16"/>
              </w:rPr>
              <w:t>ըստ</w:t>
            </w:r>
            <w:r w:rsidRPr="0011699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</w:rPr>
              <w:t>ԳՄԱ</w:t>
            </w:r>
            <w:r w:rsidRPr="0011699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</w:rPr>
              <w:t>դասակարգման</w:t>
            </w:r>
            <w:r w:rsidRPr="0011699F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10B52C93" w14:textId="77777777" w:rsidR="00F1659F" w:rsidRPr="0011699F" w:rsidRDefault="00F1659F" w:rsidP="0011699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117BBC47" w14:textId="77777777" w:rsidR="00F1659F" w:rsidRPr="0011699F" w:rsidRDefault="00F1659F" w:rsidP="0011699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</w:rPr>
              <w:t>ապրանքային</w:t>
            </w:r>
            <w:r w:rsidRPr="0011699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</w:rPr>
              <w:t>նշանը</w:t>
            </w:r>
            <w:r w:rsidRPr="0011699F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sz w:val="16"/>
                <w:szCs w:val="16"/>
              </w:rPr>
              <w:t>մակիշը</w:t>
            </w:r>
            <w:r w:rsidRPr="0011699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11699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</w:rPr>
              <w:t>արտադրողի</w:t>
            </w:r>
            <w:r w:rsidRPr="0011699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r w:rsidRPr="0011699F">
              <w:rPr>
                <w:rFonts w:ascii="GHEA Grapalat" w:hAnsi="GHEA Grapalat"/>
                <w:sz w:val="16"/>
                <w:szCs w:val="16"/>
              </w:rPr>
              <w:t xml:space="preserve"> **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52F29E19" w14:textId="77777777" w:rsidR="00F1659F" w:rsidRPr="0011699F" w:rsidRDefault="00F1659F" w:rsidP="0011699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</w:rPr>
              <w:t>տեխնիկական</w:t>
            </w:r>
            <w:r w:rsidRPr="0011699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</w:rPr>
              <w:t>բնութագիրը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40A808A9" w14:textId="77777777" w:rsidR="00F1659F" w:rsidRPr="0011699F" w:rsidRDefault="00F1659F" w:rsidP="0011699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</w:rPr>
              <w:t>չափման</w:t>
            </w:r>
            <w:r w:rsidRPr="0011699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</w:rPr>
              <w:t>միավոր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09612499" w14:textId="77777777" w:rsidR="00F1659F" w:rsidRPr="0011699F" w:rsidRDefault="00F1659F" w:rsidP="0011699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</w:rPr>
              <w:t>միավոր</w:t>
            </w:r>
            <w:r w:rsidRPr="0011699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</w:rPr>
              <w:t>գինը</w:t>
            </w:r>
            <w:r w:rsidRPr="0011699F">
              <w:rPr>
                <w:rFonts w:ascii="GHEA Grapalat" w:hAnsi="GHEA Grapalat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11699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</w:rPr>
              <w:t>դրամ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6EC5B5F4" w14:textId="77777777" w:rsidR="00F1659F" w:rsidRPr="0011699F" w:rsidRDefault="00F1659F" w:rsidP="0011699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r w:rsidRPr="0011699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</w:rPr>
              <w:t>գինը</w:t>
            </w:r>
            <w:r w:rsidRPr="0011699F">
              <w:rPr>
                <w:rFonts w:ascii="GHEA Grapalat" w:hAnsi="GHEA Grapalat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11699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</w:rPr>
              <w:t>դրամ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1E25092" w14:textId="77777777" w:rsidR="00F1659F" w:rsidRPr="0011699F" w:rsidRDefault="00F1659F" w:rsidP="0011699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r w:rsidRPr="0011699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</w:rPr>
              <w:t>քանակը</w:t>
            </w:r>
          </w:p>
        </w:tc>
        <w:tc>
          <w:tcPr>
            <w:tcW w:w="5528" w:type="dxa"/>
            <w:gridSpan w:val="3"/>
            <w:shd w:val="clear" w:color="auto" w:fill="FFFFFF" w:themeFill="background1"/>
            <w:vAlign w:val="center"/>
          </w:tcPr>
          <w:p w14:paraId="5239BF7D" w14:textId="77777777" w:rsidR="00F1659F" w:rsidRPr="0011699F" w:rsidRDefault="00F1659F" w:rsidP="0011699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</w:rPr>
              <w:t>մատակարարման</w:t>
            </w:r>
          </w:p>
        </w:tc>
      </w:tr>
      <w:tr w:rsidR="00F1659F" w:rsidRPr="0011699F" w14:paraId="5F2FB4C6" w14:textId="77777777" w:rsidTr="0011699F">
        <w:trPr>
          <w:cantSplit/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590D1527" w14:textId="77777777" w:rsidR="00F1659F" w:rsidRPr="0011699F" w:rsidRDefault="00F1659F" w:rsidP="0011699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65F15B2C" w14:textId="77777777" w:rsidR="00F1659F" w:rsidRPr="0011699F" w:rsidRDefault="00F1659F" w:rsidP="0011699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7743974D" w14:textId="77777777" w:rsidR="00F1659F" w:rsidRPr="0011699F" w:rsidRDefault="00F1659F" w:rsidP="0011699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77104986" w14:textId="77777777" w:rsidR="00F1659F" w:rsidRPr="0011699F" w:rsidRDefault="00F1659F" w:rsidP="0011699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46E190E4" w14:textId="77777777" w:rsidR="00F1659F" w:rsidRPr="0011699F" w:rsidRDefault="00F1659F" w:rsidP="0011699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680545E" w14:textId="77777777" w:rsidR="00F1659F" w:rsidRPr="0011699F" w:rsidRDefault="00F1659F" w:rsidP="0011699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14317650" w14:textId="77777777" w:rsidR="00F1659F" w:rsidRPr="0011699F" w:rsidRDefault="00F1659F" w:rsidP="0011699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48949E93" w14:textId="77777777" w:rsidR="00F1659F" w:rsidRPr="0011699F" w:rsidRDefault="00F1659F" w:rsidP="0011699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8943A22" w14:textId="77777777" w:rsidR="00F1659F" w:rsidRPr="0011699F" w:rsidRDefault="00F1659F" w:rsidP="0011699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986DDD4" w14:textId="77777777" w:rsidR="00F1659F" w:rsidRPr="0011699F" w:rsidRDefault="00F1659F" w:rsidP="0011699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</w:rPr>
              <w:t>հասցեն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5F8DFB1" w14:textId="77777777" w:rsidR="00F1659F" w:rsidRPr="0011699F" w:rsidRDefault="00F1659F" w:rsidP="0011699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</w:rPr>
              <w:t>ենթակա</w:t>
            </w:r>
            <w:r w:rsidRPr="0011699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</w:rPr>
              <w:t>քանակը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7AA3C54" w14:textId="77777777" w:rsidR="00F1659F" w:rsidRPr="0011699F" w:rsidRDefault="00F1659F" w:rsidP="0011699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</w:rPr>
              <w:t>Ժամկետը</w:t>
            </w:r>
          </w:p>
          <w:p w14:paraId="18D930BE" w14:textId="77777777" w:rsidR="00F1659F" w:rsidRPr="0011699F" w:rsidRDefault="00F1659F" w:rsidP="0011699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699F" w:rsidRPr="0011699F" w14:paraId="1376CC5A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B7ABAD3" w14:textId="2E6AF440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5E0A44" w14:textId="3A8B2B7F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33611380/502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8BCB5D6" w14:textId="7881F2E8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Նիկոտինաթթու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1% 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A989222" w14:textId="3BE9F13F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A2AEF75" w14:textId="655514C3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նիկոտինաթթու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, 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(10, 10/2x5)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310B76" w14:textId="07C553AF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0916AEE" w14:textId="0EA72E7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5C02E17" w14:textId="1A974A25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350000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8B4E520" w14:textId="5781DB73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EC6BC04" w14:textId="3E8785FE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927B28E" w14:textId="702C453A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2F9C7E8" w14:textId="6D68A7BF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3E441D53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244D386" w14:textId="2F8A4E0D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5739945" w14:textId="4287A50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33211180/505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ECBB186" w14:textId="4A9506D1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Նիտրոգլիցերին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7664A22" w14:textId="18D8D28F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A36B5C6" w14:textId="41E288C3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Նիտրոգլիցերին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FE821FB" w14:textId="298E34D1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76C64BD" w14:textId="2C475FB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461763C" w14:textId="39041EA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900000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01B1E4" w14:textId="644179AA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E12465A" w14:textId="3ECC16BA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E21D252" w14:textId="6A20BA12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28E75A5" w14:textId="05D18FC5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0C0F9031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3B5B978" w14:textId="647682F7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D98F3F4" w14:textId="41AF1B3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33211180/507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FD3BCCC" w14:textId="52336048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Նիտրոգլիցերին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8FE99FB" w14:textId="5112752A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A65EAAD" w14:textId="3EA3084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Նիտրոգլիցերին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ենթալեզվային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0,5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տարայում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(40)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2E8ED67" w14:textId="7DACE4B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CE85A51" w14:textId="1BA6DCD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8DD9D5B" w14:textId="6E196CE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8EA9449" w14:textId="7FCDE85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A478165" w14:textId="37EEA88C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43BE778" w14:textId="6EE3A140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92BB01A" w14:textId="08D24939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689E6CD1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A7BA787" w14:textId="68CE3EA9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4D6F1EE" w14:textId="72AD1296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33621750/502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50C3C75" w14:textId="77FB01ED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Նիֆեդիպին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1783E3A" w14:textId="4C25B575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CF81C4D" w14:textId="741989E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նիֆեդիպին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56278BC" w14:textId="6146B401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DBE9810" w14:textId="6216D78F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3DCA0DD" w14:textId="60747BAA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2140C4A" w14:textId="47B90F0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62829BB" w14:textId="3A7EB096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DD5C346" w14:textId="7A7BE64C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CB14B30" w14:textId="5067E361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624A3315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6463141" w14:textId="727D1494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DDC65A8" w14:textId="56191A6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33671115/503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B3485BE" w14:textId="561403C2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Նովոկային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ինֆ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0.5% 250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8FBAE35" w14:textId="5DAF243E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A56D51C" w14:textId="64D8019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0.5 % 250.0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մլպլաստիկե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03A734E" w14:textId="30C49DD1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D6652E6" w14:textId="57F1C75F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9871A0B" w14:textId="6FB9122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27500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EFF05B0" w14:textId="4166FD4A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88A2E25" w14:textId="3791EF48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8190900" w14:textId="230EBCD0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37B0A62" w14:textId="2C5E434D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0BF44B1E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1BB6FD1" w14:textId="4C03E3B1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EBD953F" w14:textId="3B4CF15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33691218/501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A135013" w14:textId="18207FEA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Պանանգին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.10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1F3DFF8" w14:textId="230E371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3E3D243" w14:textId="18019AA0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մագնեզիում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ասպարտատ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մագնեզիում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ասպարտատի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տետրահիդրատ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կալիումի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ասպարտատ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կալիում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ասպարտատի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հեմիհիդրատ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) 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6060B6A" w14:textId="77D2C63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0F0BF62" w14:textId="5F8346A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EAF401" w14:textId="29FB5E5B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256000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69FCFA9" w14:textId="2548C995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BEE65A0" w14:textId="79EEE95B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3BDA629" w14:textId="5BC418C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D9C3043" w14:textId="0BD7465C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0DC3F880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6D29E58" w14:textId="44E65A0D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9114E17" w14:textId="72FEF620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33661122/503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7EDA412" w14:textId="1095B841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Պարացետամոլ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2BC069A" w14:textId="73643BA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2562766" w14:textId="0DECBDB6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Պարացետամոլ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, 100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E324BA4" w14:textId="22FC9C6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A8CDFBE" w14:textId="0918999F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9705DF5" w14:textId="2B5F956A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3315000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D142FE" w14:textId="23B4850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503CC96" w14:textId="58D0155F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DCC66D1" w14:textId="7E22745B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5912EF9" w14:textId="6D567F1F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4A0C11DF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D8FAA78" w14:textId="2FD6DF4A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B8B7B1C" w14:textId="10B0D5F7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33691176/573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0FEBFE2" w14:textId="702A1DA4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Պենտատրոպ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1% 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8140B5C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4047C1F" w14:textId="37865E63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ցիկլոպենտոլատ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ցիկլոպենտոլատի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ակնակաթիլներ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(1)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(10)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կաթոցիկ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B1A97D7" w14:textId="7BE6AADA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63FE021" w14:textId="700CECC1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B8647B3" w14:textId="0CF3BA8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4500000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9798595" w14:textId="69B7A72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60659CD" w14:textId="2A57B2D0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CB001EA" w14:textId="0173946E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7462BD3" w14:textId="4A1202A6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35A3BEB1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6CCEBA" w14:textId="52C76852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443629A" w14:textId="00778722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33691176/574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82A8E27" w14:textId="6AB96FA5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Պերհիդրոլ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33%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39C50B3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ED0B765" w14:textId="5ACA5E11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արտաքին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կիրառման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.</w:t>
            </w:r>
            <w:proofErr w:type="gramEnd"/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33 %,1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տարաներով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8188BC4" w14:textId="4CCE8D70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0B68B29" w14:textId="10E4FFA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6057D22" w14:textId="7D46CD23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300000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B9E6800" w14:textId="75A1C78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708C25D" w14:textId="2FFC671C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6150EB9" w14:textId="010C6316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0E2BE1A" w14:textId="5341E229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7ED6A370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ECF76CF" w14:textId="0FBF53D5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80DB877" w14:textId="25110BD4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33691186/502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16AA231" w14:textId="78A08E0E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Պիրացետամ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20% 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DD2066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830A06E" w14:textId="2087A4D1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պիրացետամ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(10)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ԿԱՄԱ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(10)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պիտակ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բանդերոլ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(10)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C87585B" w14:textId="57434C17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F555DF9" w14:textId="73A99D31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902D4CD" w14:textId="2038B59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600000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AA90EA" w14:textId="47D5D755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12000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686560C" w14:textId="218E2E51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A9FD98F" w14:textId="66939C2F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16A1C91" w14:textId="47DBB135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24FD050C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78EB6F2" w14:textId="5C43F1AB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90D2C3D" w14:textId="1974E560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33611390/501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967278F" w14:textId="1FF3E383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Պիրիդոքսին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5% 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565551E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B7F3445" w14:textId="0ECABC5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պիրիդօքսին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պիրիդօքսինի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, 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0502C6" w14:textId="07CFC742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D483940" w14:textId="53032BD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6C9257E" w14:textId="3A9B680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360000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B01310" w14:textId="7160FA1B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12000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D820CF" w14:textId="522A1AF0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C6F706D" w14:textId="34585D7A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A38ED85" w14:textId="3D06E790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0A6030F5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B00EBB8" w14:textId="494BE2A0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D5FA6E5" w14:textId="20024684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33691814/501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99269BF" w14:textId="5426D5AA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Հիդրոքսիէթիլկրախմալ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500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6%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0EF93F5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20C1A76" w14:textId="12A759D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հիդրօքսիէթիլ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օսլա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; 500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55FEF78" w14:textId="4BA85588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C7296D4" w14:textId="798BE35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3900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310FA63" w14:textId="76F3A0C6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390000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D628AB8" w14:textId="192208D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8709E44" w14:textId="4CEE5BC6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374866D" w14:textId="6F439A50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855B07A" w14:textId="0F83D1AC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0B45C824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DE57BE3" w14:textId="50B2E82B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7CE923F" w14:textId="586A62E2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33631230/504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ACD7279" w14:textId="7EEC53F1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Պովիդոն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10%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6AD61E6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4919B83" w14:textId="4F23FDB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Պովիդոն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10%,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արտաքին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օժանդակ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նյութեր՝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երկհիմն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ֆոսֆատ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կիտրոնաթթու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գլիցերին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նոնօքսինոլ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9,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մաքրված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ջուր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լիտրանոց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տարաներով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0793BB" w14:textId="6A90D550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ABB4E0A" w14:textId="1FD7188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EADBF0E" w14:textId="7B6BB4E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3600000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A876BCD" w14:textId="7F3DA481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83F9114" w14:textId="4F0F6875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9ADA4E6" w14:textId="1D273A74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59BF654" w14:textId="04FA47D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3F86BC19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1883A4B" w14:textId="54CA2A5C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2312CC2" w14:textId="1159F106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33661147/502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38EDC53" w14:textId="4B2F377E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Նեոստիգմինի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մեթիլսուլֆատ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AA751CA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FF9931E" w14:textId="5ACF701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նեոստիգմին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նեոստիգմինի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մեթիլսուլֆատ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,1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(10, 10/2x5/)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48DAC7A" w14:textId="4D441AB8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A1EC891" w14:textId="38DD17A0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A015372" w14:textId="6E07EE30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88500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EAFE20" w14:textId="078CE6D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523F6EE" w14:textId="10A2B277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FC4D21D" w14:textId="4CA52AEA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CBD9194" w14:textId="776C28DF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67646F94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CB3A893" w14:textId="1A3C9E23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356D1B8" w14:textId="5A15FB31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33661112/503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4B829CE" w14:textId="2C6BF894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Պրոպոֆոլ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82892E3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797DA24" w14:textId="392DCACB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Պրոպոֆոլ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, 20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7988273" w14:textId="07153B64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0D15AC8" w14:textId="5673C13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A947ECD" w14:textId="4149936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1628000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DD157A3" w14:textId="515B3A8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31BE7E7" w14:textId="0B68F95D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09C3ABF" w14:textId="55330C1F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4868335" w14:textId="2264E8F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68C28688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DB05A75" w14:textId="45ABF2AD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18AE5AA" w14:textId="6B3579A9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33691176/575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8997637" w14:textId="1684E967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Ռեոպոլիգլյուկին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258CC17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39A32FF" w14:textId="39623306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Ռեոպոլիգլյուկին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DA333A8" w14:textId="132DE96D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901AEC4" w14:textId="3A5758AB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09A5D0F" w14:textId="3EA8F33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600000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CF0E9B4" w14:textId="50806BD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14295C0" w14:textId="144A0E32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277CE3A" w14:textId="780F4C0F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92F5AFE" w14:textId="7DE5C89E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70CCEC26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0BD9B4F" w14:textId="4632751B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4FBD7D5" w14:textId="1B4B7FB8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33691220/502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C93A759" w14:textId="639A8D3F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Ինոզին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2% 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787E3AB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3360C03" w14:textId="2CC9B11A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Ինոզին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(10)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77905B" w14:textId="74A31AA6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4E9AE8D" w14:textId="21EA9C6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3DA399B" w14:textId="7288720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14000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5E0B5BF" w14:textId="0CFBDD1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8A909FA" w14:textId="734E4843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7F06808" w14:textId="1D371DB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CD3B4D3" w14:textId="667BB432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61EFD1A8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08463BE" w14:textId="45446A7F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F36656" w14:textId="2DC42CDF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33691129/501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1A9C3E4" w14:textId="6DD95C6C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Ռինգեր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8CCC2B7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256CBDC" w14:textId="159B327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կալիումի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կալցիումի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8,6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+0,3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+0,49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; 250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6D7878B" w14:textId="58B49E96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577CA6B" w14:textId="6BB4A131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1320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F9D4C81" w14:textId="778B74F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446160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08CBE56" w14:textId="634B242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338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26EE266" w14:textId="32BCBD47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2F05851" w14:textId="0DB621D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978FF87" w14:textId="1F3CEECD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4F7CFA13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86AFA7E" w14:textId="21AC5E76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B18AD3B" w14:textId="4CA4BB8B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33691129/502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CBA9B22" w14:textId="482DAB4A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Ռինգեր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DDE3402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07DDD3C" w14:textId="6CF9960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կալիումի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կալցիումի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8,6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+0,3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+0,49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500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79D1C98" w14:textId="265DDA12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15EA5E0" w14:textId="541A7FAF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70E2DC3" w14:textId="3C12523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1560000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5FE4BD5" w14:textId="10FCE973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7B02658" w14:textId="7FA20310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BBBFF25" w14:textId="055C7FCB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6380DFA" w14:textId="489F2F5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3BD1231F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0B85195" w14:textId="7B919B7A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A1EA9A7" w14:textId="40916839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33671113/502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55F546C" w14:textId="44F94E47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Սալբուտամոլ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ցողացիր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մկգ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/20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536642B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2AD6A30" w14:textId="509C06B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մկգ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/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դեղաչափ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; 8,5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(200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շնչառում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ալյումինե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դեղաչափիչ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մխոցով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ներդրուկ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1CF7F7E" w14:textId="500172CE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05AC643" w14:textId="7A5E5A10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1800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574C8BD" w14:textId="25E9BE6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C45D0AE" w14:textId="4FB16920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D636AC4" w14:textId="1DE7F6F9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A03CCF4" w14:textId="66FA642E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EDA67E9" w14:textId="2EE21B9E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4E12F9D1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9EF2309" w14:textId="589B137F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61FD9EC" w14:textId="6CF3109E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33691176/576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EF821C7" w14:textId="57592847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Սորբիֆեր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034B0A0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068C218" w14:textId="0CBB67C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Երկաթի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սուլֆատ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ասկորբինաթթու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320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+60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տարայով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DEACFA3" w14:textId="2CB3C636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42C6D8A" w14:textId="66DA236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773325B" w14:textId="133A8A3B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240000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95FA421" w14:textId="72A80AF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5283C03" w14:textId="334A4D3F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3931782" w14:textId="4482435A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CF99697" w14:textId="545EA8E3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1DABD44F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1641A5D" w14:textId="32EE598B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8542599" w14:textId="52C922FD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33661125/502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F3320D1" w14:textId="64E4FA24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Մետամիզոլ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պիտոֆենոն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ֆենպիվերինիում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բրոմիդ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77EE1A6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9A34A2F" w14:textId="23C7B28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մետամիզոլ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մետամիզոլ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պիտոֆենոն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պիտոֆենոնի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ֆենպիվերինիում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բրոմիդ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2500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+10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+0,1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(10)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պիտակ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բանդերոլ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(10)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դիվիդելլա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(10)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861E5B6" w14:textId="4FFBEC40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EB63BAE" w14:textId="16BBBC8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01C3D68" w14:textId="47D5A2D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352000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66C8549" w14:textId="783024C0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C423ECD" w14:textId="4E81FA76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4700CEC" w14:textId="6B724D3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9AC9A64" w14:textId="1B093AB5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5809B3EB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EC47DDC" w14:textId="71788C5E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1D477F" w14:textId="011DDC24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33621620/501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54CC686" w14:textId="2F17394A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Սպիրինոլակտոն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D68F865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F0DFBF4" w14:textId="0C887B4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սպիրոնոլակտոն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br/>
              <w:t>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(50/5x10/)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87A17F" w14:textId="456EE460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C4B6785" w14:textId="7FBF87C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3CF1FC0" w14:textId="69D609A5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720000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C01D8B2" w14:textId="729D048F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24000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DE31D99" w14:textId="4C1DF1D1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CF35704" w14:textId="33D2C461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E5E0599" w14:textId="37C494D5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6FAD995E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EF40B97" w14:textId="21A9AB79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36D64A5" w14:textId="5261B598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33631250/501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6BAB7AD" w14:textId="6AEE5205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Սպիրտ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425485B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555A319" w14:textId="53CD73F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96 % 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5EE056" w14:textId="0ED5ACA8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FD0E616" w14:textId="07F8E0F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C179F39" w14:textId="533CE77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2600000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44531E" w14:textId="74C38AEA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5357C71" w14:textId="0B8E6FD2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FF3CD07" w14:textId="726486DB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70D2E15" w14:textId="159668E9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30A27F2F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9EE715E" w14:textId="13DA48E2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B7FE323" w14:textId="5B1B290E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33691224/503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4399434" w14:textId="57360D55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Մելդոնիում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FF74450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C049E75" w14:textId="30911D86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մելդոնիում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մելդոնիումի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դիհիդրատ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) meldonium (meldonium dihydrate)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, 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83FCFD6" w14:textId="40931D30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3151CB6" w14:textId="556AA3D6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BFB2F08" w14:textId="6288A8FA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3100000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E483999" w14:textId="1CABA543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3D67E72" w14:textId="4643751B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6BDA96B" w14:textId="24F06B12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51924B9" w14:textId="36485859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2AA3657A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9B77E5A" w14:textId="56F172C9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F771FAE" w14:textId="701983C7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33691224/504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8074002" w14:textId="69151BDA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Մելդոնիում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250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92F78D9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D3BFACC" w14:textId="0BE7999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մելդոնիում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/ 250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վազոնատ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համարժեքը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1110F0B" w14:textId="3BBC1489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67AF5E9" w14:textId="1A2C1F6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638A81E" w14:textId="2FC77C7A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600000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6962A6A" w14:textId="2CC9CECB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9E60219" w14:textId="10721AC3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7EB2789" w14:textId="047968CF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358A448" w14:textId="40B688FE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77F83B89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5A583BC" w14:textId="792CBF8C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9BB9A36" w14:textId="30FC2FE8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33621110/502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D17FE6F" w14:textId="40D97734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Վարֆարին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2.5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C88A2B2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0D64D3E" w14:textId="0830309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Վարֆարին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2.5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85E47C5" w14:textId="0481FB84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3F44156" w14:textId="1A2F9AC6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C7B41E1" w14:textId="12FF1F40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F9B3313" w14:textId="3C6080AB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0032DAD" w14:textId="35B2502A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4FC3484" w14:textId="14BA3793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A7790BC" w14:textId="46F2AD7C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100A7543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5AB30BC" w14:textId="42913AFE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3794E6D" w14:textId="4EF0A184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33691176/577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FC272EE" w14:textId="0D91F09D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Դորզոլամիդ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2% 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1BFEB4D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AB2D6D1" w14:textId="2A59253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Դորզոլամիդ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2% 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ակնակաթիլ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վիզիպրես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համարժեքը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9E7F4B4" w14:textId="4576826D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2A382FE" w14:textId="1F6DD850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5E52FCD" w14:textId="605EA64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120000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467AA08" w14:textId="55351ABA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7F2D797" w14:textId="66F658E4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4577CD" w14:textId="13BD23C8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611B2F0" w14:textId="5A127A49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74488F5F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3A7ABE1" w14:textId="4D5A8462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279C362" w14:textId="182660BD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33691187/502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4496EF9" w14:textId="7C8DCAFC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Վինպոցետին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0.5% 2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03347A2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A4FF164" w14:textId="4EFBDFD1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Վինպոցետին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,2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(5, 10, 5/1x5/, 10/2x5/),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EC2D25" w14:textId="75334E7F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A8CB789" w14:textId="6571DCC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369ED79" w14:textId="2A1EBFD3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720000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1C7E140" w14:textId="06B6DC0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C1900C2" w14:textId="11EA1911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63EE845" w14:textId="5CD04CC8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6617815" w14:textId="3E1E89EB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0D359240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3B40504" w14:textId="344A10C6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C313DA0" w14:textId="75935543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33611341/502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815EE6E" w14:textId="5CA5051C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Վիտ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.B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կոմպլեքս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C68BA7D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8C74706" w14:textId="0EC62A43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թիամին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թիամինի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ռիբոֆլավին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ռիբոֆլավին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ֆոսֆատ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պիրիդօքսին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պիրիդօքսինի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նիկոտինամիդ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+1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+5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+50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(10)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FFC5D29" w14:textId="12C49C2F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8EDFA2" w14:textId="7CBBB443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7263FB6" w14:textId="78B1D20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1200000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671EAD" w14:textId="46EED703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C10D2D4" w14:textId="349DE07A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C74CBC8" w14:textId="27B97593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7BA9D69" w14:textId="10E0464C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6D717167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7CE2B0A" w14:textId="48480B3B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B55F328" w14:textId="51B18ACC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33671117/502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B5DF4D0" w14:textId="2FC623FA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Տաուրին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ակնակաթիլ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E859AA3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68A5F92" w14:textId="5F5EF97F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Տաուրին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ակնակաթիլ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4% 10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811D5C" w14:textId="016B51AA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5502A89" w14:textId="0C36E15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F7CBAFC" w14:textId="58D412B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36000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1E40FE" w14:textId="55D43B0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6B03C64" w14:textId="06F58670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209CCBA" w14:textId="14332C5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CFFD3EA" w14:textId="0A38BB2F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01039CD0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D044B64" w14:textId="57E4961F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8CD280D" w14:textId="37A04A13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33661154/502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18643C7" w14:textId="7F463D5D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Տետրակային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1% 10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6E306F3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E8E9A6D" w14:textId="54CA959A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տետրակային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տետրակայինի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ակնակաթիլներ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(1)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(10)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կաթոցիկներ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FC73511" w14:textId="1995D0C8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84BB58D" w14:textId="0F1DADD0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B80BD09" w14:textId="5ADFCA9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7500000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E0E1CE" w14:textId="3749F406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2436618" w14:textId="3D71A8AE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EB05A6B" w14:textId="4C60F44D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E89A172" w14:textId="3E8906B0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69251AF5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FC9230B" w14:textId="3D4E8E8F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252369C" w14:textId="1DE0A042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33631170/503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705E1CD" w14:textId="7C765E0E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Տետրացիկլին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աչքի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քսուք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1%3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7B45B4E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D1F6D0A" w14:textId="6F1CBAE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Տետրացիկլին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աչքի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քսուք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1% 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A71131" w14:textId="30C997D1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94B68AE" w14:textId="16C5334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CFBB9EC" w14:textId="566B7B83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185CFE" w14:textId="066DB4C1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1B42FF9" w14:textId="29D26A2D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8A14A08" w14:textId="08400AD5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EA2084C" w14:textId="1BEC2FA0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5D44B65B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F8969DB" w14:textId="68B18D75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5AEDF15" w14:textId="756C56E7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33691226/502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0B11162" w14:textId="62263C9D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Տրամադոլ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3F48D88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7E66555" w14:textId="1C35B24A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տրամադոլ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տրամադոլի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/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CA6BCB" w14:textId="12D7E466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C96415B" w14:textId="1783393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B562E82" w14:textId="746E321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126000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42DAAA" w14:textId="7AF41FC5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3CB7065" w14:textId="4EEBC0FA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A394D9" w14:textId="455704F8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49257F1" w14:textId="3666893E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5708CAED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DF83DF6" w14:textId="6E7D21F2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76DFBC7" w14:textId="0BA2798C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33691500/501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160F36A" w14:textId="535D886C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Տրանեկսամ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F66CF1E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624B926" w14:textId="4014BB4F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Տրանեկսամ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DFA092" w14:textId="40054903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32002F7" w14:textId="176B643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E1E9639" w14:textId="4283C271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360000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75D00A" w14:textId="2BD662C0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0BAE679" w14:textId="16ABDFA0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289DCC" w14:textId="5AAEB745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A3AA641" w14:textId="7BB9AA1B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180FAC57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1F23483" w14:textId="3E4DF1A0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3D573E2" w14:textId="3448B24D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33651116/503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ECB8D53" w14:textId="14D39D4B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Ցեֆազոլին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1F99C78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FF46FFA" w14:textId="5C1EF33B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Ցեֆազոլին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788F20" w14:textId="24572E16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F17BF80" w14:textId="23A3DC5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D1A7B86" w14:textId="53C74416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1050000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019E57" w14:textId="7441B8C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5246791" w14:textId="1CBFB80F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0A5F819" w14:textId="0204E0CF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A2BA96E" w14:textId="10311202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2E7547C3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ED51169" w14:textId="3B02636E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F099D39" w14:textId="40B390D3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33651141/502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EE15066" w14:textId="5F2780B1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Ցեֆուրոքսիմ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750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4D637D7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9290455" w14:textId="5996688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Ցեֆուր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o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քսիմ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դեղափոշի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750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97E075" w14:textId="527CBCED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E8ACF75" w14:textId="7448F7F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670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458502" w14:textId="1E8BF46F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402000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C0C7ED5" w14:textId="6C81B6E5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66A9ACF" w14:textId="458CA208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2C19A31" w14:textId="3F30EC71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8451CF9" w14:textId="52EB753B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693586D3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CBF3183" w14:textId="2FB65BAA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DDB6FB0" w14:textId="2525D49A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33651118/504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658B1F0" w14:textId="7A34283A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Ցեֆտրիաքսոն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3AF3FE4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53309C3" w14:textId="1FDB5FE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Ցեֆտրիաքսոն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20A421A" w14:textId="044FD916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E96A521" w14:textId="636BC690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449B9FC" w14:textId="7A2D0423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3000000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70A79B" w14:textId="3D5ACBF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BDA9B7B" w14:textId="2DFD2B88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C8BA40A" w14:textId="647BC4BD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420CBC1" w14:textId="7B3779AC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11883C82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9CE4B5" w14:textId="56CAFDB7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BFEC99F" w14:textId="37EF1279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33621240/501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889B8BE" w14:textId="63C281EA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Ցիանկոբալամին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մկգ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814503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84164D3" w14:textId="3DF8339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ցիանոկոբալամին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,1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(10)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C5B93D" w14:textId="64B91BDD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F6010AE" w14:textId="38C5690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36CD3E8" w14:textId="2C04AD4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280000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10A25F4" w14:textId="08B2A73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D5EBDBC" w14:textId="1A43B4B9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6A1A2B2" w14:textId="3278CCCA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1EB78DC" w14:textId="5F5521F8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64144911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0E6B14E" w14:textId="4705E1D2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D2CC485" w14:textId="062C6C85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33691176/578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97C0239" w14:textId="75DF8E01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Ցիլոստազոլ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56E31BA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F76916C" w14:textId="36B0F08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Ցիլոստազոլ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2B5C8CF" w14:textId="63357E1B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2E56852" w14:textId="5D0F803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5DFD156" w14:textId="4A791CB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126000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66E758E" w14:textId="41154AF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6A0B3F6" w14:textId="600516F6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E24A315" w14:textId="3E4EBC7A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E9137BE" w14:textId="6DA15761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59A83E6D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B553374" w14:textId="1505E73E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EA3B377" w14:textId="6AE8C24F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33651134/504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928E3A0" w14:textId="26F9966E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Ցիպրոֆլոքսացին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0.3% 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0B153A7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DE32867" w14:textId="55E4A1E0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ցիպրոֆլօքսացին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ակնակաթիլներ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;   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կաթոցիկ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91BF1F" w14:textId="37F725E1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85E01F3" w14:textId="363EC1E6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97D7A27" w14:textId="23508096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270000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DC410D3" w14:textId="093F5275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5C61C49" w14:textId="61A213E1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C37E7C0" w14:textId="21E19175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7C27250" w14:textId="6595EC80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0FD1B0C3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1885248" w14:textId="11D96E30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5C93E57" w14:textId="0528A6E7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33651134/505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469738F" w14:textId="6A9139F3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Ցիպրոֆլոքսացին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C832618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E5924FD" w14:textId="7739E560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Ցիպրոֆլոքսացին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ECAF36" w14:textId="36358350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F0A9862" w14:textId="131F00F5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484EBC6" w14:textId="6261D2FB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240000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A55F4A8" w14:textId="219EA67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E978FD3" w14:textId="439ED0C7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754D5F" w14:textId="3EBC39CF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A260670" w14:textId="56029A08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1EE9C0D2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971B625" w14:textId="36F2FC85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A657AE3" w14:textId="5D717761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33651223/502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2284151" w14:textId="71D6E93A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Փայտացման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անատոքսին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D5E74A6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BADF54D" w14:textId="1AB51CE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AC–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անատոքսինը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կազմված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զտված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հակափայտացման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անատոքսինից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ադսորբացված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ալյումինիումի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հիդրօքսիդի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դոնդողի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հիման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վրա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Պատվաստանյութի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մեկ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դեղաչափը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պարունակում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հակափայտացման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անատոքսինին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կապող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միավոր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1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պարունակում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1.0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հակափայտացման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անատոքսին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BA85228" w14:textId="18CBBCD5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364916F" w14:textId="5136D2F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1350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42C4569" w14:textId="5DE7D4E1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675000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6FB12C" w14:textId="4EFD772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4ECD1B5" w14:textId="3CDC0AF6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C35D5BC" w14:textId="609D41FA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85563FE" w14:textId="0BF90005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3DFA393E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E9B68B7" w14:textId="0AB62790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B0D1DAF" w14:textId="0A741B7F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33631240/503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13876F4" w14:textId="3FA4C244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Քլորհեքսիդին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0.5%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սպիրտային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E3820D8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A50CCC6" w14:textId="3584B25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0,5 %,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սպիրտային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8CC7449" w14:textId="77F01838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69602BD" w14:textId="1CD41245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3F3EDEB" w14:textId="21DE9295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3000000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FFB215F" w14:textId="336F7E26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03BFA8C" w14:textId="6A827E61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807C02D" w14:textId="2B3742C8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C6446BA" w14:textId="0209A995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5DF586F9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DD5F2E" w14:textId="35C3CEFE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9995662" w14:textId="7EFFF9AB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33631240/504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A93ABF0" w14:textId="294FA9E7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Քլորհեքսիդին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երկգլյուկոնատ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0.5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E381B30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977C3CD" w14:textId="2E805550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Քլորհեքսիդին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երկգլյուկոնատ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0.5,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ջրային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,1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տարաներով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29F4E44" w14:textId="4CB12ACB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48A426C" w14:textId="0A30D6C3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1650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722FA28" w14:textId="72AA259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165000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E3B0F6" w14:textId="64538CC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108C4CF" w14:textId="47BB7213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872DAFE" w14:textId="7D141E8A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948190A" w14:textId="07E48A99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70911E3E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8A22FAA" w14:textId="5B9404F8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10B4733" w14:textId="149C8A9E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33611100/502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8B76371" w14:textId="163008E0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Օմեպրազոլ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E6EBFE5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9C45F80" w14:textId="1C57A30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օմեպրազոլ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դեղապատիճներ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D908AE5" w14:textId="7B9045F5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D2D1B0D" w14:textId="1439E9F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673B3D7" w14:textId="0471B67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FC70B28" w14:textId="46D8DC31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203E561" w14:textId="65A5C9CD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A83B101" w14:textId="243B9C7C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92A2318" w14:textId="1DEF00D0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04DE96A6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D6B01A7" w14:textId="3405A99C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D2B19FD" w14:textId="712863C8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33641100/502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990F333" w14:textId="604169DC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Օքսիտոցին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8CEC1C6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EEC7F08" w14:textId="44A37F8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օքսիտոցին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,1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(10/2x5/)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D20EED" w14:textId="448169B5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2937CB5" w14:textId="06219BCB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F23E0BB" w14:textId="19713F75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E712984" w14:textId="4F2CF15A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652A704" w14:textId="74FEF524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BDDF3E2" w14:textId="740F4E2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CE1FE1D" w14:textId="0A36138D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11C9D015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BF642A7" w14:textId="7D70401A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167EF09" w14:textId="0EB1C2BE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33611120/502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B4A1B89" w14:textId="19936C3C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Ֆամոտիդին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50F4CDC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7045197" w14:textId="502FA23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դեղափոշի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լիոֆիլացված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լուծիչ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ամպուլաներում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BBAD423" w14:textId="7E5CF07C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9692B17" w14:textId="3B9590C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2A6EC2B" w14:textId="289C31A3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3900000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8BF0D28" w14:textId="06EE6AF1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46881B5" w14:textId="5798B28E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844F637" w14:textId="1806E37B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8A66051" w14:textId="5B519CC1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1F62174D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6E09EB7" w14:textId="2BE52F25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23591B6" w14:textId="63220519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33661159/504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C23C966" w14:textId="1A7277C1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Ֆելոֆրին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10% 10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3F21AC9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9FA447F" w14:textId="6A4C805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ֆենիլէֆրին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ֆենիլէֆրինի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ակնակաթիլներ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; 10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կաթոցիկ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228DCF" w14:textId="3E5460BB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5A71797" w14:textId="5ED8C5D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4360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640CA15" w14:textId="0B2914A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1090000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E955362" w14:textId="4551901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1ACA295" w14:textId="64F7855B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6E5E8A6" w14:textId="06C3EDD2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D1AFCD3" w14:textId="25874B23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1DFDB425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A546873" w14:textId="39149C4F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37C5A3" w14:textId="0729E79D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33661114/502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DA5F174" w14:textId="40D27EB3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Ֆենտանիլ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0.005% 2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22CD6EB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D3DBEE0" w14:textId="6915A49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ֆենտանիլ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0,05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4D0787C" w14:textId="0C473377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CAAF01B" w14:textId="04B5A62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4CA2B73" w14:textId="420A2DB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1715000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AF1CD7F" w14:textId="5E7401B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9653835" w14:textId="525A39E2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B2A3680" w14:textId="6A6B6778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D79A00B" w14:textId="356D54AA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6B16CEF4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C3649BA" w14:textId="2C8CA7C0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9B75410" w14:textId="0F297077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33651150/503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920CE72" w14:textId="0DC1FCC1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Ֆլուկոնազոլ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9C9CB8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5350641" w14:textId="7E585AB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դեղահաբ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3DA30F" w14:textId="41ED805F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DA5602B" w14:textId="4561C296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C675D23" w14:textId="1B88F0F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46CE9F2" w14:textId="70AB025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157C7C6" w14:textId="3E55D114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F97CF1F" w14:textId="7D42C580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DF1AA15" w14:textId="059FCC85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29035E2E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F24DF9A" w14:textId="31DD7302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4A2F270" w14:textId="523CFD67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33651134/506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A3B5DD8" w14:textId="02B0E1B9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Ֆլոքսադեքս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28C1949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3B2DC0F" w14:textId="0EF1906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ցիպրոֆլօքսացին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ցիպրոֆլօքսացինի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դեքսամեթազոն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դեղակախույթ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աչքի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ականջի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+1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; 10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կաթոցիկ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FB123C8" w14:textId="316B573C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9B6A4EC" w14:textId="0F26887B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2300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EE1AF79" w14:textId="54CB26F6" w:rsidR="0011699F" w:rsidRPr="0011699F" w:rsidRDefault="00CD7597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D7597">
              <w:rPr>
                <w:rFonts w:ascii="GHEA Grapalat" w:hAnsi="GHEA Grapalat"/>
                <w:color w:val="000000"/>
                <w:sz w:val="16"/>
                <w:szCs w:val="16"/>
              </w:rPr>
              <w:t>5750000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315A893" w14:textId="3A74A0CE" w:rsidR="0011699F" w:rsidRPr="0011699F" w:rsidRDefault="00CD7597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0F0CD4B" w14:textId="5E75B819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100916E" w14:textId="6524703F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DD82B56" w14:textId="41F30092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73EBC933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33ED13F" w14:textId="092CC3A7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BEE05E7" w14:textId="4CC73DE6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33691823/503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5652240" w14:textId="673A0A4C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Ֆորմալդեհիդ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40%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3DFA59F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5E1C3B1" w14:textId="6A141D6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40% 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լիտրանոց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տարաներով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11D2B9B" w14:textId="0DB7CB74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71E85AB" w14:textId="387B476F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8FAB8FA" w14:textId="51B60B1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227500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973014" w14:textId="012F38E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41C4044" w14:textId="2269B928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ADA31BE" w14:textId="4CF0FE62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FB312F9" w14:textId="545BE10C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00B98FEC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25C9188" w14:textId="6BD38392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447CEED" w14:textId="304A2735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33621590/503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1DA0D45" w14:textId="487EF701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Ֆուրոսեմիդ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1% 2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53C1297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CA214E0" w14:textId="1E9E3113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ֆուրոսեմիդ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, 2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(10), 2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պիտակ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բանդերոլ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(10), 2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07D666" w14:textId="60D55906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4B8FF2A" w14:textId="47AEA70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821CEB0" w14:textId="4FD3E54B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1350000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4032D60" w14:textId="3464614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8F083E2" w14:textId="63D57554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E003DEF" w14:textId="0F030DE8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A54C294" w14:textId="03393076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2BE3DB00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47338E" w14:textId="4E936328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91988B" w14:textId="1BDBE0CC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33621590/504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995CAAF" w14:textId="3DF07110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Ֆուրոսեմիդ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28D92A3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C3F42BD" w14:textId="220F577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Ֆուրոսեմիդ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40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1F05076" w14:textId="19F1FE1D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B4B85D4" w14:textId="0A757AD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B59CA04" w14:textId="0F103EB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EA7D789" w14:textId="179CBC5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804AC0B" w14:textId="4404D4AA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648CC7B" w14:textId="085F67A3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1D96426" w14:textId="4F179595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6DA817DE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8575B27" w14:textId="294D7CAD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A50C9EC" w14:textId="5C2987F7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33621775/504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85F4C03" w14:textId="35CD57BB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էպտիֆիբատիդ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AF3CA82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5ACB8A5" w14:textId="742DD0FF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0,75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E343622" w14:textId="4ED5D490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40D85ED" w14:textId="7F78560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72000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D7AB30" w14:textId="7D42F5D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7200000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CF4553" w14:textId="76950E8F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3A368C8" w14:textId="56D245E7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EF77C26" w14:textId="5BD0816A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762A030" w14:textId="690198D2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44600CF4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0DC488F" w14:textId="1E189D09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DD86A18" w14:textId="77C91537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33621730/503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26AF3E2" w14:textId="4592BD8C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Վերապամիլ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C1B04C8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3936B22" w14:textId="301B69C5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վերապամիլ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վերապամիլի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2,5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,  2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981E892" w14:textId="1A131912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7C3EE1F" w14:textId="2DA3A15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293073C" w14:textId="0CDDAFD1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59000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8958E5" w14:textId="2BC5183A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92429B3" w14:textId="7D509DE8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B609011" w14:textId="18C6C385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283C66C" w14:textId="1C479112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3A83EA97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4BA0A61" w14:textId="759A82D5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02CEC0E" w14:textId="0B6CD935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33631180/501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6688D22" w14:textId="3E4425C0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Արծաթի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հիմքով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քսուք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3FB2619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4F15145" w14:textId="1E374655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Ակտիվ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բաղադրանյութ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` 10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արծաթի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սուլֆադիազին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Օժանդակ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բաղադրանյութեր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ցետոստեարիլային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ալկոհոլ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հեղուկ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պարաֆին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ծանր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պրոպիլենգլիկոլ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գլիցերիլ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ստեարատ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պոլիսորբատ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80,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մեթիլպարաբեն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մաքրված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ջուր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8C782C8" w14:textId="7B7C6132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8F10DC4" w14:textId="4600098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2AA139C" w14:textId="2FAEAAAF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135000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BF27CE" w14:textId="69C37B2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D66E565" w14:textId="00952B85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F7B528B" w14:textId="75B347D5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91A8C44" w14:textId="79D7B142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6CF95958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0CD0EC8" w14:textId="76604EFF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5BCBFA8" w14:textId="52A8D52B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33691198/503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511884A" w14:textId="21AB72C2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Ադեմեթիոնին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CA66D40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7BA1F72" w14:textId="07E2E14B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Ադեմեթիոնին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400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55212B" w14:textId="0E140267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EE656C6" w14:textId="61FD3493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3750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59BAFD7" w14:textId="5AD6D98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3750000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0B590A3" w14:textId="78C5485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07AACA2" w14:textId="62B83885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D3DA082" w14:textId="505D36C8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0439D60" w14:textId="230B8926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5874C282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9553921" w14:textId="326C222F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57D6AA7" w14:textId="2BA7B232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33631230/505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7713CF8" w14:textId="568D94F4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Պովիդոն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յոդի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քսուք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E3CC7B1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CC5A3B8" w14:textId="4C0A849F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Պովիդոն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յոդի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քսուք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10% 100 ·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526C28D" w14:textId="5B14370D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B028D09" w14:textId="74F053A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4800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BE98F2C" w14:textId="7F642E10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240000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A268365" w14:textId="1D95868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28B8F90" w14:textId="0C993F44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F0F40EE" w14:textId="6E1CB99D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73ADE73" w14:textId="5F09B8CA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3FA7186D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295B274" w14:textId="393076E0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EBC0AA" w14:textId="13A5FB32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33611150/502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64B2042" w14:textId="495E3D70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Պանկրեատին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B217065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CE1CC85" w14:textId="1ED53B31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Պանկրեատին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դեղապատիճ</w:t>
            </w:r>
            <w:proofErr w:type="gramEnd"/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300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Կրեոն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25000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Գնման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առարկայի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տվյալները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չափերը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*(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տես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ծանոթությունը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): 3.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:4.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"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վախենում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խոնավությունից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D701801" w14:textId="132C79C2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055CAC9" w14:textId="6E899000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6515492" w14:textId="41481F16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9260674" w14:textId="755FE23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2D290CB" w14:textId="130307DC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30990F1" w14:textId="76513AAA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10A352F" w14:textId="2544915B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13491109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6D24029" w14:textId="71053ECD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AF427E2" w14:textId="531FDCE8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33691731/502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3AACB6A" w14:textId="7C5E009E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Դիոսմեկտիտ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A4A71D6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4FDC76D" w14:textId="3F67DE0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Դիոսմեկտիտ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դեղափոշի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ներքին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ընդունման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դեղակախույթի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փաթեթիկ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6D892A3" w14:textId="7B5FDBBC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D7E6296" w14:textId="7132D34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498F993" w14:textId="06DD71D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22500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AB313B" w14:textId="250E63B1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18C5A16" w14:textId="528924CD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068B391" w14:textId="7255B705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BBD96A5" w14:textId="5D5B1FE5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7F850294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9C61196" w14:textId="73C20C66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9D9A48" w14:textId="3EDE2401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33691176/579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F34A07C" w14:textId="17F3C7BC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Հեպա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մերց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0FD9734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B9E7DC7" w14:textId="655AE23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Հեպա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մերց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500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A4C3DF9" w14:textId="6B1CA535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9F2248B" w14:textId="732EBF0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970ACFB" w14:textId="7864758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320000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2A8F3C7" w14:textId="64EBD2C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9CBD8F" w14:textId="0BE36F62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620ED7E" w14:textId="2F34B840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843E3C0" w14:textId="148D4B31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010A2FBD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3ED4C87" w14:textId="4D8C274A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19DA2A6" w14:textId="74256753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33661136/502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7757858" w14:textId="624CB933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Դիազեպամ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096B118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014B97D" w14:textId="10DF55F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/2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ամպուլաներ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61CCD19" w14:textId="76838400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9F50602" w14:textId="3CB74AC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7F450F9" w14:textId="40FDBFF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24750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2D3168E" w14:textId="5EEB8DA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71524F8" w14:textId="0B8A4569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13820B3" w14:textId="52957FDF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14B4E5D" w14:textId="4C5766BA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5619A3DA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DD4598E" w14:textId="5826B6E5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67CA64E" w14:textId="10FF21F3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33691176/580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704D2C9" w14:textId="1CBA64B9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Տրիմեպերիդինի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F171154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300B915" w14:textId="263F01AB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2 %  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ամպուլաներ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DC90DE2" w14:textId="77033C4C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52653DE" w14:textId="0209264A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A6C5166" w14:textId="61BB482A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160000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87BA985" w14:textId="6287FA1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B2329A3" w14:textId="500CC9CE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F010F48" w14:textId="15A6D4AE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6B4186B" w14:textId="3C39DFD1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292D5CB0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C521DCE" w14:textId="4049DCE4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54E4F9C" w14:textId="1B9B7D87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33631470/502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851038A" w14:textId="1758BD81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Բետամեթազոնի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դիպրոպիոնատ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բետամեթազոն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ֆոսֆատ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701A651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5563B74" w14:textId="5199DC0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Դեղակախույթ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+2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ամպուլա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833BCA9" w14:textId="4DF2DAD9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3D99256" w14:textId="62B688D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CCFB924" w14:textId="68CC6BB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960000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7FE9A5A" w14:textId="14ED07FA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D746DB2" w14:textId="134C2F24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6A1415E" w14:textId="6CB9463A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355AF28" w14:textId="1AC80A38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61A85AA1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ECDE172" w14:textId="14FC476E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B4EAE80" w14:textId="013B3DCE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33651140/505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4894768" w14:textId="29F668C9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Ցեֆեպիմ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18531A1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DCDC6F4" w14:textId="1EA2C6E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Ցեֆեպիմ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x 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5653D5" w14:textId="5CC7F1CF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CDB005F" w14:textId="26FDD0E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3890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8AA2F3B" w14:textId="054E34D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1167000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E2A182" w14:textId="15FADD7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85ABF1C" w14:textId="073CD699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C626891" w14:textId="44014D4D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65262E2" w14:textId="00FF52C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5C4B50B3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1100306" w14:textId="4F2FF139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E50D0F2" w14:textId="013343CF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33691176/606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D6CD6F6" w14:textId="0EBDCBC6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Կապրոֆեր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37F8FBB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FB9D638" w14:textId="22234BA3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Կապրոֆեր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75C01A6" w14:textId="4C30D2B2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FB83F4F" w14:textId="69348350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6172DE" w14:textId="244EB7C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26000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7809F32" w14:textId="48674D0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C67EE0B" w14:textId="5E173A90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A2414A1" w14:textId="3C2E8ED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5384F6A" w14:textId="612A9BF4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360227A8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C4284DD" w14:textId="7915287C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EEFF0FE" w14:textId="2CB27EEE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33691176/607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5FD30E4" w14:textId="0FF9E378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Սերտրալին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D4974E4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6163568" w14:textId="50F7E11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D0BA3CE" w14:textId="3DEA8E4A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2980B8C" w14:textId="5C3A23BA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DFFE17C" w14:textId="7AED680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104000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C7A33FA" w14:textId="7E0CCA66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728E72C" w14:textId="3AADD547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7394572" w14:textId="39DBE560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B2A04AD" w14:textId="43FB72E2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06E51AF7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6C36FB8" w14:textId="66F3BDFA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2A1ED17" w14:textId="439992F7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33691176/607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9115FF3" w14:textId="4423EC74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Պրոպաֆենոն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A9AC9E4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F3FF6C8" w14:textId="09B7B8C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3EB5763" w14:textId="5AFE205A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68426D6" w14:textId="19E20E2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6D2D096" w14:textId="00BC650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98D340" w14:textId="43D631F3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1ED000A" w14:textId="20732E3B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C27458B" w14:textId="7DC15702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9A3AB08" w14:textId="7D33F629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08B49D90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51A3F92" w14:textId="0CB91A57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B05B088" w14:textId="518EC3D5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33691176/608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4525235" w14:textId="223F2FDE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Լևոֆլոքսացին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5289E62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250FB5B" w14:textId="133F5995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0,5% 100,0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7C79F4F" w14:textId="73ACA8B8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0377DF3" w14:textId="44B67710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990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E7D4D5" w14:textId="567C95E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891000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DCA51B" w14:textId="42FABFF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6B6B959" w14:textId="4D778EA3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AF1828B" w14:textId="7EA7D3E9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E29E7F5" w14:textId="0779838A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6B33E7BF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A6E6F6B" w14:textId="7D83C882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9B518DD" w14:textId="53EDAB81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33691140/502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387AA94" w14:textId="30CE49D0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Ացետիլցիստեին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6A7D6DE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FEADA17" w14:textId="1B13AE4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Ացետիլցիստեին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դյուրալույծ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600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FBD7D38" w14:textId="7611B244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379B785" w14:textId="60BBFEFB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F822B8D" w14:textId="048EDED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435000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CDAFF0" w14:textId="0AEDBFA0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0E383CC" w14:textId="5BB7FC34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343FB74" w14:textId="3C534423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21282E3" w14:textId="6169C61C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5D60F366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35409E0" w14:textId="12FFF948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A0BDD05" w14:textId="1C0B0287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33691200/502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42AF264" w14:textId="7C789443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Սենոզիդներ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EA1BD9E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DF447B1" w14:textId="3870DAF6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Սենոզիդներ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F6F1D5B" w14:textId="251D84F4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4C5ED8C" w14:textId="0300C3A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836E442" w14:textId="7808887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CDF8DFE" w14:textId="0296AF5B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7573732" w14:textId="31E20062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7ED3E9F" w14:textId="46356BC5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3884236" w14:textId="0A7438F0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5B8A816A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D6474BC" w14:textId="0A037B36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1DF34EC" w14:textId="3D13C7D4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24311530/502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AFE3FC4" w14:textId="6D1C0F51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Ջրածնի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գերօքսիդ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6E109C3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240433A" w14:textId="46AB8343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Ջրածնի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գերօքսիդ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արտաքին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կիրառման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3% 100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ապակյա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65FC331" w14:textId="32D6B74A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2CFEE56" w14:textId="328DB26F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DF75AA5" w14:textId="7A6848AB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55D3A18" w14:textId="37128643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48A6F80" w14:textId="27B916E5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DE477F7" w14:textId="02B02284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0DAF8E0" w14:textId="3A28D4D5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660E1150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BB327AB" w14:textId="03DC2B5A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305ABEF" w14:textId="7F060025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33691176/609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BA19704" w14:textId="5A963222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Յոդիքսանոլ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12B27DB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FA4DE41" w14:textId="32DFD4E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Յոդիքսանոլ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320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2EF4F22" w14:textId="538FF43B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1BBBE5D" w14:textId="09DD7BF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16000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82EF17" w14:textId="0DB8C9A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3200000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C1B487C" w14:textId="39D5E17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DB86BBB" w14:textId="4B79AFAB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7099EA0" w14:textId="16551E1F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7175B15" w14:textId="5A714D6C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00CDB404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6108C5C" w14:textId="6E16D60B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3E58AF2" w14:textId="114D31D5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24321800/501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8106AE9" w14:textId="3D826C81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Ազոպիրամ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8E2565E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E18394D" w14:textId="6884950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.-N1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ռեագենտ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x3,N2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ռեագենտ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x3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25B210D" w14:textId="6B03AB41" w:rsidR="0011699F" w:rsidRPr="0011699F" w:rsidRDefault="00857EF4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57EF4">
              <w:rPr>
                <w:rFonts w:ascii="GHEA Grapalat" w:hAnsi="GHEA Grapalat" w:cs="Sylfaen"/>
                <w:color w:val="000000"/>
                <w:sz w:val="16"/>
                <w:szCs w:val="16"/>
              </w:rPr>
              <w:t>Լրակազմ</w:t>
            </w:r>
            <w:bookmarkStart w:id="0" w:name="_GoBack"/>
            <w:bookmarkEnd w:id="0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D0FE702" w14:textId="2E6146BF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61E1829" w14:textId="051DA793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440000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B91ADF8" w14:textId="5786D29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ECBCB19" w14:textId="47B410FC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B3B6D47" w14:textId="61FC6AD6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1DC058C" w14:textId="2B9B8509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2BC8910C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9FE2CD2" w14:textId="657910F1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70A5565" w14:textId="3EA38B08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33611472/501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27AED1E" w14:textId="41571307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Նիտրոգլիցերին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0E7612E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787EDEA" w14:textId="6200F72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Նիտրոգլիցերին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ցողաշիթ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ենթալեզվային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դեղաչափավորված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0,4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/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դեղաչափ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10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գրամ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ալյումինե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-180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դեղաչափ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BEF96E" w14:textId="31429C9D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D73DF7B" w14:textId="338FE17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1514874" w14:textId="5DB26EF1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6554AA7" w14:textId="2BCF298B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11DD191" w14:textId="084B7653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FFD8CE6" w14:textId="52070FA4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D1362F8" w14:textId="73EFD6F9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52A72F44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D5BECA5" w14:textId="30E5D6E3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A9245E3" w14:textId="2958DE1E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33691176/610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8900E67" w14:textId="37ED6D70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Ամպրիլան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9853F57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7DBAFBE" w14:textId="5166EC96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Ամպրիլան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N 30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F1DC46" w14:textId="33213422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69C3183" w14:textId="5830ABC5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1243E63" w14:textId="21570AC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105000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67A46F6" w14:textId="624470D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C0133E4" w14:textId="53170AD6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5309AA7" w14:textId="3607A1AA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4A9D6EE" w14:textId="5DD1BC24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01101D7F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015B547" w14:textId="5E56586C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BD814D2" w14:textId="41835039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33651111/504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BA3A6B1" w14:textId="30FA2FC2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Ամոքսիցիլին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03E92B8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B8F5C16" w14:textId="4481BE5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Ամոքսիցիլին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դպճ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x 10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5CC7728" w14:textId="71D01BF5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0041817" w14:textId="480BF88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81D0D09" w14:textId="2344B44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210000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89F4A7" w14:textId="0E3F8B6F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07B7119" w14:textId="522B928F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AAEC265" w14:textId="6CA25DD9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D646F57" w14:textId="2BF74F3C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68464B92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ADCAF3" w14:textId="68B7C38D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84FBA33" w14:textId="62613C0D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33621768/501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5A6FBE8" w14:textId="702BFE6D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Դիլտիազեմ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60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1AFB21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020E09B" w14:textId="1783D8A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Դիլտիազեմ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60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x  30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85555F5" w14:textId="3066C30C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CCF3B99" w14:textId="5AE393F1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52E2926" w14:textId="1DC5E98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12000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6ED79CA" w14:textId="20DFEC86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F65EBD6" w14:textId="49A77EF2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154615" w14:textId="39BDF510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F2E8F8F" w14:textId="476F36E9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3D757AEF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D618258" w14:textId="5D3A27F6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0D2308D" w14:textId="1A262162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33621781/501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A9D6F1B" w14:textId="529FC9D3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Լերկանիդիպին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4BC4F80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742C289" w14:textId="43E8C2B6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Լերկանիդիպին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 28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72DBDDD" w14:textId="533C8A7A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0D994B0" w14:textId="2DD8408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629EFC3" w14:textId="4C9CCE0A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84000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1E00526" w14:textId="090E005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A325FA4" w14:textId="109A6928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98BF272" w14:textId="0EC0D536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8E0A70D" w14:textId="16C03C81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6D2A3AEA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D36020E" w14:textId="6266F724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BF993D3" w14:textId="3992F760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33691176/611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0A8DD17" w14:textId="7BF361D0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Զոֆենոպրիլ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7,5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936BA96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3A0D073" w14:textId="319C6A10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Զոֆենոպրիլ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7,5 N 28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B69C251" w14:textId="3626A055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3505E8B" w14:textId="735F02AF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90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D47A80E" w14:textId="369921F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50400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106E559" w14:textId="24DD767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0994D04" w14:textId="67DDEA11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42C6972" w14:textId="476979C6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6D60FD5" w14:textId="3471747A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0788F932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DD27392" w14:textId="695D0CBD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DA88D6A" w14:textId="765EFE78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33691217/501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646127E" w14:textId="2265654F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Իվաբրադին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94056B1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44ACC4C" w14:textId="32602B13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Իվաբրադին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N56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48C4D29" w14:textId="67756D17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578F7AA" w14:textId="29216201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CC1D91A" w14:textId="2BB99DE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26880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3B27199" w14:textId="7E8244F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FBCA211" w14:textId="7F8E3419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2A25BD0" w14:textId="0D71A3BD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9A91B4C" w14:textId="5BA3387D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55576723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67ECE73" w14:textId="53F3ED7D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9C2B3DF" w14:textId="78488923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33621580/501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D7B3E4A" w14:textId="5817E2FB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Հիդրոքլորթիազիդ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C117347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4802ED5" w14:textId="406F3445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Հիդրոքլորթիազիդ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4915229" w14:textId="383D8D6F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609ABE3" w14:textId="2402F6F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C13F7C2" w14:textId="0AEBB390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32500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514B495" w14:textId="27C740D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6606936" w14:textId="1FBB0168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BB0EF1F" w14:textId="6431BF22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DD23C13" w14:textId="637E58B6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7DB7CD5F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E1B1C1A" w14:textId="6614746D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1120655" w14:textId="17618A79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33621770/501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B89DDF8" w14:textId="5D40D0AD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Վալսարտան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160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3154CEF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3353E7F" w14:textId="6A35797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Վալսարտան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160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 28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CAB6787" w14:textId="54B7DAED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6AF7445" w14:textId="33BEAEC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40C46D1" w14:textId="0F544C7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140000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605B244" w14:textId="5F60822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94BB95" w14:textId="011E2466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BED3E03" w14:textId="7C670E34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770CEBC" w14:textId="1898E71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00EFF87E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4CE6AA6" w14:textId="7D4AB621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DDE2E95" w14:textId="6B8C2521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33691189/501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FADE085" w14:textId="1D5DC672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Բետահիստին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24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C8B38B7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40B9B9F" w14:textId="18563C2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Բետահիստին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24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 60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C5E061D" w14:textId="2C81F386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E1D8158" w14:textId="2E5F884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CF7DBB9" w14:textId="30065111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38400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B4F804" w14:textId="76469DD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89B6096" w14:textId="3CE628A9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BD517A2" w14:textId="64B2A3EC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8F88415" w14:textId="34478E58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464AAFF4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D6D9E8D" w14:textId="65930E15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1688746" w14:textId="17770186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33621530/502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21A729A" w14:textId="053504CD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Պերինդոպրիլ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արգինին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BAB669E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98CB215" w14:textId="730E0A9F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Պերինդոպրիլ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արգինին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 30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598C50C" w14:textId="149D80E6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0CC02AC" w14:textId="7436EDC0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D8F6BDB" w14:textId="7D60B8D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48000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299590" w14:textId="72BABA1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05B8975" w14:textId="382C983E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2B526AB" w14:textId="21D946EF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A994DCE" w14:textId="27831272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31F15120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41147B2" w14:textId="4D4A62BA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5F81856" w14:textId="3C91AFA5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33651156/502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9CA5636" w14:textId="5E05D5C2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Ռիֆակսիմին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5A2D96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8939068" w14:textId="36679266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Ռիֆակսիմին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 12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017D978" w14:textId="3ADD3DE7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DFEBBD1" w14:textId="79AD286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07817FD" w14:textId="02A0DF4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600000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3D47A9" w14:textId="185743D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BF2F6E3" w14:textId="6A676E29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2F629CC" w14:textId="1CFA176E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8AE4DF3" w14:textId="4161861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2AE265C1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E8E1555" w14:textId="4E74BD78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BD525BB" w14:textId="55E970F1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33691176/612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B157E8E" w14:textId="1F3A59F7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Ուրդոքսա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2A4DEBC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A01A145" w14:textId="5F2469B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Ուրդոքսա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դեղապատիճ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N50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94BF24" w14:textId="6871F048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4759135" w14:textId="5825FD25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D5082E2" w14:textId="70A1D33F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170000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B9EFC4" w14:textId="545B729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C301FF8" w14:textId="556203DC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D477144" w14:textId="2C3AF128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8D1276E" w14:textId="6C424406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712EEA6B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F0FF87E" w14:textId="5E0990F5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2BCE6CC" w14:textId="2E99B689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33141213/501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3EEDEAD" w14:textId="451A67F7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Բժշկական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վազելին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DE16006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A2DA378" w14:textId="19012B35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Բժշկական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վազելին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դեմքի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ձեռքերի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մաշկի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փափկեցման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գրամ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3E4EB8B" w14:textId="157670F0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02CE8C5" w14:textId="7604926F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12500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5EAAD06" w14:textId="0B3203CA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25000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6FCA8C0" w14:textId="2EE2F3C6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5E2CB54" w14:textId="453898BC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89F3FD6" w14:textId="27483632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060EB48" w14:textId="1853E419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1ECAA141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D00D2E2" w14:textId="7E747C72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3A7076A" w14:textId="385705FA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33691176/613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9D422C8" w14:textId="20E6508A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Լուբրիկանտ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գել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47321E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85A6C1C" w14:textId="3EAC888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Լուբրիկանտ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գել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F24563" w14:textId="5CEE943D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C5CD14B" w14:textId="2D1A582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FD5D421" w14:textId="18C8162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937E46F" w14:textId="744B8F3A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043461F" w14:textId="656254F1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FE5FE43" w14:textId="086194CB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5581281" w14:textId="2295F129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237A52B9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612E037" w14:textId="51E1F6A1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D30793F" w14:textId="1AAF6B92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33631270/502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7A82282" w14:textId="7BFED7C4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Զմրուխտյա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կանաչ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84086AE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E7B968E" w14:textId="7AA87EE6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Զմրուխտյա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կանաչ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1% 10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64B9B27" w14:textId="16C5FBB5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D8C11A4" w14:textId="7992783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18D9EC4" w14:textId="4F06B1BB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10850C" w14:textId="712DD9BB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1CCC78B" w14:textId="6D517B52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8100373" w14:textId="69F4F94A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96143FE" w14:textId="760C7980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2C8722FB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1D6376" w14:textId="214F6B01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07D822E" w14:textId="7A80E70F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33631170/504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9F7F029" w14:textId="670C0BEE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Տետրացիկլին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քսուք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7C51961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F6B78D3" w14:textId="2D1931C5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Տետրացիկլին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քսուք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3% 15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0727A4" w14:textId="5CCE4BA7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288BB7C" w14:textId="0BF0B935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28D5604" w14:textId="4EDD2B6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45000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329CCB7" w14:textId="2BD84DA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59F6C95" w14:textId="579E19BC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01583BE" w14:textId="674E3369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46BF447" w14:textId="3E17357C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001AA370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08199DC" w14:textId="31B00977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94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6F88900" w14:textId="305F3280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33691153/503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7ACBD68" w14:textId="483E9DA6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Բարիումի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սուլֆատ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8EB3B03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343C213" w14:textId="03E52AC5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Բարիումի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սուլֆատ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BaSO4,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ծծմբական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թթվի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բարիումական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աղը։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Անգույն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բյուրեղներ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են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խտությունը՝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4500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11699F">
              <w:rPr>
                <w:rFonts w:ascii="GHEA Grapalat" w:hAnsi="GHEA Grapalat" w:cs="Arial LatArm"/>
                <w:color w:val="000000"/>
                <w:sz w:val="16"/>
                <w:szCs w:val="16"/>
              </w:rPr>
              <w:t>³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հալման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ջերմաստիճանը՝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1580 </w:t>
            </w:r>
            <w:r w:rsidRPr="0011699F">
              <w:rPr>
                <w:rFonts w:ascii="GHEA Grapalat" w:hAnsi="GHEA Grapalat" w:cs="Arial LatArm"/>
                <w:color w:val="000000"/>
                <w:sz w:val="16"/>
                <w:szCs w:val="16"/>
              </w:rPr>
              <w:t>°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C</w:t>
            </w:r>
            <w:r w:rsidRPr="0011699F">
              <w:rPr>
                <w:rFonts w:ascii="GHEA Grapalat" w:hAnsi="GHEA Grapalat" w:cs="Tahoma"/>
                <w:color w:val="000000"/>
                <w:sz w:val="16"/>
                <w:szCs w:val="16"/>
              </w:rPr>
              <w:t>։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Ջրում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նոսր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թթուներում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գործնականորեն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չի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լուծվում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ջրում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լուծվում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, 18 °C-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ում</w:t>
            </w:r>
            <w:proofErr w:type="gramStart"/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11699F">
              <w:rPr>
                <w:rFonts w:ascii="GHEA Grapalat" w:hAnsi="GHEA Grapalat" w:cs="Tahoma"/>
                <w:color w:val="000000"/>
                <w:sz w:val="16"/>
                <w:szCs w:val="16"/>
              </w:rPr>
              <w:t>։</w:t>
            </w:r>
            <w:proofErr w:type="gramEnd"/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Լուծվում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ծծմբական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թթվի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խիտ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լուծույթներում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9792086" w14:textId="52F92499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6E1BBC7" w14:textId="23E351D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CED87F4" w14:textId="15D7BBEF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210000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855A22" w14:textId="0B6A88F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9DF9090" w14:textId="1B6BB6EF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0B99F5B" w14:textId="0E559CFC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C2344FE" w14:textId="05741ED5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4948A198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D4FA30A" w14:textId="2572AB44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32E7E91" w14:textId="7DC2DF06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33661115/503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9BA4289" w14:textId="7D4F0201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Լևոբուպիվակային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9977502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270B5A7" w14:textId="3A9721EB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լևոբուպիվակային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լևոբուպիվակայինի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0,5%;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8F59F1B" w14:textId="035F311B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1E5CE0A" w14:textId="00645D86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81E1997" w14:textId="1051704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440000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5C8AC64" w14:textId="7623BA5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E8A76CE" w14:textId="52CF7618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0FCAE0F" w14:textId="7BF250B4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8AE142B" w14:textId="1A0F0F5D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7970B7D9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0D0BADE" w14:textId="14DCB15C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96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29DA94C" w14:textId="40F9706D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33661181/501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5748980" w14:textId="52FCF58F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Սևոֆլյուրան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2CBB284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B8C4293" w14:textId="4D6549D6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Սևոֆլուրան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E2EC53" w14:textId="471A514C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2910DB6" w14:textId="584343D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55000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1C7C5A0" w14:textId="1F4E27D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110000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7F5620A" w14:textId="381CD41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BBF0E73" w14:textId="4ECD33EF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B9A0C26" w14:textId="314E26CD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FD0D463" w14:textId="1E334B2F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3D278B1F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433BE84" w14:textId="35CDA5BB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020A59E" w14:textId="32267E7D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33621610/501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F7E8C2B" w14:textId="709692D2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Մանիտոլ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4D42B82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A95E48D" w14:textId="35EE1E3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Մանիտոլ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400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36DFC9E" w14:textId="075B6246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D811BEF" w14:textId="546EB591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D194DD5" w14:textId="145A61B5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ECBAC16" w14:textId="0705AC5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959B50" w14:textId="30D81335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474254D" w14:textId="6C659684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6C7E1A1" w14:textId="104C43FC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23698ACF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01255ED" w14:textId="0E42D9C1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A77356B" w14:textId="1A067C9C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33691210/501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A493F49" w14:textId="41CE7D3F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Ստրոֆանտին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70D9F45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0A40C68" w14:textId="5EF0E1C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Ստրոֆանտին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0.025% 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N10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07CD2D1" w14:textId="0234E657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FB05805" w14:textId="5718BB0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B2D8538" w14:textId="6A631BF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5C812C" w14:textId="39B1699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3D447ED" w14:textId="58D8E21A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1D85239" w14:textId="1366EB32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2D729C0" w14:textId="6E599848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2517B55A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E5D0377" w14:textId="0ACA8033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15AE7DD" w14:textId="6F5B9767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33691176/614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77DE35A" w14:textId="63FB600F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Մեբիկար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387B3EA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80DBEAD" w14:textId="29A79FF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Մեբիկար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589BD6" w14:textId="5420661B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C5F21ED" w14:textId="50F31FB3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8A5825A" w14:textId="7735C4C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700000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8676E9" w14:textId="468195F3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18C95AB" w14:textId="7E33E80E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956B6D5" w14:textId="285A627D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EB0F0EE" w14:textId="2E812390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01A245E5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99FFBB7" w14:textId="6881C443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988959D" w14:textId="7220B3DE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33611470/504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7E084B9" w14:textId="25B6DE38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Պանտոպրազոլ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B507B23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9909D99" w14:textId="1398696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Պանտոպրազոլ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 28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BFAACAF" w14:textId="084BBC17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ABF6E98" w14:textId="1FD1FCE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D029FD3" w14:textId="64CBCB0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525000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8BA3CFD" w14:textId="7B725CBA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BC29FDB" w14:textId="2B3E1019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7B8E9D" w14:textId="06FC5F2F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31B1931" w14:textId="1ADC4839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16631BB6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4AA83AC" w14:textId="54C26710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C8A1EF8" w14:textId="1F58931A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33661160/501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9D306DC" w14:textId="14B19438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Պլատիֆիլին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FBAD5A6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DA33631" w14:textId="041DFA04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Պլատիֆիլին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0.2% 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 10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62DD6D" w14:textId="49491A93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0D58075" w14:textId="3C8863FF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9ADC486" w14:textId="7938D4B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25500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590F1C" w14:textId="0638DAAF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5A59B7C" w14:textId="0FCB6463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D4AB69E" w14:textId="08D6EDDB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64CABAF" w14:textId="386F8D6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21E9154A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8DFB074" w14:textId="5BC5385F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8813E6A" w14:textId="68F3498A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33691176/615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1442E1E" w14:textId="1EAFDA63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Տրիմեդատ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FAA04EC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88BAB45" w14:textId="22FC7E7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Տրիմեդատ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200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 30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1367898" w14:textId="635AA8E7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1BD22E1" w14:textId="0C70157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FEFEC68" w14:textId="1446208B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18000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24CFD05" w14:textId="41800130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E9354DF" w14:textId="2A906DA7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52BE7B9" w14:textId="01CB7338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0658697" w14:textId="750FCCC2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5E290DBD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3902967" w14:textId="60CDC224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C90FB15" w14:textId="502A65C1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33611450/501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0FD23FA" w14:textId="1E7858B4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Բիսմութի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տրիկալիումական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դիցիտրատ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A5A155F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CF2B88D" w14:textId="09EFC623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Բիսմութի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տրիկալիումական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դիցիտրատ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120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 112,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նոլ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համարժեքը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69EC74C" w14:textId="2583BB41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45092CA" w14:textId="758A069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21C23AD" w14:textId="615B2BD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33600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C918AF2" w14:textId="1748089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8C63B8" w14:textId="7A2F2F21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2DA62C8" w14:textId="7F2FF11B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F0C83CC" w14:textId="6D419D34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2C25C32B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EA6FAB2" w14:textId="5A2FDFD2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6EC4938" w14:textId="195F4455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33691176/616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1C1B8EB" w14:textId="4E90F0E6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Կվետիապին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FDFE577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B72D4C1" w14:textId="3BE8BC0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Կվետիապին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N60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F58D7BE" w14:textId="1FDC61E4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E594F97" w14:textId="7ECBECFB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34F3D34" w14:textId="01AEC66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19200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1EBDCB7" w14:textId="242ACB8D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07F36BD" w14:textId="0938D299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B63DDD6" w14:textId="63F3F10D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14200CF" w14:textId="207365C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7C9EAAB1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51C952" w14:textId="07E216E9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AA529D4" w14:textId="1295D74C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33691176/617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D427817" w14:textId="2872B275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Դոբուտամին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A05EE8A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09CD1FE" w14:textId="29768CA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Դոբուտամին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30B70B" w14:textId="6803E419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6EAFC8F" w14:textId="1A588F83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1800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FE7D271" w14:textId="28FE46B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90000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B810062" w14:textId="716A28C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EF88672" w14:textId="061445E8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F4A8AE6" w14:textId="52CA9B1D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9BF57F8" w14:textId="41AD8C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1AF37B04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DD2C1EE" w14:textId="3189C749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106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9669A08" w14:textId="0E665808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33691176/618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0300531" w14:textId="05B8DA9A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Բնական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արցունք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աչքի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D43EBF0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1BF266F" w14:textId="704F0EBA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Բնական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արցունք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աչքի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325EC5" w14:textId="06DEC62E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06A7B84" w14:textId="498FC6B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2300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0114987" w14:textId="3DEAD603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69000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23E79F7" w14:textId="18A48CE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1D9BBDE" w14:textId="39F27E68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90903E6" w14:textId="26E83912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9E756A2" w14:textId="35E2207C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7BC38771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7839C42" w14:textId="6661D762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F0E77FA" w14:textId="15AA6A91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33691193/501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91D9028" w14:textId="7BC9DBE8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Արտիկային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+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ադրենալին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E301C4E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6BACB01" w14:textId="53F4D731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պարունակում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ակտիվ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բաղադրիչներ՝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արտիկային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(100%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հաշվարկով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 40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էպինեֆրին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հիդրոտարտրատ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(100%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առումով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11699F">
              <w:rPr>
                <w:rFonts w:ascii="GHEA Grapalat" w:hAnsi="GHEA Grapalat" w:cs="Arial LatArm"/>
                <w:color w:val="000000"/>
                <w:sz w:val="16"/>
                <w:szCs w:val="16"/>
              </w:rPr>
              <w:t>–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0,018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էպինեֆրինի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հաշվարկով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Arial LatArm"/>
                <w:color w:val="000000"/>
                <w:sz w:val="16"/>
                <w:szCs w:val="16"/>
              </w:rPr>
              <w:t>–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0,010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էպինեֆրինի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պարունակությանը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1:100 000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):)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օժանդակ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նյութեր՝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դիսուլֆիտ՝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0,50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քլորիդ՝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1,00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ջուր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1: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անգույն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դեղնավուն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70ACA25" w14:textId="0B08FB1A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3F9ACAE" w14:textId="58733980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C6274BD" w14:textId="7520F62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21000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8255538" w14:textId="66CA205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B432806" w14:textId="3F0510AF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A63507C" w14:textId="405DE908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F138AE1" w14:textId="6DC1C17A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415989AB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28FE5DE" w14:textId="2E0E6132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5725170" w14:textId="18492880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33651192/501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DAAFCB9" w14:textId="1F86D214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Օձի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հակաթույն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3AE002E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5499651" w14:textId="3B0CE3D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Օձի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պոլիվալենտ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հակաթույն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, 9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տարողությամբ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3185E58" w14:textId="6C46A3E1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8E8234C" w14:textId="148C0ED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135000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C9EDF79" w14:textId="0C90E1F6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135000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5EFD5AA" w14:textId="2737A09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CE490C8" w14:textId="3D2862E7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7932112" w14:textId="5166FBE1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2689644" w14:textId="76D9B6E9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1350DFC3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A4F7AEA" w14:textId="3D6A0878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62B307C" w14:textId="0214119F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33651223/503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1EFD7D9" w14:textId="0207389E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Հակափայտացման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շիճուկ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938484B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F3A4263" w14:textId="6447C2A6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Հակափայտացման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շիճուկ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3000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1191F9" w14:textId="073352C3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219FEA2" w14:textId="0AC4ED51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4100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A4A6C63" w14:textId="2D39441B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82000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42CDC25" w14:textId="554F73CC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8064A8A" w14:textId="194AF020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4665477" w14:textId="6AEAA941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4C34C3F" w14:textId="476C1434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1D60B024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CBA6FCF" w14:textId="128B50D6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7603B67" w14:textId="399E104B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33651199/504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1D3CB23" w14:textId="43FDFDF7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Հակակատաղության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պատվաստանյութ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524ED0F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4A72F24" w14:textId="2F23ADB0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Հակակատաղության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պատվաստանյութ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1,0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դեղաբաժին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լուծիչով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N5: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Պահպանել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2-8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C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CC857FD" w14:textId="368B1A40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CE44B90" w14:textId="5DED7DF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8500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D33DE87" w14:textId="08F679F5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850000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9ECCDC4" w14:textId="5B1EB196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C9EA12E" w14:textId="184FF6D2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C9A5EC4" w14:textId="4EBC874B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932652F" w14:textId="319F1A25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05B0A982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8BED148" w14:textId="701410FB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B6FADFD" w14:textId="3DC51314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33661115/504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672C643" w14:textId="727BA3A1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Լևոբուպիվակային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C2CBBD9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B2F66EC" w14:textId="0204C1C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լևոբուպիվակային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լևոբուպիվակայինի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0,25% ;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8C4593" w14:textId="76ABA69F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455EA13" w14:textId="2AAEDC0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F01B44A" w14:textId="72B15DAE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70000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6E6F78" w14:textId="7BF2E018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AB740B6" w14:textId="3FBAC55F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33A522B" w14:textId="7B32B5BC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F6F2379" w14:textId="6372E089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3C3502D1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84B765D" w14:textId="3FF3A876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2087E6A" w14:textId="6F365C61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33691176/619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AE67DED" w14:textId="20E6BA96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Ռոզուվաստատին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779C9A3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6393234" w14:textId="7A359916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Ռոզուվաստատին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 28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47D35F" w14:textId="05E2490E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D84E596" w14:textId="0C3ECB50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95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E6891EC" w14:textId="1963C676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570000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CB2C9D2" w14:textId="273E0E7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1F57B3E" w14:textId="491CCFB2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185E066" w14:textId="7158B70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7FE9208" w14:textId="73727FCD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58978761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A42E5C9" w14:textId="2246BD16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3764D39" w14:textId="7942CE14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33631260/502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C7D71A1" w14:textId="06193363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Յոդի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սպիրտային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37CF2F3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B81165D" w14:textId="18DD436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Յոդի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սպիրտային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5% 30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243CF91" w14:textId="0EA71F73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E7EC916" w14:textId="2DF87873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0F541E9" w14:textId="23C16639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81000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EE5739" w14:textId="1512F727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194D570" w14:textId="0A9DC9D8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5CCF836" w14:textId="62552C5F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35B173F" w14:textId="78942E98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1699F" w:rsidRPr="0011699F" w14:paraId="7EF374B9" w14:textId="77777777" w:rsidTr="0011699F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CE84725" w14:textId="7AD93CBF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5FE0C2B" w14:textId="4098B2F3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Arial"/>
                <w:color w:val="403931"/>
                <w:sz w:val="16"/>
                <w:szCs w:val="16"/>
              </w:rPr>
              <w:t>33611210/501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E258A2A" w14:textId="0E59BB31" w:rsidR="0011699F" w:rsidRPr="0011699F" w:rsidRDefault="0011699F" w:rsidP="001169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Սուլֆասալազին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1323E1C" w14:textId="77777777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F856B46" w14:textId="1D84148A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Սուլֆասալազին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x 50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C71319F" w14:textId="07DCCF6E" w:rsidR="0011699F" w:rsidRPr="0011699F" w:rsidRDefault="0011699F" w:rsidP="0011699F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D898EC2" w14:textId="524B7C42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90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13674D5" w14:textId="4D7B6BE0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45000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2CC660" w14:textId="0A3571EA" w:rsidR="0011699F" w:rsidRPr="0011699F" w:rsidRDefault="0011699F" w:rsidP="0011699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DC33727" w14:textId="67CC879C" w:rsidR="0011699F" w:rsidRPr="0011699F" w:rsidRDefault="0011699F" w:rsidP="001169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11699F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1169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1699F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11699F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527AAC3" w14:textId="2C7B5865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DCEBB46" w14:textId="12FAE3AD" w:rsidR="0011699F" w:rsidRPr="0011699F" w:rsidRDefault="0011699F" w:rsidP="0011699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11699F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11699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</w:tbl>
    <w:p w14:paraId="00A795CB" w14:textId="23AB1EC6" w:rsidR="00F468F0" w:rsidRPr="00340920" w:rsidRDefault="00F468F0" w:rsidP="007E7332">
      <w:pPr>
        <w:jc w:val="both"/>
        <w:rPr>
          <w:rFonts w:ascii="GHEA Grapalat" w:hAnsi="GHEA Grapalat" w:cs="Sylfaen"/>
          <w:i/>
          <w:sz w:val="16"/>
          <w:szCs w:val="16"/>
          <w:lang w:eastAsia="ru-RU"/>
        </w:rPr>
      </w:pPr>
    </w:p>
    <w:p w14:paraId="6A2B2C99" w14:textId="77777777" w:rsidR="007E7332" w:rsidRPr="007E7332" w:rsidRDefault="007E7332" w:rsidP="007E7332">
      <w:p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</w:p>
    <w:p w14:paraId="19F86029" w14:textId="512FF07B" w:rsidR="00F468F0" w:rsidRPr="00340920" w:rsidRDefault="0011699F" w:rsidP="0011699F">
      <w:pPr>
        <w:tabs>
          <w:tab w:val="left" w:pos="9330"/>
        </w:tabs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>
        <w:rPr>
          <w:rFonts w:ascii="GHEA Grapalat" w:hAnsi="GHEA Grapalat" w:cs="Sylfaen"/>
          <w:i/>
          <w:sz w:val="16"/>
          <w:szCs w:val="16"/>
          <w:lang w:val="pt-BR"/>
        </w:rPr>
        <w:tab/>
      </w:r>
    </w:p>
    <w:p w14:paraId="2CEA9272" w14:textId="77777777" w:rsidR="006065A3" w:rsidRPr="007E7332" w:rsidRDefault="006065A3" w:rsidP="006065A3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*ԾԱՆՈԹՈՒԹՅՈՒՆ: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038AB0E" w14:textId="77777777" w:rsidR="002246E3" w:rsidRPr="002246E3" w:rsidRDefault="002246E3" w:rsidP="002246E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Դեղերը մատակարարելիս՝ ներկայացվում է Հայաստանի Հանրապետության առողջապահության նախարարության «Ակադեմիկոս Էմիլ Գաբրիելյանի անվան դեղերի և բժշկական տեխնոլոգիաների փորձագիտական կենտրոն» փակ բաժնետիրական ընկերության կողմից իրականացված լաբորատոր փորձաքննության արդյունքների վերաբերյալ եզրակացություն:                                                       </w:t>
      </w:r>
    </w:p>
    <w:p w14:paraId="1906FA2D" w14:textId="77777777" w:rsidR="002246E3" w:rsidRPr="002246E3" w:rsidRDefault="002246E3" w:rsidP="002246E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*ԾԱՆՈԹՈՒԹՅՈՒՆ: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BB84BC5" w14:textId="77777777" w:rsidR="002246E3" w:rsidRPr="002246E3" w:rsidRDefault="002246E3" w:rsidP="002246E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*դեղերի մատակարարումը իրականացվում է համաձայն` ՀՀ կառավարության 2013թ. մայիսի 2 թիվ 502-Ն որոշան,                                                                                                                                                                                                                                          *դեղերի տեղափոխումը, պահեստավորումը և պահպանումը պետք է իրականացվի համաձայն ՀՀ ԱՆ նախարարի 2010թ. 17-Ն հրաման</w:t>
      </w:r>
    </w:p>
    <w:p w14:paraId="283F87FC" w14:textId="77777777" w:rsidR="002246E3" w:rsidRPr="002246E3" w:rsidRDefault="002246E3" w:rsidP="002246E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*դեղի պիտանիության ժամկետները գնորդին հանձնման պահին պետք է լինեն հետևյալը`</w:t>
      </w:r>
    </w:p>
    <w:p w14:paraId="28509C2D" w14:textId="77777777" w:rsidR="002246E3" w:rsidRPr="002246E3" w:rsidRDefault="002246E3" w:rsidP="002246E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ա. 2,5 տարվանից ավելի պիտանելիության ժամկետ ունենալու դեպքում հանձնման պահին պետք է ունենան առնվազն 24 ամիս  մնացորդային պիտանելիության ժամկետ,                          </w:t>
      </w:r>
    </w:p>
    <w:p w14:paraId="378424B8" w14:textId="77777777" w:rsidR="002246E3" w:rsidRPr="002246E3" w:rsidRDefault="002246E3" w:rsidP="002246E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բ. մինչև 2,5 տարի պիտանիության ժամկետ ունեցող դեղերը հանձնման պահին պետք է ունենան դեղի ընդհանուր պիտանիության ժամկետի 12 ամիս,</w:t>
      </w:r>
    </w:p>
    <w:p w14:paraId="63816D6D" w14:textId="77777777" w:rsidR="002246E3" w:rsidRPr="002246E3" w:rsidRDefault="002246E3" w:rsidP="002246E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գ. առանձին դեպքերում, այն է` հիվանդների անհետաձգելի պահանջի բավարարման հիմնավորված անհրաժեշտությունը, դեղի սպառման համար սահմանված պիտանիության կարճ ժամկետները, դեղը հանձնման պահին կարող է ունենալ դեղի ընդհանուր պիտանիության ժամկետի առնվազն մեկ երկրորդը:  </w:t>
      </w:r>
    </w:p>
    <w:p w14:paraId="03F2F9B6" w14:textId="774FCC7B" w:rsidR="006065A3" w:rsidRPr="007E7332" w:rsidRDefault="002246E3" w:rsidP="002246E3">
      <w:pPr>
        <w:pStyle w:val="af3"/>
        <w:ind w:left="720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 Մատակարարման ժամկետները՝ Ապրանքի/ների մատակարարումը Վաճառողի կողմից իրականացվում է՝ սույն Պայմանագիրը կնքելուց հետո ֆինանսական միջոցներ նախատեսվելու դեպքում կողմերի միջև կնքվող համաձայնագրի ուժի մեջ մտնելու օրվանից սկսած մինչև 2023 թվականի դեկտեմբերի 25-ն ընկած ժամանակահատվածում, յուրաքանչյուր անգամ Գնորդից </w:t>
      </w: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lastRenderedPageBreak/>
        <w:t>ապրանքի/ների մատակարարման պատվերը  ստանալու պահից հաշված 3 աշխատանքային օրվա  ընթացքում՝ Գնորդի կողմից պատվիրված ապրանքի/ների քանակին համապատախան, ընդ որում  առաջին փուլի՝ պատվերի մատակարարման ժամկետը  20 օրացուցային օր է: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միջոցով):</w:t>
      </w:r>
    </w:p>
    <w:p w14:paraId="3706C533" w14:textId="77777777" w:rsidR="002246E3" w:rsidRPr="002246E3" w:rsidRDefault="002246E3" w:rsidP="002246E3">
      <w:pPr>
        <w:rPr>
          <w:rFonts w:ascii="GHEA Grapalat" w:hAnsi="GHEA Grapalat" w:cs="Sylfaen"/>
          <w:b/>
          <w:i/>
          <w:sz w:val="16"/>
          <w:szCs w:val="16"/>
          <w:lang w:val="pt-BR"/>
        </w:rPr>
      </w:pPr>
    </w:p>
    <w:p w14:paraId="19C80BD9" w14:textId="77777777" w:rsidR="002246E3" w:rsidRPr="002246E3" w:rsidRDefault="002246E3" w:rsidP="002246E3">
      <w:pPr>
        <w:ind w:left="709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/>
        </w:rPr>
        <w:t>**Եթե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2A7B40E6" w14:textId="77777777" w:rsidR="002246E3" w:rsidRPr="002246E3" w:rsidRDefault="002246E3" w:rsidP="002246E3">
      <w:pPr>
        <w:ind w:left="709"/>
        <w:rPr>
          <w:rFonts w:ascii="GHEA Grapalat" w:hAnsi="GHEA Grapalat" w:cs="Sylfaen"/>
          <w:b/>
          <w:i/>
          <w:sz w:val="16"/>
          <w:szCs w:val="16"/>
          <w:lang w:val="pt-BR"/>
        </w:rPr>
      </w:pPr>
    </w:p>
    <w:p w14:paraId="557592D1" w14:textId="77777777" w:rsidR="002246E3" w:rsidRPr="002246E3" w:rsidRDefault="002246E3" w:rsidP="002246E3">
      <w:pPr>
        <w:ind w:left="709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/>
        </w:rPr>
        <w:t>** *Եթե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մոդելի և արտադրողի վերաբերյալ տեղեկատվության ներկայացում, ապա հանվում են «ապրանքային նշանը,ֆիրմային անվանումը, մոդելը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1A8E3EE9" w14:textId="77777777" w:rsidR="002246E3" w:rsidRPr="002246E3" w:rsidRDefault="002246E3" w:rsidP="002246E3">
      <w:pPr>
        <w:ind w:left="709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/>
        </w:rPr>
        <w:t>Եթե պայմանագիրը կնքվում է "Գնումների մասին" ՀՀ օրենքի 15-րդ հոդվածի 6-րդ մասի հիման վրա, ապա 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14:paraId="15521438" w14:textId="77777777" w:rsidR="002246E3" w:rsidRDefault="002246E3" w:rsidP="002246E3">
      <w:pPr>
        <w:ind w:left="709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*Ռուսերեն և հայերեն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                                          </w:t>
      </w:r>
    </w:p>
    <w:p w14:paraId="2BF8EE6D" w14:textId="08DE5741" w:rsidR="002246E3" w:rsidRDefault="002246E3" w:rsidP="002246E3">
      <w:pPr>
        <w:ind w:left="709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  Դեղորայքի մատակարարման բեռնափոխադրումը մինչև ներհիվանդանոցային դեղատուն իրականացվում է մատակարարի կողմից:</w:t>
      </w:r>
    </w:p>
    <w:p w14:paraId="2936B2BC" w14:textId="77777777" w:rsidR="002246E3" w:rsidRDefault="002246E3" w:rsidP="002246E3">
      <w:pPr>
        <w:jc w:val="center"/>
        <w:rPr>
          <w:rFonts w:ascii="GHEA Grapalat" w:hAnsi="GHEA Grapalat" w:cs="Sylfaen"/>
          <w:b/>
          <w:i/>
          <w:sz w:val="16"/>
          <w:szCs w:val="16"/>
          <w:lang w:val="pt-BR"/>
        </w:rPr>
      </w:pPr>
    </w:p>
    <w:p w14:paraId="32738E0B" w14:textId="77777777" w:rsidR="002246E3" w:rsidRDefault="002246E3" w:rsidP="002246E3">
      <w:pPr>
        <w:jc w:val="center"/>
        <w:rPr>
          <w:rFonts w:ascii="GHEA Grapalat" w:hAnsi="GHEA Grapalat" w:cs="Sylfaen"/>
          <w:b/>
          <w:i/>
          <w:sz w:val="16"/>
          <w:szCs w:val="16"/>
          <w:lang w:val="pt-BR"/>
        </w:rPr>
      </w:pPr>
    </w:p>
    <w:p w14:paraId="1CE59BB8" w14:textId="07DFA12B" w:rsidR="00FF7A5B" w:rsidRPr="007E7332" w:rsidRDefault="00FF7A5B" w:rsidP="002246E3">
      <w:pPr>
        <w:jc w:val="center"/>
        <w:rPr>
          <w:rFonts w:ascii="GHEA Grapalat" w:hAnsi="GHEA Grapalat"/>
          <w:sz w:val="16"/>
          <w:szCs w:val="16"/>
          <w:lang w:val="hy-AM"/>
        </w:rPr>
      </w:pPr>
      <w:r w:rsidRPr="007E7332">
        <w:rPr>
          <w:rFonts w:ascii="GHEA Grapalat" w:hAnsi="GHEA Grapalat"/>
          <w:sz w:val="16"/>
          <w:szCs w:val="16"/>
          <w:lang w:val="hy-AM"/>
        </w:rPr>
        <w:t>ՎՃԱՐՄԱՆ ԺԱՄԱՆԱԿԱՑՈՒՅՑ*</w:t>
      </w:r>
    </w:p>
    <w:p w14:paraId="2F939997" w14:textId="77777777" w:rsidR="003556AF" w:rsidRPr="007E7332" w:rsidRDefault="001A1B77" w:rsidP="001A1B77">
      <w:pPr>
        <w:jc w:val="center"/>
        <w:rPr>
          <w:rFonts w:ascii="GHEA Grapalat" w:hAnsi="GHEA Grapalat"/>
          <w:sz w:val="16"/>
          <w:szCs w:val="16"/>
        </w:rPr>
      </w:pPr>
      <w:r w:rsidRPr="002246E3">
        <w:rPr>
          <w:rFonts w:ascii="GHEA Grapalat" w:hAnsi="GHEA Grapalat" w:cs="Sylfaen"/>
          <w:sz w:val="16"/>
          <w:szCs w:val="16"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3556AF" w:rsidRPr="007E7332">
        <w:rPr>
          <w:rFonts w:ascii="GHEA Grapalat" w:hAnsi="GHEA Grapalat" w:cs="Sylfaen"/>
          <w:sz w:val="16"/>
          <w:szCs w:val="16"/>
        </w:rPr>
        <w:t>ՀՀ</w:t>
      </w:r>
      <w:r w:rsidR="003556AF" w:rsidRPr="007E7332">
        <w:rPr>
          <w:rFonts w:ascii="GHEA Grapalat" w:hAnsi="GHEA Grapalat" w:cs="Sylfaen"/>
          <w:sz w:val="16"/>
          <w:szCs w:val="16"/>
          <w:lang w:val="es-ES"/>
        </w:rPr>
        <w:t xml:space="preserve"> </w:t>
      </w:r>
      <w:r w:rsidR="003556AF" w:rsidRPr="007E7332">
        <w:rPr>
          <w:rFonts w:ascii="GHEA Grapalat" w:hAnsi="GHEA Grapalat" w:cs="Sylfaen"/>
          <w:sz w:val="16"/>
          <w:szCs w:val="16"/>
        </w:rPr>
        <w:t>դրամ</w:t>
      </w:r>
    </w:p>
    <w:tbl>
      <w:tblPr>
        <w:tblW w:w="13609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9356"/>
      </w:tblGrid>
      <w:tr w:rsidR="006065A3" w:rsidRPr="007E7332" w14:paraId="374B11C3" w14:textId="77777777" w:rsidTr="001A1B77">
        <w:trPr>
          <w:trHeight w:val="620"/>
        </w:trPr>
        <w:tc>
          <w:tcPr>
            <w:tcW w:w="4253" w:type="dxa"/>
            <w:vAlign w:val="center"/>
          </w:tcPr>
          <w:p w14:paraId="4C781517" w14:textId="6CF51969" w:rsidR="006065A3" w:rsidRPr="007E7332" w:rsidRDefault="006065A3" w:rsidP="006065A3">
            <w:pPr>
              <w:rPr>
                <w:rFonts w:ascii="GHEA Grapalat" w:hAnsi="GHEA Grapalat"/>
                <w:sz w:val="16"/>
                <w:szCs w:val="16"/>
              </w:rPr>
            </w:pPr>
            <w:r w:rsidRPr="007E7332">
              <w:rPr>
                <w:rFonts w:ascii="GHEA Grapalat" w:hAnsi="GHEA Grapalat"/>
                <w:sz w:val="16"/>
                <w:szCs w:val="16"/>
              </w:rPr>
              <w:t>Վճարման  ժամկետը/վճարման  ժամանակացույց</w:t>
            </w:r>
          </w:p>
        </w:tc>
        <w:tc>
          <w:tcPr>
            <w:tcW w:w="9356" w:type="dxa"/>
            <w:vAlign w:val="center"/>
          </w:tcPr>
          <w:p w14:paraId="5B3C0469" w14:textId="77777777" w:rsidR="006065A3" w:rsidRPr="007E7332" w:rsidRDefault="006065A3" w:rsidP="006065A3">
            <w:pPr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7E7332">
              <w:rPr>
                <w:rFonts w:ascii="GHEA Grapalat" w:hAnsi="GHEA Grapalat" w:cs="Sylfaen"/>
                <w:sz w:val="16"/>
                <w:szCs w:val="16"/>
                <w:lang w:val="ru-RU"/>
              </w:rPr>
              <w:t>Քանի</w:t>
            </w:r>
            <w:r w:rsidRPr="007E7332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7E7332">
              <w:rPr>
                <w:rFonts w:ascii="GHEA Grapalat" w:hAnsi="GHEA Grapalat" w:cs="Sylfaen"/>
                <w:sz w:val="16"/>
                <w:szCs w:val="16"/>
                <w:lang w:val="ru-RU"/>
              </w:rPr>
              <w:t>որ</w:t>
            </w:r>
            <w:r w:rsidRPr="007E7332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7E7332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պայմանագիրը կնքվում է "Գնումների մասին" ՀՀ օրենքի 15-րդ հոդվածի 6-րդ մասի հիման վրա, </w:t>
            </w:r>
            <w:r w:rsidRPr="007E7332">
              <w:rPr>
                <w:rFonts w:ascii="GHEA Grapalat" w:hAnsi="GHEA Grapalat" w:cs="Sylfaen"/>
                <w:sz w:val="16"/>
                <w:szCs w:val="16"/>
                <w:lang w:val="ru-RU"/>
              </w:rPr>
              <w:t>ուստի</w:t>
            </w:r>
            <w:r w:rsidRPr="007E7332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սույն ժամանակացույցը լրացվում և կնքվում է ֆինանսական միջոցներ նախատեսվելու դեպքում կողմերի միջև կնքվող համաձայնագրի հետ միաժամանակ` որպես դրա անբաժանելի մաս:</w:t>
            </w:r>
          </w:p>
          <w:p w14:paraId="35CDE806" w14:textId="11DCB5ED" w:rsidR="006065A3" w:rsidRPr="007E7332" w:rsidRDefault="006065A3" w:rsidP="006065A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</w:tbl>
    <w:p w14:paraId="55F528AD" w14:textId="77777777" w:rsidR="00810DDC" w:rsidRPr="007E7332" w:rsidRDefault="00810DD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46455049" w14:textId="4BF10A6D" w:rsidR="00676B46" w:rsidRPr="00676B46" w:rsidRDefault="00676B46" w:rsidP="0011699F">
      <w:pPr>
        <w:ind w:firstLine="540"/>
        <w:jc w:val="center"/>
        <w:rPr>
          <w:rFonts w:ascii="GHEA Grapalat" w:hAnsi="GHEA Grapalat"/>
          <w:sz w:val="16"/>
          <w:szCs w:val="16"/>
          <w:lang w:val="es-ES"/>
        </w:rPr>
      </w:pPr>
    </w:p>
    <w:sectPr w:rsidR="00676B46" w:rsidRPr="00676B46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12"/>
  </w:num>
  <w:num w:numId="5">
    <w:abstractNumId w:val="17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"/>
  </w:num>
  <w:num w:numId="11">
    <w:abstractNumId w:val="4"/>
  </w:num>
  <w:num w:numId="12">
    <w:abstractNumId w:val="20"/>
  </w:num>
  <w:num w:numId="13">
    <w:abstractNumId w:val="18"/>
  </w:num>
  <w:num w:numId="14">
    <w:abstractNumId w:val="7"/>
  </w:num>
  <w:num w:numId="15">
    <w:abstractNumId w:val="19"/>
  </w:num>
  <w:num w:numId="16">
    <w:abstractNumId w:val="10"/>
  </w:num>
  <w:num w:numId="17">
    <w:abstractNumId w:val="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"/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82E"/>
    <w:rsid w:val="0000394E"/>
    <w:rsid w:val="00005878"/>
    <w:rsid w:val="000112DB"/>
    <w:rsid w:val="00022256"/>
    <w:rsid w:val="00045D4D"/>
    <w:rsid w:val="00053311"/>
    <w:rsid w:val="0006160B"/>
    <w:rsid w:val="0007660A"/>
    <w:rsid w:val="00076E61"/>
    <w:rsid w:val="00086DB3"/>
    <w:rsid w:val="0009405E"/>
    <w:rsid w:val="000A0581"/>
    <w:rsid w:val="000C1649"/>
    <w:rsid w:val="000E0881"/>
    <w:rsid w:val="0010496D"/>
    <w:rsid w:val="0011699F"/>
    <w:rsid w:val="0012076E"/>
    <w:rsid w:val="001239A7"/>
    <w:rsid w:val="0015067A"/>
    <w:rsid w:val="001679FA"/>
    <w:rsid w:val="00183506"/>
    <w:rsid w:val="00193364"/>
    <w:rsid w:val="00193D6E"/>
    <w:rsid w:val="00196267"/>
    <w:rsid w:val="001A1B77"/>
    <w:rsid w:val="001B05C7"/>
    <w:rsid w:val="001F12DC"/>
    <w:rsid w:val="001F1EBC"/>
    <w:rsid w:val="00212645"/>
    <w:rsid w:val="00217A49"/>
    <w:rsid w:val="002246E3"/>
    <w:rsid w:val="00256C62"/>
    <w:rsid w:val="00282230"/>
    <w:rsid w:val="00287F39"/>
    <w:rsid w:val="002C3AB6"/>
    <w:rsid w:val="002E6FE5"/>
    <w:rsid w:val="002F6987"/>
    <w:rsid w:val="0030443F"/>
    <w:rsid w:val="00305708"/>
    <w:rsid w:val="00321821"/>
    <w:rsid w:val="00324EEB"/>
    <w:rsid w:val="00325081"/>
    <w:rsid w:val="0034052E"/>
    <w:rsid w:val="00340920"/>
    <w:rsid w:val="00350D50"/>
    <w:rsid w:val="003556AF"/>
    <w:rsid w:val="00373CC8"/>
    <w:rsid w:val="003900C9"/>
    <w:rsid w:val="00392DEE"/>
    <w:rsid w:val="003A08C0"/>
    <w:rsid w:val="003A4630"/>
    <w:rsid w:val="003E0286"/>
    <w:rsid w:val="003E5CA2"/>
    <w:rsid w:val="003E771D"/>
    <w:rsid w:val="00406436"/>
    <w:rsid w:val="00411319"/>
    <w:rsid w:val="00417480"/>
    <w:rsid w:val="00445859"/>
    <w:rsid w:val="0044711F"/>
    <w:rsid w:val="004612D8"/>
    <w:rsid w:val="00480F9D"/>
    <w:rsid w:val="004947D4"/>
    <w:rsid w:val="004B6A5D"/>
    <w:rsid w:val="004E5E76"/>
    <w:rsid w:val="004F086F"/>
    <w:rsid w:val="00513DDE"/>
    <w:rsid w:val="0052006A"/>
    <w:rsid w:val="005301DB"/>
    <w:rsid w:val="0053509F"/>
    <w:rsid w:val="00594AAE"/>
    <w:rsid w:val="005B305C"/>
    <w:rsid w:val="006065A3"/>
    <w:rsid w:val="00620922"/>
    <w:rsid w:val="00624A58"/>
    <w:rsid w:val="006401B3"/>
    <w:rsid w:val="00676B46"/>
    <w:rsid w:val="006915CC"/>
    <w:rsid w:val="006A1542"/>
    <w:rsid w:val="006A15F8"/>
    <w:rsid w:val="006A24D0"/>
    <w:rsid w:val="006A68B5"/>
    <w:rsid w:val="006C2352"/>
    <w:rsid w:val="006C396A"/>
    <w:rsid w:val="006D3305"/>
    <w:rsid w:val="006E79BD"/>
    <w:rsid w:val="006F0DD9"/>
    <w:rsid w:val="007002A1"/>
    <w:rsid w:val="00706095"/>
    <w:rsid w:val="0072036D"/>
    <w:rsid w:val="00722B4B"/>
    <w:rsid w:val="00730755"/>
    <w:rsid w:val="00795A0D"/>
    <w:rsid w:val="007E1F6F"/>
    <w:rsid w:val="007E653C"/>
    <w:rsid w:val="007E7332"/>
    <w:rsid w:val="007F11CA"/>
    <w:rsid w:val="007F5014"/>
    <w:rsid w:val="0080663E"/>
    <w:rsid w:val="00810DDC"/>
    <w:rsid w:val="008352B5"/>
    <w:rsid w:val="00857EF4"/>
    <w:rsid w:val="00876A0D"/>
    <w:rsid w:val="00882D0D"/>
    <w:rsid w:val="0089034E"/>
    <w:rsid w:val="00890E80"/>
    <w:rsid w:val="008A283D"/>
    <w:rsid w:val="008C0AFE"/>
    <w:rsid w:val="008C201D"/>
    <w:rsid w:val="008E37F5"/>
    <w:rsid w:val="00904D5C"/>
    <w:rsid w:val="00911C86"/>
    <w:rsid w:val="009467B9"/>
    <w:rsid w:val="009510D4"/>
    <w:rsid w:val="00960C96"/>
    <w:rsid w:val="009636C7"/>
    <w:rsid w:val="00970C0D"/>
    <w:rsid w:val="00992441"/>
    <w:rsid w:val="009B1F4C"/>
    <w:rsid w:val="009B507A"/>
    <w:rsid w:val="009B6AA0"/>
    <w:rsid w:val="009C4CD6"/>
    <w:rsid w:val="009C54ED"/>
    <w:rsid w:val="009E4C8B"/>
    <w:rsid w:val="00A13B73"/>
    <w:rsid w:val="00A162A0"/>
    <w:rsid w:val="00A2214E"/>
    <w:rsid w:val="00A310D2"/>
    <w:rsid w:val="00A51C50"/>
    <w:rsid w:val="00A613A4"/>
    <w:rsid w:val="00A771C3"/>
    <w:rsid w:val="00AB41D5"/>
    <w:rsid w:val="00AB6BB8"/>
    <w:rsid w:val="00AC5FF8"/>
    <w:rsid w:val="00AC78B3"/>
    <w:rsid w:val="00AF429D"/>
    <w:rsid w:val="00AF57C3"/>
    <w:rsid w:val="00B0290E"/>
    <w:rsid w:val="00B333C8"/>
    <w:rsid w:val="00B44F24"/>
    <w:rsid w:val="00B62FCF"/>
    <w:rsid w:val="00B71601"/>
    <w:rsid w:val="00B7609C"/>
    <w:rsid w:val="00B77BAB"/>
    <w:rsid w:val="00BA5CD7"/>
    <w:rsid w:val="00BF1A8B"/>
    <w:rsid w:val="00BF693C"/>
    <w:rsid w:val="00C06A35"/>
    <w:rsid w:val="00C2170D"/>
    <w:rsid w:val="00C34433"/>
    <w:rsid w:val="00C460E6"/>
    <w:rsid w:val="00C63278"/>
    <w:rsid w:val="00C86BB8"/>
    <w:rsid w:val="00C97438"/>
    <w:rsid w:val="00CD7597"/>
    <w:rsid w:val="00CD7871"/>
    <w:rsid w:val="00CE1044"/>
    <w:rsid w:val="00D40E10"/>
    <w:rsid w:val="00D43CBD"/>
    <w:rsid w:val="00D46AA9"/>
    <w:rsid w:val="00DB15A3"/>
    <w:rsid w:val="00E02B2F"/>
    <w:rsid w:val="00E05EE5"/>
    <w:rsid w:val="00E23FF7"/>
    <w:rsid w:val="00E24AD3"/>
    <w:rsid w:val="00E255F4"/>
    <w:rsid w:val="00E33EA3"/>
    <w:rsid w:val="00E54D95"/>
    <w:rsid w:val="00E54DDB"/>
    <w:rsid w:val="00E60B7F"/>
    <w:rsid w:val="00E6241D"/>
    <w:rsid w:val="00E6357F"/>
    <w:rsid w:val="00E64908"/>
    <w:rsid w:val="00E654F8"/>
    <w:rsid w:val="00E748A5"/>
    <w:rsid w:val="00E85E2D"/>
    <w:rsid w:val="00E91CD3"/>
    <w:rsid w:val="00E92886"/>
    <w:rsid w:val="00ED6307"/>
    <w:rsid w:val="00F14706"/>
    <w:rsid w:val="00F1659F"/>
    <w:rsid w:val="00F34CFA"/>
    <w:rsid w:val="00F420B0"/>
    <w:rsid w:val="00F468F0"/>
    <w:rsid w:val="00F531E8"/>
    <w:rsid w:val="00FB4B0E"/>
    <w:rsid w:val="00FB5937"/>
    <w:rsid w:val="00FB6229"/>
    <w:rsid w:val="00FB6869"/>
    <w:rsid w:val="00FC4599"/>
    <w:rsid w:val="00FD20F0"/>
    <w:rsid w:val="00FD5093"/>
    <w:rsid w:val="00FE0A17"/>
    <w:rsid w:val="00FE37D4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3F27"/>
  <w15:docId w15:val="{1D4F8A7D-5755-4A0D-87C7-F2A8E23F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6C3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5C118-65DB-4A8F-A36E-8B9182BB7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19</Pages>
  <Words>6993</Words>
  <Characters>39861</Characters>
  <Application>Microsoft Office Word</Application>
  <DocSecurity>0</DocSecurity>
  <Lines>332</Lines>
  <Paragraphs>93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155</cp:revision>
  <cp:lastPrinted>2020-08-06T06:58:00Z</cp:lastPrinted>
  <dcterms:created xsi:type="dcterms:W3CDTF">2018-10-01T10:12:00Z</dcterms:created>
  <dcterms:modified xsi:type="dcterms:W3CDTF">2024-12-06T15:09:00Z</dcterms:modified>
</cp:coreProperties>
</file>