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էսմոլոլ (էսմոլոլի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նիկլոսամիդ p02da01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էսմոլոլ (էսմոլոլի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նիկլոսամիդ p02da01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