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62"/>
        <w:gridCol w:w="1143"/>
        <w:gridCol w:w="1681"/>
        <w:gridCol w:w="761"/>
        <w:gridCol w:w="2641"/>
        <w:gridCol w:w="709"/>
        <w:gridCol w:w="1134"/>
        <w:gridCol w:w="307"/>
        <w:gridCol w:w="349"/>
        <w:gridCol w:w="442"/>
        <w:gridCol w:w="319"/>
        <w:gridCol w:w="158"/>
        <w:gridCol w:w="225"/>
        <w:gridCol w:w="893"/>
        <w:gridCol w:w="60"/>
        <w:gridCol w:w="932"/>
        <w:gridCol w:w="298"/>
        <w:gridCol w:w="1092"/>
        <w:gridCol w:w="311"/>
        <w:gridCol w:w="665"/>
        <w:gridCol w:w="349"/>
      </w:tblGrid>
      <w:tr w:rsidR="003D4508" w:rsidRPr="003D4508" w14:paraId="7D9E5FAF" w14:textId="77777777" w:rsidTr="003D4508">
        <w:trPr>
          <w:trHeight w:val="315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92F32" w14:textId="77777777" w:rsidR="003D4508" w:rsidRPr="003D4508" w:rsidRDefault="003D4508" w:rsidP="003D450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46AED" w14:textId="77777777" w:rsidR="003D4508" w:rsidRPr="003D4508" w:rsidRDefault="003D4508" w:rsidP="003D450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2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6F72A" w14:textId="77777777" w:rsidR="003D4508" w:rsidRPr="003D4508" w:rsidRDefault="003D4508" w:rsidP="003D450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47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24E3C6" w14:textId="77777777" w:rsidR="003D4508" w:rsidRPr="003D4508" w:rsidRDefault="003D4508" w:rsidP="003D450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D4508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2CA6B" w14:textId="77777777" w:rsidR="003D4508" w:rsidRPr="003D4508" w:rsidRDefault="003D4508" w:rsidP="003D450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5C3A26" w14:textId="77777777" w:rsidR="003D4508" w:rsidRPr="003D4508" w:rsidRDefault="003D4508" w:rsidP="003D450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 w:rsidRPr="003D4508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F7E06" w14:textId="77777777" w:rsidR="003D4508" w:rsidRPr="003D4508" w:rsidRDefault="003D4508" w:rsidP="003D450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28B31" w14:textId="77777777" w:rsidR="003D4508" w:rsidRPr="003D4508" w:rsidRDefault="003D4508" w:rsidP="003D450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29690" w14:textId="77777777" w:rsidR="003D4508" w:rsidRPr="003D4508" w:rsidRDefault="003D4508" w:rsidP="003D450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70241" w14:textId="77777777" w:rsidR="003D4508" w:rsidRPr="003D4508" w:rsidRDefault="003D4508" w:rsidP="003D450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D4508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</w:tr>
      <w:tr w:rsidR="003D4508" w:rsidRPr="003D4508" w14:paraId="03695D45" w14:textId="77777777" w:rsidTr="003D4508">
        <w:trPr>
          <w:gridAfter w:val="2"/>
          <w:wAfter w:w="1014" w:type="dxa"/>
          <w:trHeight w:val="286"/>
        </w:trPr>
        <w:tc>
          <w:tcPr>
            <w:tcW w:w="1431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C9C851" w14:textId="77777777" w:rsidR="003D4508" w:rsidRDefault="003D4508" w:rsidP="003D450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Տեխնիկական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բնութագիր-գնման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  <w:t>ժամանակացույց</w:t>
            </w:r>
            <w:proofErr w:type="spellEnd"/>
          </w:p>
          <w:p w14:paraId="3B169C20" w14:textId="77777777" w:rsidR="00CF19F1" w:rsidRPr="00CF19F1" w:rsidRDefault="00CF19F1" w:rsidP="003D450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</w:pPr>
          </w:p>
          <w:p w14:paraId="06CD0C9B" w14:textId="77777777" w:rsidR="00DB73C3" w:rsidRPr="00DB73C3" w:rsidRDefault="00DB73C3" w:rsidP="003D450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4508" w:rsidRPr="003D4508" w14:paraId="575D531C" w14:textId="77777777" w:rsidTr="003D4508">
        <w:trPr>
          <w:gridAfter w:val="2"/>
          <w:wAfter w:w="1014" w:type="dxa"/>
          <w:trHeight w:val="286"/>
        </w:trPr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D410" w14:textId="77777777" w:rsidR="003D4508" w:rsidRPr="003D4508" w:rsidRDefault="003D4508" w:rsidP="003D450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Հրա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br/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վերով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նախա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br/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տեսված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չափա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br/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բաժնի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36C43" w14:textId="77777777" w:rsidR="003D4508" w:rsidRPr="003D4508" w:rsidRDefault="003D4508" w:rsidP="003D450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Գնումների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պլանով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br/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նախա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br/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տեսված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միջանց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br/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իկ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ծածկա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br/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գիրը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ըստ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 xml:space="preserve"> ԳՄԱ </w:t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դասա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br/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կարգման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 xml:space="preserve"> (CPV)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2952" w14:textId="77777777" w:rsidR="003D4508" w:rsidRPr="003D4508" w:rsidRDefault="003D4508" w:rsidP="003D450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Անվանումը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ապրանքային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նշանը</w:t>
            </w:r>
            <w:proofErr w:type="spellEnd"/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069A" w14:textId="77777777" w:rsidR="003D4508" w:rsidRPr="003D4508" w:rsidRDefault="003D4508" w:rsidP="003D450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Տեխնիկական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3DA6" w14:textId="77777777" w:rsidR="003D4508" w:rsidRPr="003D4508" w:rsidRDefault="003D4508" w:rsidP="003D450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Չափ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br/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ման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միա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br/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վորը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0550" w14:textId="77777777" w:rsidR="003D4508" w:rsidRPr="003D4508" w:rsidRDefault="003D4508" w:rsidP="003D450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Միավոր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գինը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 xml:space="preserve">/ՀՀ </w:t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4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9936" w14:textId="77777777" w:rsidR="003D4508" w:rsidRPr="003D4508" w:rsidRDefault="003D4508" w:rsidP="003D450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Ընդհանուր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գումարը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br/>
              <w:t xml:space="preserve">/ՀՀ </w:t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B3F0" w14:textId="77777777" w:rsidR="003D4508" w:rsidRPr="003D4508" w:rsidRDefault="003D4508" w:rsidP="003D450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Ընդհա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br/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նուր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D9D2" w14:textId="77777777" w:rsidR="003D4508" w:rsidRPr="003D4508" w:rsidRDefault="003D4508" w:rsidP="003D450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3D4508" w:rsidRPr="003D4508" w14:paraId="50CBC585" w14:textId="77777777" w:rsidTr="003D4508">
        <w:trPr>
          <w:gridAfter w:val="2"/>
          <w:wAfter w:w="1014" w:type="dxa"/>
          <w:trHeight w:val="2349"/>
        </w:trPr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A42E6" w14:textId="77777777" w:rsidR="003D4508" w:rsidRPr="003D4508" w:rsidRDefault="003D4508" w:rsidP="003D450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53058" w14:textId="77777777" w:rsidR="003D4508" w:rsidRPr="003D4508" w:rsidRDefault="003D4508" w:rsidP="003D450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C820E" w14:textId="77777777" w:rsidR="003D4508" w:rsidRPr="003D4508" w:rsidRDefault="003D4508" w:rsidP="003D450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5FDA5" w14:textId="77777777" w:rsidR="003D4508" w:rsidRPr="003D4508" w:rsidRDefault="003D4508" w:rsidP="003D450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08360" w14:textId="77777777" w:rsidR="003D4508" w:rsidRPr="003D4508" w:rsidRDefault="003D4508" w:rsidP="003D450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CAF2" w14:textId="77777777" w:rsidR="003D4508" w:rsidRPr="003D4508" w:rsidRDefault="003D4508" w:rsidP="003D450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29449" w14:textId="77777777" w:rsidR="003D4508" w:rsidRPr="003D4508" w:rsidRDefault="003D4508" w:rsidP="003D450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F7D5B" w14:textId="77777777" w:rsidR="003D4508" w:rsidRPr="003D4508" w:rsidRDefault="003D4508" w:rsidP="003D450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AE73" w14:textId="77777777" w:rsidR="003D4508" w:rsidRPr="003D4508" w:rsidRDefault="003D4508" w:rsidP="003D450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959EE" w14:textId="77777777" w:rsidR="003D4508" w:rsidRPr="003D4508" w:rsidRDefault="003D4508" w:rsidP="003D450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Ենթակա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քանակը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br/>
              <w:t xml:space="preserve">և </w:t>
            </w:r>
            <w:proofErr w:type="spellStart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ժամկետը</w:t>
            </w:r>
            <w:proofErr w:type="spellEnd"/>
            <w:r w:rsidRPr="003D4508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DA4790" w:rsidRPr="003D4508" w14:paraId="012E1540" w14:textId="77777777" w:rsidTr="003D4508">
        <w:trPr>
          <w:gridAfter w:val="2"/>
          <w:wAfter w:w="1014" w:type="dxa"/>
          <w:trHeight w:val="2967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552CA" w14:textId="77777777" w:rsidR="00DA4790" w:rsidRPr="003D4508" w:rsidRDefault="00352F55" w:rsidP="00352F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5D032" w14:textId="77777777" w:rsidR="007808CC" w:rsidRDefault="007808CC" w:rsidP="00FE3E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</w:p>
          <w:p w14:paraId="7BB0EC92" w14:textId="3E4723C2" w:rsidR="00DA4790" w:rsidRPr="0006302F" w:rsidRDefault="00DA4790" w:rsidP="00FE3E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3D4508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22851500</w:t>
            </w:r>
            <w:r w:rsidR="0006302F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/</w:t>
            </w:r>
            <w:r w:rsidR="00CD3C4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</w:t>
            </w:r>
          </w:p>
          <w:p w14:paraId="4D709825" w14:textId="77777777" w:rsidR="00693491" w:rsidRPr="00693491" w:rsidRDefault="00693491" w:rsidP="00FE3E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9AE10" w14:textId="77777777" w:rsidR="00DA4790" w:rsidRPr="003D4508" w:rsidRDefault="00DA4790" w:rsidP="00FE3E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Կաշվեպանակ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787DD" w14:textId="77777777" w:rsidR="00AD1675" w:rsidRDefault="00AD1675" w:rsidP="007E260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14:paraId="6453DA10" w14:textId="77777777" w:rsidR="00DA4790" w:rsidRDefault="007E260E" w:rsidP="007E260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ՀՀ </w:t>
            </w:r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ՆԳՆ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ոստիկանության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r w:rsidR="00CF19F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վկայականի </w:t>
            </w:r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>կ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աշվե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պատյան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>ը ե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րկկողմանի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ծալվող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 է</w:t>
            </w:r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չափսը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փակված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վիճակում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երկարությունը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10,2սմ,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լայնքը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7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սմ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Ունի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արտաքին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ներքին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տեսք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Արտաքին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տեսք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պատրաստված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բարձրորակ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բնական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սև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կաշվից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ներսում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դրված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պլաստիկ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պաշտպանիչ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շերտ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Ներսից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կաշվեպատ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բարձր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որակի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սև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կաշի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),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շրջանակի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մեջ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տեղադրված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թափանցիկ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շերտ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(ПВХ),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վկայականի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պլաստկ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քարտը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տեղադրելու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Կաշվե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պատյանի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դիմերեսին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առկա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լազերային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փորվածք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որի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միջնամասում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գտնվում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է 1սմ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լայնությամբ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ճեղքվածք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՝ ՀՀ </w:t>
            </w:r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ՆԳՆ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ոստիկանության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կրծքանշանն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ամրացնելու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Կրծքանշանի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ամրացման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ներսում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նույնպես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տեղադրված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պլաստիկ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շերտ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Արտաքին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ներքին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շերտերը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միացված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սոսնձով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եզրակարերով</w:t>
            </w:r>
            <w:proofErr w:type="spellEnd"/>
            <w:r w:rsidR="00DA4790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:</w:t>
            </w:r>
          </w:p>
          <w:p w14:paraId="7FE17B2A" w14:textId="77777777" w:rsidR="00AD1675" w:rsidRPr="00CF19F1" w:rsidRDefault="00AD1675" w:rsidP="007E260E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EF4EB" w14:textId="77777777" w:rsidR="00DA4790" w:rsidRPr="00352F55" w:rsidRDefault="00DA4790" w:rsidP="00FE3E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18"/>
              </w:rPr>
            </w:pPr>
            <w:proofErr w:type="spellStart"/>
            <w:r w:rsidRPr="00352F55">
              <w:rPr>
                <w:rFonts w:ascii="GHEA Grapalat" w:eastAsia="Times New Roman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69C2E" w14:textId="11951FD2" w:rsidR="00DA4790" w:rsidRPr="003D4508" w:rsidRDefault="00DA4790" w:rsidP="002570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</w:t>
            </w:r>
            <w:r w:rsidR="0025704E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E2957D" w14:textId="74C7D2FD" w:rsidR="00DA4790" w:rsidRPr="003D4508" w:rsidRDefault="0025704E" w:rsidP="002570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</w:t>
            </w:r>
            <w:r w:rsidR="00DA4790"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,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250</w:t>
            </w:r>
            <w:r w:rsidR="00DA4790"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D8ACB" w14:textId="44A24D35" w:rsidR="00DA4790" w:rsidRPr="00352F55" w:rsidRDefault="0025704E" w:rsidP="002570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  <w:r w:rsidR="00DA4790" w:rsidRPr="00352F5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251EE" w14:textId="77777777" w:rsidR="00DA4790" w:rsidRPr="003D4508" w:rsidRDefault="00DA4790" w:rsidP="00FE3E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Նալբանդյան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130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DFC8B" w14:textId="0796C1C4" w:rsidR="00DA4790" w:rsidRPr="003D4508" w:rsidRDefault="00510FA1" w:rsidP="009334C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Պայմանագիրն</w:t>
            </w:r>
            <w:r w:rsidR="00DA4790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DA4790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ուժի</w:t>
            </w:r>
            <w:proofErr w:type="spellEnd"/>
            <w:r w:rsidR="00DA4790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DA4790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մեջ</w:t>
            </w:r>
            <w:proofErr w:type="spellEnd"/>
            <w:r w:rsidR="00DA4790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DA4790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մտնելուց</w:t>
            </w:r>
            <w:proofErr w:type="spellEnd"/>
            <w:r w:rsidR="00DA4790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DA4790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հետ</w:t>
            </w:r>
            <w:proofErr w:type="spellEnd"/>
            <w:r w:rsidR="00BA03D9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ո</w:t>
            </w:r>
            <w:r w:rsidR="00DA4790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r w:rsidR="00916706" w:rsidRPr="0091670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10</w:t>
            </w:r>
            <w:r w:rsidR="00DA4790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00 </w:t>
            </w:r>
            <w:proofErr w:type="spellStart"/>
            <w:r w:rsidR="00DA4790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հատը</w:t>
            </w:r>
            <w:proofErr w:type="spellEnd"/>
            <w:r w:rsidR="00DA4790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r w:rsidR="009334C8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6</w:t>
            </w:r>
            <w:r w:rsidR="00DA4790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0 </w:t>
            </w:r>
            <w:proofErr w:type="spellStart"/>
            <w:r w:rsidR="00DA4790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օրվա</w:t>
            </w:r>
            <w:proofErr w:type="spellEnd"/>
            <w:r w:rsidR="00DA4790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DA4790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ընթացքում</w:t>
            </w:r>
            <w:proofErr w:type="spellEnd"/>
            <w:r w:rsidR="00DA4790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r w:rsidR="00EC5FE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2</w:t>
            </w:r>
            <w:r w:rsidR="001E000A" w:rsidRPr="0091670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00</w:t>
            </w:r>
            <w:r w:rsidR="001E000A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0</w:t>
            </w:r>
            <w:r w:rsidR="00DA4790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DA4790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հատը</w:t>
            </w:r>
            <w:proofErr w:type="spellEnd"/>
            <w:r w:rsidR="00DA4790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 </w:t>
            </w:r>
            <w:r w:rsidR="009334C8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9</w:t>
            </w:r>
            <w:r w:rsidR="001E000A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0</w:t>
            </w:r>
            <w:r w:rsidR="001E000A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DA4790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օրվա</w:t>
            </w:r>
            <w:proofErr w:type="spellEnd"/>
            <w:r w:rsidR="00DA4790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="00DA4790"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ընթացքում</w:t>
            </w:r>
            <w:proofErr w:type="spellEnd"/>
          </w:p>
        </w:tc>
      </w:tr>
      <w:tr w:rsidR="00510FA1" w:rsidRPr="003D4508" w14:paraId="70CE43DE" w14:textId="77777777" w:rsidTr="00DA4790">
        <w:trPr>
          <w:gridAfter w:val="2"/>
          <w:wAfter w:w="1014" w:type="dxa"/>
          <w:trHeight w:val="2048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1E6EE" w14:textId="77777777" w:rsidR="00510FA1" w:rsidRPr="003D4508" w:rsidRDefault="00352F55" w:rsidP="00352F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51885" w14:textId="0EFC8D00" w:rsidR="00510FA1" w:rsidRPr="0006302F" w:rsidRDefault="00510FA1" w:rsidP="00CD3C4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3D4508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22851500</w:t>
            </w:r>
            <w:r w:rsidR="0006302F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/</w:t>
            </w:r>
            <w:r w:rsidR="00CD3C4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8660" w14:textId="77777777" w:rsidR="00510FA1" w:rsidRPr="003D4508" w:rsidRDefault="00510FA1" w:rsidP="003D450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Կաշվեպանակ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1E578" w14:textId="77777777" w:rsidR="00AD1675" w:rsidRDefault="00AD1675" w:rsidP="00DB73C3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14:paraId="483F137A" w14:textId="77777777" w:rsidR="00BA03D9" w:rsidRDefault="007E260E" w:rsidP="00DB73C3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ՀՀ </w:t>
            </w:r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ՆԳՆ փրկարար ծառայության </w:t>
            </w:r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r w:rsidR="00CF19F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վկայականի </w:t>
            </w:r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>կ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աշվե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պատյան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>ը ե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րկկողմանի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ծալվող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 է</w:t>
            </w:r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չափսը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փակված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վիճակում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երկարությունը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10,2սմ,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լայնքը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7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սմ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Ունի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արտաքին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ներքին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տեսք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Արտաքին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տեսք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պատրաստված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բարձրորակ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բնական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սև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կաշվից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ներսում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դրված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պլաստիկ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պաշտպանիչ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շերտ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Ներսից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կաշվեպատ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բարձր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որակի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սև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կաշի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),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շրջանակի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մեջ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տեղադրված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թափանցիկ</w:t>
            </w:r>
            <w:proofErr w:type="spellEnd"/>
            <w:r w:rsidR="00510FA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</w:p>
          <w:p w14:paraId="6D04D0AC" w14:textId="77777777" w:rsidR="00BA03D9" w:rsidRDefault="00BA03D9" w:rsidP="00DB73C3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14:paraId="0C357AF0" w14:textId="77777777" w:rsidR="00BA03D9" w:rsidRDefault="00BA03D9" w:rsidP="00DB73C3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14:paraId="4ECD0934" w14:textId="6CC63D95" w:rsidR="00510FA1" w:rsidRPr="00E646D1" w:rsidRDefault="00510FA1" w:rsidP="00DB73C3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շերտ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(ПВХ),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վկայականի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պլաստկ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քարտը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տեղադրելու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Կաշվե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պատյանի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դիմերեսին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E260E" w:rsidRPr="00CF19F1">
              <w:rPr>
                <w:rFonts w:ascii="GHEA Grapalat" w:eastAsia="Times New Roman" w:hAnsi="GHEA Grapalat" w:cs="Calibri"/>
                <w:sz w:val="16"/>
                <w:szCs w:val="16"/>
              </w:rPr>
              <w:t>դաջված</w:t>
            </w:r>
            <w:proofErr w:type="spellEnd"/>
            <w:r w:rsidR="007E260E" w:rsidRPr="00CF19F1">
              <w:rPr>
                <w:rFonts w:ascii="GHEA Grapalat" w:eastAsia="Times New Roman" w:hAnsi="GHEA Grapalat" w:cs="Calibri"/>
                <w:sz w:val="16"/>
                <w:szCs w:val="16"/>
              </w:rPr>
              <w:t xml:space="preserve"> է</w:t>
            </w:r>
            <w:r w:rsidR="007E260E" w:rsidRPr="00CF19F1"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  <w:t xml:space="preserve"> ՀՀ զինանշանը</w:t>
            </w:r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</w:t>
            </w:r>
            <w:r w:rsidR="007E260E" w:rsidRPr="00CF19F1">
              <w:rPr>
                <w:rFonts w:ascii="GHEA Grapalat" w:hAnsi="GHEA Grapalat"/>
                <w:sz w:val="16"/>
                <w:szCs w:val="16"/>
                <w:lang w:val="hy-AM"/>
              </w:rPr>
              <w:t xml:space="preserve">իսկ ավելի ներքև՝ </w:t>
            </w:r>
            <w:proofErr w:type="spellStart"/>
            <w:r w:rsidR="007E260E" w:rsidRPr="00CF19F1">
              <w:rPr>
                <w:rFonts w:ascii="GHEA Grapalat" w:eastAsia="Times New Roman" w:hAnsi="GHEA Grapalat" w:cs="Calibri"/>
                <w:sz w:val="16"/>
                <w:szCs w:val="16"/>
              </w:rPr>
              <w:t>դաջված</w:t>
            </w:r>
            <w:proofErr w:type="spellEnd"/>
            <w:r w:rsidR="007E260E" w:rsidRPr="00CF19F1"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  <w:t xml:space="preserve"> է ՀՀ ՆԳՆ ՓՐԿԱՐԱՐ ԾԱՌԱՅՈՒԹՅՈՒՆ բառերը</w:t>
            </w:r>
            <w:r w:rsidR="007E260E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:</w:t>
            </w:r>
            <w:r w:rsidR="007E260E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Արտաքին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ներքին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շերտերը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միացված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սոսնձով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եզրակարերով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6FD36" w14:textId="77777777" w:rsidR="00510FA1" w:rsidRPr="00352F55" w:rsidRDefault="00510FA1" w:rsidP="004B7D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18"/>
              </w:rPr>
            </w:pPr>
            <w:proofErr w:type="spellStart"/>
            <w:r w:rsidRPr="00352F55">
              <w:rPr>
                <w:rFonts w:ascii="GHEA Grapalat" w:eastAsia="Times New Roman" w:hAnsi="GHEA Grapalat" w:cs="Calibri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8CDAFA" w14:textId="737D37FC" w:rsidR="00510FA1" w:rsidRPr="003D4508" w:rsidRDefault="0025704E" w:rsidP="004B7D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B9AB46" w14:textId="6A7816EE" w:rsidR="00510FA1" w:rsidRPr="003D4508" w:rsidRDefault="0025704E" w:rsidP="002570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</w:t>
            </w:r>
            <w:r w:rsidR="00CF19F1"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,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750</w:t>
            </w:r>
            <w:r w:rsidR="00CF19F1"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C590C" w14:textId="31C275FC" w:rsidR="00510FA1" w:rsidRPr="00352F55" w:rsidRDefault="0025704E" w:rsidP="002570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  <w:r w:rsidR="00510FA1" w:rsidRPr="00352F5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0F92C" w14:textId="77777777" w:rsidR="00510FA1" w:rsidRPr="003D4508" w:rsidRDefault="00510FA1" w:rsidP="004B7D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Նալբանդյան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130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408B0" w14:textId="32718749" w:rsidR="00510FA1" w:rsidRPr="003D4508" w:rsidRDefault="00510FA1" w:rsidP="009334C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Պայմանագիրն</w:t>
            </w:r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ուժի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մեջ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մտնելուց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հետ</w:t>
            </w:r>
            <w:proofErr w:type="spellEnd"/>
            <w:r w:rsidR="00BA03D9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ո</w:t>
            </w:r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r w:rsidR="00EC5FE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5</w:t>
            </w:r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00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հատը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r w:rsidR="009334C8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6</w:t>
            </w:r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0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օրվա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ընթացքում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r w:rsidR="00EC5FE1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5</w:t>
            </w:r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00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հատը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r w:rsidR="009334C8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9</w:t>
            </w:r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0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օրվա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ընթացքում</w:t>
            </w:r>
            <w:proofErr w:type="spellEnd"/>
          </w:p>
        </w:tc>
      </w:tr>
      <w:tr w:rsidR="007E260E" w:rsidRPr="003D4508" w14:paraId="337B0A0A" w14:textId="77777777" w:rsidTr="00DA4790">
        <w:trPr>
          <w:gridAfter w:val="2"/>
          <w:wAfter w:w="1014" w:type="dxa"/>
          <w:trHeight w:val="2048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E8646" w14:textId="77777777" w:rsidR="007E260E" w:rsidRDefault="00352F55" w:rsidP="00352F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1F131" w14:textId="3346335D" w:rsidR="007E260E" w:rsidRPr="0006302F" w:rsidRDefault="007E260E" w:rsidP="00CD3C4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3D4508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22851500</w:t>
            </w:r>
            <w:r w:rsidR="0006302F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/</w:t>
            </w:r>
            <w:r w:rsidR="00CD3C4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E9C65" w14:textId="77777777" w:rsidR="007E260E" w:rsidRPr="003D4508" w:rsidRDefault="007E260E" w:rsidP="004B7D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Կաշվեպանակ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2C65B" w14:textId="77777777" w:rsidR="00AD1675" w:rsidRDefault="00AD1675" w:rsidP="00CF19F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  <w:p w14:paraId="679047AE" w14:textId="77777777" w:rsidR="007E260E" w:rsidRDefault="007E260E" w:rsidP="00CF19F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ՀՀ </w:t>
            </w:r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ՆԳՆ </w:t>
            </w:r>
            <w:r w:rsidR="00CF19F1" w:rsidRPr="00CF19F1">
              <w:rPr>
                <w:rFonts w:ascii="GHEA Grapalat" w:hAnsi="GHEA Grapalat"/>
                <w:sz w:val="16"/>
                <w:szCs w:val="16"/>
                <w:lang w:val="hy-AM"/>
              </w:rPr>
              <w:t>քաղաքացիական ծառայողի</w:t>
            </w:r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r w:rsidR="00CF19F1"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վկայականի </w:t>
            </w:r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>կ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աշվե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պատյան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>ը ե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րկկողմանի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ծալվող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 է</w:t>
            </w:r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չափսը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փակված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վիճակում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երկարությունը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10,2սմ,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լայնքը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7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սմ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Ունի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արտաքին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ներքին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տեսք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Արտաքին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տեսք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պատրաստված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բարձրորակ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բնական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սև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կաշվից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ներսում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դրված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պլաստիկ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պաշտպանիչ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շերտ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Ներսից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կաշվեպատ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բարձր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որակի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սև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կաշի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),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շրջանակի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մեջ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տեղադրված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թափանցիկ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շերտ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(ПВХ),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վկայականի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պլաստկ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քարտը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տեղադրելու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Կաշվե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պատյանի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դիմերեսին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>դաջված</w:t>
            </w:r>
            <w:proofErr w:type="spellEnd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 xml:space="preserve"> է</w:t>
            </w:r>
            <w:r w:rsidRPr="00CF19F1"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  <w:t xml:space="preserve"> ՀՀ զինանշանը</w:t>
            </w:r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 </w:t>
            </w:r>
            <w:r w:rsidRPr="00CF19F1">
              <w:rPr>
                <w:rFonts w:ascii="GHEA Grapalat" w:hAnsi="GHEA Grapalat"/>
                <w:sz w:val="16"/>
                <w:szCs w:val="16"/>
                <w:lang w:val="hy-AM"/>
              </w:rPr>
              <w:t xml:space="preserve">իսկ ավելի ներքև՝ </w:t>
            </w:r>
            <w:proofErr w:type="spellStart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>դաջված</w:t>
            </w:r>
            <w:proofErr w:type="spellEnd"/>
            <w:r w:rsidRPr="00CF19F1"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  <w:t xml:space="preserve"> է ՀՀ ՆԳՆ բառերը</w:t>
            </w:r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:</w:t>
            </w:r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Արտաքին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ներքին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շերտերը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միացված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են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սոսնձով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եզրակարերով</w:t>
            </w:r>
            <w:proofErr w:type="spellEnd"/>
            <w:r w:rsidRPr="00CF19F1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:</w:t>
            </w:r>
          </w:p>
          <w:p w14:paraId="251AC803" w14:textId="77777777" w:rsidR="00AD1675" w:rsidRPr="00CF19F1" w:rsidRDefault="00AD1675" w:rsidP="00CF19F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7E0DA" w14:textId="77777777" w:rsidR="007E260E" w:rsidRPr="00352F55" w:rsidRDefault="007E260E" w:rsidP="004B7D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18"/>
              </w:rPr>
            </w:pPr>
            <w:proofErr w:type="spellStart"/>
            <w:r w:rsidRPr="00352F55">
              <w:rPr>
                <w:rFonts w:ascii="GHEA Grapalat" w:eastAsia="Times New Roman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9C2CC" w14:textId="2DDF18D8" w:rsidR="007E260E" w:rsidRPr="003D4508" w:rsidRDefault="0025704E" w:rsidP="004B7D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2B70A" w14:textId="07CF8784" w:rsidR="007E260E" w:rsidRPr="003D4508" w:rsidRDefault="0025704E" w:rsidP="00CF19F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1</w:t>
            </w:r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,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750</w:t>
            </w:r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4FDE8" w14:textId="6CE42D3F" w:rsidR="007E260E" w:rsidRPr="00352F55" w:rsidRDefault="0025704E" w:rsidP="0025704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  <w:r w:rsidR="007E260E" w:rsidRPr="00352F55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D901C" w14:textId="77777777" w:rsidR="007E260E" w:rsidRPr="003D4508" w:rsidRDefault="007E260E" w:rsidP="004B7D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Նալբանդյան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130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E727D" w14:textId="26C2FFB4" w:rsidR="007E260E" w:rsidRPr="003D4508" w:rsidRDefault="009334C8" w:rsidP="00EC5FE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Պայմանագիրն</w:t>
            </w:r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ուժի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մեջ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մտնելուց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հետ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ո</w:t>
            </w:r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5</w:t>
            </w:r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00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հատը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6</w:t>
            </w:r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0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օրվա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ընթացքում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5</w:t>
            </w:r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00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հատը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9</w:t>
            </w:r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0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օրվա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ընթացքում</w:t>
            </w:r>
            <w:proofErr w:type="spellEnd"/>
          </w:p>
        </w:tc>
      </w:tr>
      <w:tr w:rsidR="00275C0F" w:rsidRPr="003D4508" w14:paraId="1669D67C" w14:textId="77777777" w:rsidTr="00DA4790">
        <w:trPr>
          <w:gridAfter w:val="2"/>
          <w:wAfter w:w="1014" w:type="dxa"/>
          <w:trHeight w:val="2048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3BDDA" w14:textId="75561AD3" w:rsidR="00275C0F" w:rsidRDefault="00275C0F" w:rsidP="00352F5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734DB" w14:textId="39245693" w:rsidR="00275C0F" w:rsidRPr="00CD3C4D" w:rsidRDefault="00275C0F" w:rsidP="004B7D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3D4508"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30164000</w:t>
            </w:r>
            <w:r w:rsidR="00CD3C4D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/2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3752D" w14:textId="2AE2B363" w:rsidR="00275C0F" w:rsidRPr="003D4508" w:rsidRDefault="00275C0F" w:rsidP="004B7D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Ծառայողական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վկայականի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պլաստիկ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քարտ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8AE09" w14:textId="77777777" w:rsidR="00275C0F" w:rsidRDefault="00275C0F" w:rsidP="00DD42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</w:p>
          <w:p w14:paraId="26097DA4" w14:textId="77777777" w:rsidR="00275C0F" w:rsidRDefault="00275C0F" w:rsidP="00DD42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</w:pPr>
            <w:proofErr w:type="spellStart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>Պլաստիկ</w:t>
            </w:r>
            <w:proofErr w:type="spellEnd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>քարտեր</w:t>
            </w:r>
            <w:proofErr w:type="spellEnd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 xml:space="preserve"> CR 80Չ</w:t>
            </w:r>
            <w:r w:rsidRPr="00CF19F1"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  <w:t xml:space="preserve"> </w:t>
            </w:r>
          </w:p>
          <w:p w14:paraId="5525C568" w14:textId="77777777" w:rsidR="00275C0F" w:rsidRDefault="00275C0F" w:rsidP="00DD423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  <w:t>չ</w:t>
            </w:r>
            <w:proofErr w:type="spellStart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>ափսը</w:t>
            </w:r>
            <w:proofErr w:type="spellEnd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 xml:space="preserve">` 85.60 × 53.98 </w:t>
            </w:r>
            <w:proofErr w:type="spellStart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>մմ</w:t>
            </w:r>
            <w:proofErr w:type="spellEnd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>.</w:t>
            </w:r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br/>
            </w:r>
            <w:proofErr w:type="spellStart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>Հաստությունը</w:t>
            </w:r>
            <w:proofErr w:type="spellEnd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 xml:space="preserve">` 0.76 </w:t>
            </w:r>
            <w:proofErr w:type="spellStart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>մմ</w:t>
            </w:r>
            <w:proofErr w:type="spellEnd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>.</w:t>
            </w:r>
            <w:r w:rsidRPr="00CF19F1">
              <w:rPr>
                <w:rFonts w:ascii="GHEA Grapalat" w:eastAsia="Times New Roman" w:hAnsi="GHEA Grapalat" w:cs="Calibri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>Ստանդարտ</w:t>
            </w:r>
            <w:proofErr w:type="spellEnd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 xml:space="preserve"> ` ISO/IEC 7810</w:t>
            </w:r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br/>
            </w:r>
            <w:proofErr w:type="spellStart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>Երկկողմանի</w:t>
            </w:r>
            <w:proofErr w:type="spellEnd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>գունավոր</w:t>
            </w:r>
            <w:proofErr w:type="spellEnd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>տպագրություն</w:t>
            </w:r>
            <w:proofErr w:type="spellEnd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>բարձր</w:t>
            </w:r>
            <w:proofErr w:type="spellEnd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>որակի</w:t>
            </w:r>
            <w:proofErr w:type="spellEnd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 xml:space="preserve"> 0.3 mm. PVC, 0.08 mm. Overlay </w:t>
            </w:r>
            <w:proofErr w:type="spellStart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>ամեն</w:t>
            </w:r>
            <w:proofErr w:type="spellEnd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>քարտի</w:t>
            </w:r>
            <w:proofErr w:type="spellEnd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>վրա</w:t>
            </w:r>
            <w:proofErr w:type="spellEnd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>զինանաշան</w:t>
            </w:r>
            <w:proofErr w:type="spellEnd"/>
            <w:r w:rsidRPr="00CF19F1">
              <w:rPr>
                <w:rFonts w:ascii="GHEA Grapalat" w:eastAsia="Times New Roman" w:hAnsi="GHEA Grapalat" w:cs="Calibri"/>
                <w:sz w:val="16"/>
                <w:szCs w:val="16"/>
              </w:rPr>
              <w:t>:</w:t>
            </w:r>
          </w:p>
          <w:p w14:paraId="4CA2FAFD" w14:textId="77777777" w:rsidR="00275C0F" w:rsidRDefault="00275C0F" w:rsidP="00CF19F1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3AC3B" w14:textId="251315E7" w:rsidR="00275C0F" w:rsidRPr="00352F55" w:rsidRDefault="00275C0F" w:rsidP="004B7D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8"/>
                <w:szCs w:val="18"/>
              </w:rPr>
            </w:pPr>
            <w:proofErr w:type="spellStart"/>
            <w:r w:rsidRPr="00E926CA">
              <w:rPr>
                <w:rFonts w:ascii="GHEA Grapalat" w:eastAsia="Times New Roman" w:hAnsi="GHEA Grapalat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7311A1" w14:textId="683C00B4" w:rsidR="00275C0F" w:rsidRPr="003D4508" w:rsidRDefault="00275C0F" w:rsidP="004B7D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77F7D3" w14:textId="5319BE63" w:rsidR="00275C0F" w:rsidRDefault="00CD3C4D" w:rsidP="00CD3C4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>8</w:t>
            </w:r>
            <w:r w:rsidR="00275C0F"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00,000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B252F" w14:textId="0CEE15F1" w:rsidR="00275C0F" w:rsidRDefault="00CD3C4D" w:rsidP="00CD3C4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/>
              </w:rPr>
              <w:t>10</w:t>
            </w:r>
            <w:r w:rsidR="00275C0F" w:rsidRPr="00E926CA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E3325" w14:textId="2FE6B64D" w:rsidR="00275C0F" w:rsidRPr="003D4508" w:rsidRDefault="00275C0F" w:rsidP="004B7D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Նալբանդյան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130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CFFB0" w14:textId="364B4869" w:rsidR="00275C0F" w:rsidRDefault="00275C0F" w:rsidP="009334C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Պայմանագիրն</w:t>
            </w:r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ուժի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մեջ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մտնելուց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հետ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ո</w:t>
            </w:r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r w:rsidRPr="0091670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5</w:t>
            </w:r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00</w:t>
            </w:r>
            <w:r w:rsidR="00D00226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0</w:t>
            </w:r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հատը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r w:rsidR="009334C8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6</w:t>
            </w:r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0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օրվա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ընթացքում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, </w:t>
            </w:r>
            <w:r w:rsidRPr="0091670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50</w:t>
            </w:r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0</w:t>
            </w:r>
            <w:r w:rsidR="00D00226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0</w:t>
            </w:r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հատը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 </w:t>
            </w:r>
            <w:r w:rsidR="009334C8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9</w:t>
            </w:r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0</w:t>
            </w:r>
            <w:r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օրվա</w:t>
            </w:r>
            <w:proofErr w:type="spellEnd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D4508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ընթացքում</w:t>
            </w:r>
            <w:proofErr w:type="spellEnd"/>
          </w:p>
        </w:tc>
      </w:tr>
      <w:tr w:rsidR="007E260E" w:rsidRPr="003D4508" w14:paraId="1861354A" w14:textId="77777777" w:rsidTr="003D4508">
        <w:trPr>
          <w:gridAfter w:val="2"/>
          <w:wAfter w:w="1014" w:type="dxa"/>
          <w:trHeight w:val="286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CF94D" w14:textId="77777777" w:rsidR="007E260E" w:rsidRPr="003D4508" w:rsidRDefault="007E260E" w:rsidP="003D450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3D450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C661" w14:textId="77777777" w:rsidR="007E260E" w:rsidRPr="003D4508" w:rsidRDefault="007E260E" w:rsidP="003D450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3D450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B550D" w14:textId="77777777" w:rsidR="007E260E" w:rsidRPr="003D4508" w:rsidRDefault="007E260E" w:rsidP="003D450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ԸՆԴԱՄԵՆԸ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A9715" w14:textId="77777777" w:rsidR="007E260E" w:rsidRPr="003D4508" w:rsidRDefault="007E260E" w:rsidP="003D450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3D450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2E5C8" w14:textId="77777777" w:rsidR="007E260E" w:rsidRPr="003D4508" w:rsidRDefault="007E260E" w:rsidP="003D450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3D450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0BBC" w14:textId="77777777" w:rsidR="007E260E" w:rsidRPr="003D4508" w:rsidRDefault="007E260E" w:rsidP="003D450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3D450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2296" w14:textId="11ADBD26" w:rsidR="007E260E" w:rsidRPr="003D4508" w:rsidRDefault="007E260E" w:rsidP="00CD3C4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     </w:t>
            </w:r>
            <w:r w:rsidR="00275C0F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9</w:t>
            </w:r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,</w:t>
            </w:r>
            <w:r w:rsidR="00CD3C4D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/>
              </w:rPr>
              <w:t>5</w:t>
            </w:r>
            <w:r w:rsidR="0025704E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5</w:t>
            </w:r>
            <w:r w:rsidR="009D079C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0</w:t>
            </w:r>
            <w:r w:rsidRPr="003D4508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 xml:space="preserve">,000  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48E90" w14:textId="77777777" w:rsidR="007E260E" w:rsidRPr="003D4508" w:rsidRDefault="007E260E" w:rsidP="003D450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3D450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DFB63" w14:textId="77777777" w:rsidR="007E260E" w:rsidRPr="003D4508" w:rsidRDefault="007E260E" w:rsidP="003D4508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3D450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1CCF9" w14:textId="77777777" w:rsidR="007E260E" w:rsidRPr="003D4508" w:rsidRDefault="007E260E" w:rsidP="003D450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3D4508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 </w:t>
            </w:r>
          </w:p>
        </w:tc>
      </w:tr>
      <w:tr w:rsidR="007E260E" w:rsidRPr="005C1C3E" w14:paraId="4B6552B8" w14:textId="77777777" w:rsidTr="00C05575">
        <w:trPr>
          <w:gridAfter w:val="2"/>
          <w:wAfter w:w="1014" w:type="dxa"/>
          <w:trHeight w:val="315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620A3" w14:textId="77777777" w:rsidR="007E260E" w:rsidRPr="003D4508" w:rsidRDefault="007E260E" w:rsidP="003D450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</w:rPr>
            </w:pPr>
            <w:r w:rsidRPr="003D4508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9E84E0E" w14:textId="03662B00" w:rsidR="007E260E" w:rsidRPr="005C1C3E" w:rsidRDefault="007E260E" w:rsidP="007C28D7">
            <w:pPr>
              <w:spacing w:after="0" w:line="240" w:lineRule="auto"/>
              <w:rPr>
                <w:rFonts w:ascii="GHEA Grapalat" w:eastAsia="Times New Roman" w:hAnsi="GHEA Grapalat" w:cs="Calibri"/>
                <w:bCs/>
                <w:color w:val="000000"/>
                <w:sz w:val="24"/>
                <w:szCs w:val="24"/>
                <w:lang w:val="hy-AM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0076579" w14:textId="10A0C9B0" w:rsidR="007E260E" w:rsidRPr="00510FA1" w:rsidRDefault="007E260E" w:rsidP="003D450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6CCAC7E" w14:textId="1AF6FEFC" w:rsidR="007E260E" w:rsidRPr="00510FA1" w:rsidRDefault="007E260E" w:rsidP="003D4508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lang w:val="hy-AM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502604D" w14:textId="0D5542F9" w:rsidR="007E260E" w:rsidRPr="00510FA1" w:rsidRDefault="007E260E" w:rsidP="003D450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hy-AM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52DA1" w14:textId="77777777" w:rsidR="007E260E" w:rsidRPr="00510FA1" w:rsidRDefault="007E260E" w:rsidP="003D4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hy-AM"/>
              </w:rPr>
            </w:pPr>
            <w:r w:rsidRPr="00510FA1">
              <w:rPr>
                <w:rFonts w:ascii="Calibri" w:eastAsia="Times New Roman" w:hAnsi="Calibri" w:cs="Calibri"/>
                <w:b/>
                <w:bCs/>
                <w:color w:val="000000"/>
                <w:lang w:val="hy-AM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47A83" w14:textId="77777777" w:rsidR="007E260E" w:rsidRPr="00510FA1" w:rsidRDefault="007E260E" w:rsidP="003D45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hy-AM"/>
              </w:rPr>
            </w:pPr>
            <w:r w:rsidRPr="00510FA1">
              <w:rPr>
                <w:rFonts w:ascii="Calibri" w:eastAsia="Times New Roman" w:hAnsi="Calibri" w:cs="Calibri"/>
                <w:b/>
                <w:bCs/>
                <w:color w:val="000000"/>
                <w:lang w:val="hy-AM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CEB8D" w14:textId="77777777" w:rsidR="007E260E" w:rsidRPr="00510FA1" w:rsidRDefault="007E260E" w:rsidP="003D45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hy-AM"/>
              </w:rPr>
            </w:pPr>
            <w:r w:rsidRPr="00510FA1">
              <w:rPr>
                <w:rFonts w:ascii="Calibri" w:eastAsia="Times New Roman" w:hAnsi="Calibri" w:cs="Calibri"/>
                <w:b/>
                <w:bCs/>
                <w:color w:val="000000"/>
                <w:lang w:val="hy-AM"/>
              </w:rPr>
              <w:t> </w:t>
            </w:r>
          </w:p>
        </w:tc>
      </w:tr>
      <w:tr w:rsidR="007E260E" w:rsidRPr="008746BD" w14:paraId="48C5F04D" w14:textId="77777777" w:rsidTr="00C05575">
        <w:trPr>
          <w:gridAfter w:val="2"/>
          <w:wAfter w:w="1014" w:type="dxa"/>
          <w:trHeight w:val="315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33629" w14:textId="77777777" w:rsidR="007E260E" w:rsidRPr="00510FA1" w:rsidRDefault="007E260E" w:rsidP="003D450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510FA1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hy-AM"/>
              </w:rPr>
              <w:t> </w:t>
            </w:r>
          </w:p>
        </w:tc>
        <w:tc>
          <w:tcPr>
            <w:tcW w:w="6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6E18A27" w14:textId="738A37F4" w:rsidR="007E260E" w:rsidRPr="005C1C3E" w:rsidRDefault="007E260E" w:rsidP="005C1C3E">
            <w:pPr>
              <w:spacing w:after="0" w:line="240" w:lineRule="auto"/>
              <w:rPr>
                <w:rFonts w:ascii="GHEA Grapalat" w:eastAsia="Times New Roman" w:hAnsi="GHEA Grapalat" w:cs="Calibri"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57DCA0B" w14:textId="7E508EFB" w:rsidR="007E260E" w:rsidRPr="008746BD" w:rsidRDefault="007E260E" w:rsidP="003D4508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lang w:val="hy-AM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5BCD39A" w14:textId="018C4C1C" w:rsidR="007E260E" w:rsidRPr="008746BD" w:rsidRDefault="007E260E" w:rsidP="003D450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hy-AM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0E78FD" w14:textId="77777777" w:rsidR="007E260E" w:rsidRPr="008746BD" w:rsidRDefault="007E260E" w:rsidP="003D4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hy-AM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444AC" w14:textId="77777777" w:rsidR="007E260E" w:rsidRPr="008746BD" w:rsidRDefault="007E260E" w:rsidP="003D45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hy-AM"/>
              </w:rPr>
            </w:pPr>
            <w:r w:rsidRPr="008746BD">
              <w:rPr>
                <w:rFonts w:ascii="Calibri" w:eastAsia="Times New Roman" w:hAnsi="Calibri" w:cs="Calibri"/>
                <w:b/>
                <w:bCs/>
                <w:color w:val="000000"/>
                <w:lang w:val="hy-AM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B4E41" w14:textId="77777777" w:rsidR="007E260E" w:rsidRPr="008746BD" w:rsidRDefault="007E260E" w:rsidP="003D45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hy-AM"/>
              </w:rPr>
            </w:pPr>
            <w:r w:rsidRPr="008746BD">
              <w:rPr>
                <w:rFonts w:ascii="Calibri" w:eastAsia="Times New Roman" w:hAnsi="Calibri" w:cs="Calibri"/>
                <w:b/>
                <w:bCs/>
                <w:color w:val="000000"/>
                <w:lang w:val="hy-AM"/>
              </w:rPr>
              <w:t> </w:t>
            </w:r>
          </w:p>
        </w:tc>
      </w:tr>
      <w:tr w:rsidR="007E260E" w:rsidRPr="008746BD" w14:paraId="226685F1" w14:textId="77777777" w:rsidTr="00C05575">
        <w:trPr>
          <w:gridAfter w:val="2"/>
          <w:wAfter w:w="1014" w:type="dxa"/>
          <w:trHeight w:val="315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A087E5" w14:textId="77777777" w:rsidR="007E260E" w:rsidRPr="008746BD" w:rsidRDefault="007E260E" w:rsidP="003D450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8746BD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hy-AM"/>
              </w:rPr>
              <w:t> </w:t>
            </w:r>
          </w:p>
        </w:tc>
        <w:tc>
          <w:tcPr>
            <w:tcW w:w="3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8A58CC" w14:textId="77777777" w:rsidR="007E260E" w:rsidRPr="005C1C3E" w:rsidRDefault="007E260E" w:rsidP="003D450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47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7D66A6" w14:textId="77777777" w:rsidR="007E260E" w:rsidRPr="008746BD" w:rsidRDefault="007E260E" w:rsidP="003D45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7AE4A" w14:textId="77777777" w:rsidR="007E260E" w:rsidRPr="008746BD" w:rsidRDefault="007E260E" w:rsidP="003D450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hy-AM"/>
              </w:rPr>
            </w:pPr>
            <w:r w:rsidRPr="008746BD">
              <w:rPr>
                <w:rFonts w:ascii="Courier New" w:eastAsia="Times New Roman" w:hAnsi="Courier New" w:cs="Courier New"/>
                <w:b/>
                <w:bCs/>
                <w:color w:val="000000"/>
                <w:lang w:val="hy-AM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651BC" w14:textId="77777777" w:rsidR="007E260E" w:rsidRPr="008746BD" w:rsidRDefault="007E260E" w:rsidP="003D4508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lang w:val="hy-AM"/>
              </w:rPr>
            </w:pPr>
            <w:r w:rsidRPr="008746BD">
              <w:rPr>
                <w:rFonts w:ascii="Courier New" w:eastAsia="Times New Roman" w:hAnsi="Courier New" w:cs="Courier New"/>
                <w:b/>
                <w:bCs/>
                <w:color w:val="000000"/>
                <w:lang w:val="hy-AM"/>
              </w:rPr>
              <w:t> 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A4EB9" w14:textId="77777777" w:rsidR="007E260E" w:rsidRPr="008746BD" w:rsidRDefault="007E260E" w:rsidP="003D450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hy-AM"/>
              </w:rPr>
            </w:pPr>
            <w:r w:rsidRPr="008746BD">
              <w:rPr>
                <w:rFonts w:ascii="Courier New" w:eastAsia="Times New Roman" w:hAnsi="Courier New" w:cs="Courier New"/>
                <w:b/>
                <w:bCs/>
                <w:color w:val="000000"/>
                <w:lang w:val="hy-AM"/>
              </w:rPr>
              <w:t> 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6AD63D" w14:textId="77777777" w:rsidR="007E260E" w:rsidRPr="008746BD" w:rsidRDefault="007E260E" w:rsidP="003D4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hy-AM"/>
              </w:rPr>
            </w:pPr>
            <w:r w:rsidRPr="008746BD">
              <w:rPr>
                <w:rFonts w:ascii="Calibri" w:eastAsia="Times New Roman" w:hAnsi="Calibri" w:cs="Calibri"/>
                <w:b/>
                <w:bCs/>
                <w:color w:val="000000"/>
                <w:lang w:val="hy-AM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9C37F" w14:textId="77777777" w:rsidR="007E260E" w:rsidRPr="008746BD" w:rsidRDefault="007E260E" w:rsidP="003D45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hy-AM"/>
              </w:rPr>
            </w:pPr>
            <w:r w:rsidRPr="008746BD">
              <w:rPr>
                <w:rFonts w:ascii="Calibri" w:eastAsia="Times New Roman" w:hAnsi="Calibri" w:cs="Calibri"/>
                <w:b/>
                <w:bCs/>
                <w:color w:val="000000"/>
                <w:lang w:val="hy-AM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D90BE" w14:textId="77777777" w:rsidR="007E260E" w:rsidRPr="008746BD" w:rsidRDefault="007E260E" w:rsidP="003D45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hy-AM"/>
              </w:rPr>
            </w:pPr>
            <w:r w:rsidRPr="008746BD">
              <w:rPr>
                <w:rFonts w:ascii="Calibri" w:eastAsia="Times New Roman" w:hAnsi="Calibri" w:cs="Calibri"/>
                <w:b/>
                <w:bCs/>
                <w:color w:val="000000"/>
                <w:lang w:val="hy-AM"/>
              </w:rPr>
              <w:t> </w:t>
            </w:r>
          </w:p>
        </w:tc>
      </w:tr>
      <w:tr w:rsidR="007E260E" w:rsidRPr="008746BD" w14:paraId="782289FA" w14:textId="77777777" w:rsidTr="00C05575">
        <w:trPr>
          <w:gridAfter w:val="2"/>
          <w:wAfter w:w="1014" w:type="dxa"/>
          <w:trHeight w:val="315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D3BE0" w14:textId="77777777" w:rsidR="007E260E" w:rsidRPr="008746BD" w:rsidRDefault="007E260E" w:rsidP="003D450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hy-AM"/>
              </w:rPr>
            </w:pPr>
            <w:r w:rsidRPr="008746BD">
              <w:rPr>
                <w:rFonts w:ascii="Courier New" w:eastAsia="Times New Roman" w:hAnsi="Courier New" w:cs="Courier New"/>
                <w:b/>
                <w:bCs/>
                <w:color w:val="000000"/>
                <w:lang w:val="hy-AM"/>
              </w:rPr>
              <w:t> </w:t>
            </w:r>
          </w:p>
        </w:tc>
        <w:tc>
          <w:tcPr>
            <w:tcW w:w="35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EEB99" w14:textId="1891924A" w:rsidR="007E260E" w:rsidRPr="005C1C3E" w:rsidRDefault="007E260E" w:rsidP="0025704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47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123A6" w14:textId="77777777" w:rsidR="007E260E" w:rsidRPr="008746BD" w:rsidRDefault="007E260E" w:rsidP="003D45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hy-AM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173B2" w14:textId="77777777" w:rsidR="007E260E" w:rsidRPr="008746BD" w:rsidRDefault="007E260E" w:rsidP="003D450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hy-AM"/>
              </w:rPr>
            </w:pPr>
            <w:r w:rsidRPr="008746BD">
              <w:rPr>
                <w:rFonts w:ascii="Courier New" w:eastAsia="Times New Roman" w:hAnsi="Courier New" w:cs="Courier New"/>
                <w:b/>
                <w:bCs/>
                <w:color w:val="000000"/>
                <w:lang w:val="hy-AM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025B7" w14:textId="77777777" w:rsidR="007E260E" w:rsidRPr="008746BD" w:rsidRDefault="007E260E" w:rsidP="003D4508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color w:val="000000"/>
                <w:lang w:val="hy-AM"/>
              </w:rPr>
            </w:pPr>
            <w:r w:rsidRPr="008746BD">
              <w:rPr>
                <w:rFonts w:ascii="Courier New" w:eastAsia="Times New Roman" w:hAnsi="Courier New" w:cs="Courier New"/>
                <w:b/>
                <w:bCs/>
                <w:color w:val="000000"/>
                <w:lang w:val="hy-AM"/>
              </w:rPr>
              <w:t> 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3C436" w14:textId="77777777" w:rsidR="007E260E" w:rsidRPr="008746BD" w:rsidRDefault="007E260E" w:rsidP="003D4508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hy-AM"/>
              </w:rPr>
            </w:pPr>
            <w:r w:rsidRPr="008746BD">
              <w:rPr>
                <w:rFonts w:ascii="Courier New" w:eastAsia="Times New Roman" w:hAnsi="Courier New" w:cs="Courier New"/>
                <w:b/>
                <w:bCs/>
                <w:color w:val="000000"/>
                <w:lang w:val="hy-AM"/>
              </w:rPr>
              <w:t> 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B0037" w14:textId="77777777" w:rsidR="007E260E" w:rsidRPr="008746BD" w:rsidRDefault="007E260E" w:rsidP="003D45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hy-AM"/>
              </w:rPr>
            </w:pPr>
            <w:r w:rsidRPr="008746BD">
              <w:rPr>
                <w:rFonts w:ascii="Calibri" w:eastAsia="Times New Roman" w:hAnsi="Calibri" w:cs="Calibri"/>
                <w:b/>
                <w:bCs/>
                <w:color w:val="000000"/>
                <w:lang w:val="hy-AM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42B73" w14:textId="77777777" w:rsidR="007E260E" w:rsidRPr="008746BD" w:rsidRDefault="007E260E" w:rsidP="003D45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hy-AM"/>
              </w:rPr>
            </w:pPr>
            <w:r w:rsidRPr="008746BD">
              <w:rPr>
                <w:rFonts w:ascii="Calibri" w:eastAsia="Times New Roman" w:hAnsi="Calibri" w:cs="Calibri"/>
                <w:b/>
                <w:bCs/>
                <w:color w:val="000000"/>
                <w:lang w:val="hy-AM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C3C327" w14:textId="77777777" w:rsidR="007E260E" w:rsidRPr="008746BD" w:rsidRDefault="007E260E" w:rsidP="003D45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hy-AM"/>
              </w:rPr>
            </w:pPr>
            <w:r w:rsidRPr="008746BD">
              <w:rPr>
                <w:rFonts w:ascii="Calibri" w:eastAsia="Times New Roman" w:hAnsi="Calibri" w:cs="Calibri"/>
                <w:b/>
                <w:bCs/>
                <w:color w:val="000000"/>
                <w:lang w:val="hy-AM"/>
              </w:rPr>
              <w:t> </w:t>
            </w:r>
          </w:p>
        </w:tc>
      </w:tr>
    </w:tbl>
    <w:p w14:paraId="601441B7" w14:textId="77777777" w:rsidR="00AB5DDB" w:rsidRPr="008746BD" w:rsidRDefault="00AB5DDB" w:rsidP="003D4508">
      <w:pPr>
        <w:ind w:left="-851"/>
        <w:rPr>
          <w:lang w:val="hy-AM"/>
        </w:rPr>
      </w:pPr>
    </w:p>
    <w:sectPr w:rsidR="00AB5DDB" w:rsidRPr="008746BD" w:rsidSect="00DA4790">
      <w:pgSz w:w="15840" w:h="12240" w:orient="landscape"/>
      <w:pgMar w:top="568" w:right="1440" w:bottom="45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62D"/>
    <w:rsid w:val="000314C5"/>
    <w:rsid w:val="0006302F"/>
    <w:rsid w:val="00097068"/>
    <w:rsid w:val="000D2ED5"/>
    <w:rsid w:val="001A3EA3"/>
    <w:rsid w:val="001B09F5"/>
    <w:rsid w:val="001E000A"/>
    <w:rsid w:val="002349AB"/>
    <w:rsid w:val="0025704E"/>
    <w:rsid w:val="00275C0F"/>
    <w:rsid w:val="002D7F5C"/>
    <w:rsid w:val="00352F55"/>
    <w:rsid w:val="003D4508"/>
    <w:rsid w:val="004A7643"/>
    <w:rsid w:val="00510FA1"/>
    <w:rsid w:val="005279FE"/>
    <w:rsid w:val="005C1C3E"/>
    <w:rsid w:val="00657E60"/>
    <w:rsid w:val="00674686"/>
    <w:rsid w:val="00693491"/>
    <w:rsid w:val="007808CC"/>
    <w:rsid w:val="007C28D7"/>
    <w:rsid w:val="007E260E"/>
    <w:rsid w:val="008746BD"/>
    <w:rsid w:val="0088781E"/>
    <w:rsid w:val="00916706"/>
    <w:rsid w:val="009334C8"/>
    <w:rsid w:val="009A062D"/>
    <w:rsid w:val="009D079C"/>
    <w:rsid w:val="00AB5DDB"/>
    <w:rsid w:val="00AD1675"/>
    <w:rsid w:val="00BA03D9"/>
    <w:rsid w:val="00C05575"/>
    <w:rsid w:val="00CC5BF5"/>
    <w:rsid w:val="00CD3C4D"/>
    <w:rsid w:val="00CF19F1"/>
    <w:rsid w:val="00D00226"/>
    <w:rsid w:val="00DA4790"/>
    <w:rsid w:val="00DB73C3"/>
    <w:rsid w:val="00E646D1"/>
    <w:rsid w:val="00EC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C6B25"/>
  <w15:docId w15:val="{DEF282B7-FD4D-479C-9EF9-F17A48A49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3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2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BDA6F-C8E3-4EA1-84DC-060D94E4A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Lusine Sahakyan</cp:lastModifiedBy>
  <cp:revision>33</cp:revision>
  <cp:lastPrinted>2024-03-14T06:13:00Z</cp:lastPrinted>
  <dcterms:created xsi:type="dcterms:W3CDTF">2024-02-08T12:06:00Z</dcterms:created>
  <dcterms:modified xsi:type="dcterms:W3CDTF">2025-02-03T07:23:00Z</dcterms:modified>
</cp:coreProperties>
</file>