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երեսապատման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սալիկներ երեսապատման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երեսապատման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սալիկներ երեսապատման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