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19C2E" w14:textId="77777777" w:rsidR="00EC7DC6" w:rsidRDefault="00EC7DC6" w:rsidP="00EC7DC6">
      <w:pPr>
        <w:spacing w:line="240" w:lineRule="auto"/>
        <w:contextualSpacing/>
        <w:jc w:val="center"/>
        <w:rPr>
          <w:rFonts w:ascii="GHEA Grapalat" w:hAnsi="GHEA Grapalat"/>
          <w:b/>
        </w:rPr>
      </w:pPr>
      <w:r w:rsidRPr="007036A6">
        <w:rPr>
          <w:rFonts w:ascii="GHEA Grapalat" w:hAnsi="GHEA Grapalat"/>
          <w:b/>
        </w:rPr>
        <w:t>ՏԵԽՆԻԿԱԿԱՆ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ԲՆՈՒԹԱԳԻՐ</w:t>
      </w:r>
      <w:r w:rsidRPr="007036A6">
        <w:rPr>
          <w:rFonts w:ascii="GHEA Grapalat" w:hAnsi="GHEA Grapalat"/>
          <w:b/>
          <w:lang w:val="af-ZA"/>
        </w:rPr>
        <w:t xml:space="preserve"> - </w:t>
      </w:r>
      <w:r w:rsidRPr="007036A6">
        <w:rPr>
          <w:rFonts w:ascii="GHEA Grapalat" w:hAnsi="GHEA Grapalat"/>
          <w:b/>
        </w:rPr>
        <w:t>ԳՆՄԱՆ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ԺԱՄԱՆԱԿԱՑՈՒՅՑ</w:t>
      </w:r>
    </w:p>
    <w:p w14:paraId="3D116E12" w14:textId="77777777" w:rsidR="00EC7DC6" w:rsidRPr="007036A6" w:rsidRDefault="00EC7DC6" w:rsidP="00EC7DC6">
      <w:pPr>
        <w:spacing w:line="240" w:lineRule="auto"/>
        <w:contextualSpacing/>
        <w:jc w:val="center"/>
        <w:rPr>
          <w:rFonts w:ascii="GHEA Grapalat" w:hAnsi="GHEA Grapalat"/>
          <w:b/>
          <w:lang w:val="pt-BR"/>
        </w:rPr>
      </w:pPr>
    </w:p>
    <w:tbl>
      <w:tblPr>
        <w:tblStyle w:val="a5"/>
        <w:tblW w:w="15730" w:type="dxa"/>
        <w:jc w:val="center"/>
        <w:tblLayout w:type="fixed"/>
        <w:tblLook w:val="04A0" w:firstRow="1" w:lastRow="0" w:firstColumn="1" w:lastColumn="0" w:noHBand="0" w:noVBand="1"/>
      </w:tblPr>
      <w:tblGrid>
        <w:gridCol w:w="527"/>
        <w:gridCol w:w="1169"/>
        <w:gridCol w:w="1418"/>
        <w:gridCol w:w="5670"/>
        <w:gridCol w:w="709"/>
        <w:gridCol w:w="960"/>
        <w:gridCol w:w="1118"/>
        <w:gridCol w:w="1108"/>
        <w:gridCol w:w="1005"/>
        <w:gridCol w:w="770"/>
        <w:gridCol w:w="1276"/>
      </w:tblGrid>
      <w:tr w:rsidR="00EC7DC6" w:rsidRPr="00B91479" w14:paraId="05129128" w14:textId="77777777" w:rsidTr="004144AA">
        <w:trPr>
          <w:trHeight w:val="365"/>
          <w:jc w:val="center"/>
        </w:trPr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88ED1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>/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</w:t>
            </w:r>
          </w:p>
        </w:tc>
        <w:tc>
          <w:tcPr>
            <w:tcW w:w="152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BBF72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Ապրանքի</w:t>
            </w:r>
          </w:p>
          <w:p w14:paraId="2BFC31E3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товар</w:t>
            </w:r>
          </w:p>
        </w:tc>
      </w:tr>
      <w:tr w:rsidR="00EC7DC6" w:rsidRPr="00B91479" w14:paraId="02E228C1" w14:textId="77777777" w:rsidTr="004144AA">
        <w:trPr>
          <w:trHeight w:val="345"/>
          <w:jc w:val="center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76E25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</w:pP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94747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Միջանցիկ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 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ծածկագիրը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` 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ըստ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 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ԳՄԱ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 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դասակարգման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02D5B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Անվանումը</w:t>
            </w:r>
          </w:p>
          <w:p w14:paraId="1EF8EF9A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Наименование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C9DDE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Հատկանիշները</w:t>
            </w:r>
          </w:p>
          <w:p w14:paraId="32112CF5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(տեխնիկական բնութագիր)</w:t>
            </w:r>
          </w:p>
          <w:p w14:paraId="57F68EA4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C7D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Техническая характеристика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B090A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Չափման միավորը</w:t>
            </w:r>
          </w:p>
          <w:p w14:paraId="102687D9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  <w:p w14:paraId="313640B0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C63E7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Ընդհանուր  քանակը</w:t>
            </w:r>
          </w:p>
          <w:p w14:paraId="38713EBB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  <w:p w14:paraId="6B804D0B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Общее количество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89948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Միավոր</w:t>
            </w:r>
            <w:r w:rsidRPr="00EC7DC6">
              <w:rPr>
                <w:rFonts w:ascii="GHEA Grapalat" w:hAnsi="GHEA Grapalat"/>
                <w:color w:val="000000" w:themeColor="text1"/>
                <w:sz w:val="18"/>
                <w:szCs w:val="18"/>
              </w:rPr>
              <w:t>ի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գինը</w:t>
            </w:r>
          </w:p>
          <w:p w14:paraId="2EBD236B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(ՀՀ դրամ)</w:t>
            </w:r>
          </w:p>
          <w:p w14:paraId="2904858E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  <w:p w14:paraId="2D846F94" w14:textId="77777777" w:rsidR="00EC7DC6" w:rsidRP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C7DC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Цена единицы </w:t>
            </w:r>
          </w:p>
          <w:p w14:paraId="4CB9562F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C259B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Գումար</w:t>
            </w:r>
          </w:p>
          <w:p w14:paraId="21ABB807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(ՀՀ դրամ)</w:t>
            </w:r>
          </w:p>
          <w:p w14:paraId="53BF9CD0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Цена</w:t>
            </w:r>
          </w:p>
        </w:tc>
        <w:tc>
          <w:tcPr>
            <w:tcW w:w="3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FC135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Մատակարարման</w:t>
            </w:r>
          </w:p>
          <w:p w14:paraId="20D412CE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Поставка</w:t>
            </w:r>
          </w:p>
        </w:tc>
      </w:tr>
      <w:tr w:rsidR="004144AA" w:rsidRPr="00B91479" w14:paraId="4AB2FA00" w14:textId="629FAF8E" w:rsidTr="003255B1">
        <w:trPr>
          <w:trHeight w:val="653"/>
          <w:jc w:val="center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22544" w14:textId="77777777" w:rsidR="004144AA" w:rsidRPr="00B91479" w:rsidRDefault="004144AA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C818A" w14:textId="77777777" w:rsidR="004144AA" w:rsidRPr="00B91479" w:rsidRDefault="004144AA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261D3" w14:textId="77777777" w:rsidR="004144AA" w:rsidRPr="00B91479" w:rsidRDefault="004144AA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FBB8F" w14:textId="77777777" w:rsidR="004144AA" w:rsidRPr="00B91479" w:rsidRDefault="004144AA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B49F8" w14:textId="77777777" w:rsidR="004144AA" w:rsidRPr="00B91479" w:rsidRDefault="004144AA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19405" w14:textId="77777777" w:rsidR="004144AA" w:rsidRPr="00B91479" w:rsidRDefault="004144AA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8775A" w14:textId="77777777" w:rsidR="004144AA" w:rsidRPr="00B91479" w:rsidRDefault="004144AA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7BB59" w14:textId="77777777" w:rsidR="004144AA" w:rsidRPr="00B91479" w:rsidRDefault="004144AA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AFE59" w14:textId="77777777" w:rsidR="004144AA" w:rsidRDefault="004144AA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Հասցեն</w:t>
            </w:r>
          </w:p>
          <w:p w14:paraId="217CA54E" w14:textId="77777777" w:rsidR="004144AA" w:rsidRPr="00B91479" w:rsidRDefault="004144AA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Адрес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8043BF" w14:textId="7BCD3DF2" w:rsidR="004144AA" w:rsidRDefault="003255B1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Ենթակա քանակը</w:t>
            </w:r>
          </w:p>
          <w:p w14:paraId="0BCE7A3B" w14:textId="63018209" w:rsidR="003255B1" w:rsidRDefault="003255B1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3255B1">
              <w:rPr>
                <w:rFonts w:ascii="GHEA Grapalat" w:hAnsi="GHEA Grapalat"/>
                <w:color w:val="000000" w:themeColor="text1"/>
                <w:sz w:val="18"/>
                <w:szCs w:val="18"/>
              </w:rPr>
              <w:t>количество для поставки</w:t>
            </w:r>
          </w:p>
          <w:p w14:paraId="7DA1FEA5" w14:textId="7C34545D" w:rsidR="004144AA" w:rsidRPr="00B91479" w:rsidRDefault="004144AA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73C0D3" w14:textId="77777777" w:rsidR="004144AA" w:rsidRDefault="004144AA" w:rsidP="004144AA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Ժամկետը</w:t>
            </w:r>
          </w:p>
          <w:p w14:paraId="231ECA4F" w14:textId="7E9565AC" w:rsidR="004144AA" w:rsidRPr="00B91479" w:rsidRDefault="003255B1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Сроки</w:t>
            </w:r>
          </w:p>
        </w:tc>
      </w:tr>
      <w:tr w:rsidR="00384ACA" w:rsidRPr="002A7E17" w14:paraId="414B7AF6" w14:textId="3BEFDA29" w:rsidTr="00253496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DA7CB" w14:textId="77777777" w:rsidR="00384ACA" w:rsidRPr="007D2C99" w:rsidRDefault="00384ACA" w:rsidP="00384ACA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AEFC3" w14:textId="32A00228" w:rsidR="00384ACA" w:rsidRPr="007D2C99" w:rsidRDefault="00384ACA" w:rsidP="00384ACA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33FE7">
              <w:rPr>
                <w:rFonts w:ascii="GHEA Grapalat" w:hAnsi="GHEA Grapalat"/>
                <w:sz w:val="18"/>
                <w:szCs w:val="18"/>
              </w:rPr>
              <w:t>44531194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C48DF" w14:textId="77777777" w:rsidR="00384ACA" w:rsidRPr="00A33FE7" w:rsidRDefault="00384ACA" w:rsidP="00384ACA">
            <w:pPr>
              <w:spacing w:before="40" w:after="40"/>
              <w:rPr>
                <w:rFonts w:ascii="GHEA Grapalat" w:hAnsi="GHEA Grapalat"/>
                <w:sz w:val="18"/>
                <w:szCs w:val="18"/>
              </w:rPr>
            </w:pPr>
            <w:r w:rsidRPr="00A33FE7">
              <w:rPr>
                <w:rFonts w:ascii="GHEA Grapalat" w:hAnsi="GHEA Grapalat"/>
                <w:sz w:val="18"/>
                <w:szCs w:val="18"/>
              </w:rPr>
              <w:t>Պողպատե գոտի (շերտ)</w:t>
            </w:r>
          </w:p>
          <w:p w14:paraId="146DA3DA" w14:textId="5E744091" w:rsidR="00384ACA" w:rsidRPr="00384ACA" w:rsidRDefault="00384ACA" w:rsidP="00384ACA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ru-RU"/>
              </w:rPr>
            </w:pPr>
            <w:r w:rsidRPr="00A33FE7">
              <w:rPr>
                <w:rFonts w:ascii="GHEA Grapalat" w:hAnsi="GHEA Grapalat"/>
                <w:sz w:val="18"/>
                <w:szCs w:val="18"/>
              </w:rPr>
              <w:t>Полоса стальная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280A8" w14:textId="77777777" w:rsidR="00384ACA" w:rsidRPr="00A33FE7" w:rsidRDefault="00384ACA" w:rsidP="00384ACA">
            <w:pPr>
              <w:rPr>
                <w:rFonts w:ascii="GHEA Grapalat" w:hAnsi="GHEA Grapalat"/>
                <w:sz w:val="18"/>
                <w:szCs w:val="18"/>
              </w:rPr>
            </w:pPr>
            <w:r w:rsidRPr="00A33FE7">
              <w:rPr>
                <w:rFonts w:ascii="GHEA Grapalat" w:hAnsi="GHEA Grapalat"/>
                <w:sz w:val="18"/>
                <w:szCs w:val="18"/>
              </w:rPr>
              <w:t xml:space="preserve">4х30 ԳՕՍՏ 103-76 </w:t>
            </w:r>
          </w:p>
          <w:p w14:paraId="75FE8405" w14:textId="77777777" w:rsidR="00384ACA" w:rsidRPr="00A33FE7" w:rsidRDefault="00384ACA" w:rsidP="00384ACA">
            <w:pPr>
              <w:rPr>
                <w:rFonts w:ascii="GHEA Grapalat" w:hAnsi="GHEA Grapalat"/>
                <w:sz w:val="18"/>
                <w:szCs w:val="18"/>
              </w:rPr>
            </w:pPr>
            <w:r w:rsidRPr="00A33FE7">
              <w:rPr>
                <w:rFonts w:ascii="GHEA Grapalat" w:hAnsi="GHEA Grapalat"/>
                <w:sz w:val="18"/>
                <w:szCs w:val="18"/>
              </w:rPr>
              <w:t xml:space="preserve">Պողպատ C245 ԳՕՍՏ 27772-2015 </w:t>
            </w: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կամ</w:t>
            </w:r>
            <w:r w:rsidRPr="00A33FE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համարժեքը</w:t>
            </w:r>
          </w:p>
          <w:p w14:paraId="401BAF99" w14:textId="77777777" w:rsidR="00384ACA" w:rsidRPr="00A33FE7" w:rsidRDefault="00384ACA" w:rsidP="00384ACA">
            <w:pPr>
              <w:rPr>
                <w:rFonts w:ascii="GHEA Grapalat" w:hAnsi="GHEA Grapalat"/>
                <w:sz w:val="18"/>
                <w:szCs w:val="18"/>
              </w:rPr>
            </w:pPr>
            <w:r w:rsidRPr="00A33FE7">
              <w:rPr>
                <w:rFonts w:ascii="GHEA Grapalat" w:hAnsi="GHEA Grapalat"/>
                <w:sz w:val="18"/>
                <w:szCs w:val="18"/>
              </w:rPr>
              <w:t>երկարությունը ոչ պակաս  6 մետր</w:t>
            </w:r>
          </w:p>
          <w:p w14:paraId="5265D219" w14:textId="012C5D1F" w:rsidR="00384ACA" w:rsidRPr="00B00BD3" w:rsidRDefault="00384ACA" w:rsidP="00384ACA">
            <w:pPr>
              <w:rPr>
                <w:rFonts w:ascii="GHEA Grapalat" w:hAnsi="GHEA Grapalat" w:cs="Arial LatRus"/>
                <w:sz w:val="20"/>
                <w:szCs w:val="20"/>
              </w:rPr>
            </w:pPr>
            <w:r w:rsidRPr="00A33FE7">
              <w:rPr>
                <w:rFonts w:ascii="GHEA Grapalat" w:hAnsi="GHEA Grapalat"/>
                <w:sz w:val="18"/>
                <w:szCs w:val="18"/>
              </w:rPr>
              <w:t>4х30 ГОСТ 103-76  C245 ГОСТ 27772-2015 или аналог, длина не менее 6 метр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82531" w14:textId="14E42BBD" w:rsidR="00384ACA" w:rsidRPr="009557A0" w:rsidRDefault="00384ACA" w:rsidP="00384ACA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A33FE7">
              <w:rPr>
                <w:rFonts w:ascii="GHEA Grapalat" w:hAnsi="GHEA Grapalat"/>
                <w:sz w:val="18"/>
                <w:szCs w:val="18"/>
              </w:rPr>
              <w:t>կգ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C58E" w14:textId="01C31A4E" w:rsidR="00384ACA" w:rsidRDefault="00384ACA" w:rsidP="00384ACA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33FE7">
              <w:rPr>
                <w:rFonts w:ascii="GHEA Grapalat" w:hAnsi="GHEA Grapalat"/>
                <w:sz w:val="18"/>
                <w:szCs w:val="18"/>
              </w:rPr>
              <w:t>28,2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2C310" w14:textId="72641AD4" w:rsidR="00384ACA" w:rsidRPr="00306E6A" w:rsidRDefault="00384ACA" w:rsidP="00384AC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700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1F490" w14:textId="3ABDAF68" w:rsidR="00384ACA" w:rsidRPr="00306E6A" w:rsidRDefault="00384ACA" w:rsidP="00384ACA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19740</w:t>
            </w:r>
          </w:p>
        </w:tc>
        <w:tc>
          <w:tcPr>
            <w:tcW w:w="1005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71FF12E" w14:textId="77777777" w:rsidR="00384ACA" w:rsidRDefault="00384ACA" w:rsidP="00384ACA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C0FA3">
              <w:rPr>
                <w:rFonts w:ascii="GHEA Grapalat" w:hAnsi="GHEA Grapalat"/>
                <w:b/>
                <w:sz w:val="20"/>
                <w:szCs w:val="20"/>
              </w:rPr>
              <w:t>Արմավիրի մարզ Ք. Մեծամոր «ՀԱԷԿ» ՓԲԸ</w:t>
            </w:r>
          </w:p>
          <w:p w14:paraId="1F746CBF" w14:textId="77777777" w:rsidR="00384ACA" w:rsidRPr="002A7E17" w:rsidRDefault="00384ACA" w:rsidP="00384ACA">
            <w:pPr>
              <w:ind w:left="113" w:right="113"/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 w:rsidRPr="00291257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Армавирский регион, г.Мецамор ЗАО «ААЭК»</w:t>
            </w:r>
          </w:p>
        </w:tc>
        <w:tc>
          <w:tcPr>
            <w:tcW w:w="77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6FCF4E3" w14:textId="29A60F05" w:rsidR="00384ACA" w:rsidRPr="002A7E17" w:rsidRDefault="00384ACA" w:rsidP="00384ACA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25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FD1ADA0" w14:textId="33D699CD" w:rsidR="00384ACA" w:rsidRDefault="00384ACA" w:rsidP="00384ACA">
            <w:pPr>
              <w:ind w:right="113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C0FA3">
              <w:rPr>
                <w:rFonts w:ascii="GHEA Grapalat" w:hAnsi="GHEA Grapalat"/>
                <w:b/>
                <w:sz w:val="20"/>
                <w:szCs w:val="20"/>
              </w:rPr>
              <w:t xml:space="preserve">Պայմանագիրը կնքելուց հետո </w:t>
            </w:r>
            <w:r w:rsidR="00842FEF" w:rsidRPr="00842FEF">
              <w:rPr>
                <w:rFonts w:ascii="GHEA Grapalat" w:hAnsi="GHEA Grapalat"/>
                <w:b/>
                <w:sz w:val="20"/>
                <w:szCs w:val="20"/>
                <w:lang w:val="nb-NO"/>
              </w:rPr>
              <w:t>6</w:t>
            </w:r>
            <w:r>
              <w:rPr>
                <w:rFonts w:ascii="GHEA Grapalat" w:hAnsi="GHEA Grapalat"/>
                <w:b/>
                <w:sz w:val="20"/>
                <w:szCs w:val="20"/>
              </w:rPr>
              <w:t>0</w:t>
            </w:r>
            <w:r w:rsidRPr="005C0FA3">
              <w:rPr>
                <w:rFonts w:ascii="GHEA Grapalat" w:hAnsi="GHEA Grapalat"/>
                <w:b/>
                <w:sz w:val="20"/>
                <w:szCs w:val="20"/>
              </w:rPr>
              <w:t xml:space="preserve"> օրացույցային օրվա ընթացում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14:paraId="7B912351" w14:textId="39BE88BD" w:rsidR="00384ACA" w:rsidRPr="002A7E17" w:rsidRDefault="00384ACA" w:rsidP="00384ACA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 течение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842FE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6</w:t>
            </w:r>
            <w:bookmarkStart w:id="0" w:name="_GoBack"/>
            <w:bookmarkEnd w:id="0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0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дней с момента заключения договора</w:t>
            </w:r>
          </w:p>
        </w:tc>
      </w:tr>
      <w:tr w:rsidR="00384ACA" w:rsidRPr="002A7E17" w14:paraId="4D1D81E0" w14:textId="3D3B906B" w:rsidTr="00DC47B4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908AF" w14:textId="77777777" w:rsidR="00384ACA" w:rsidRDefault="00384ACA" w:rsidP="00384ACA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EE8D4" w14:textId="65E8B97A" w:rsidR="00384ACA" w:rsidRPr="007D2C99" w:rsidRDefault="00384ACA" w:rsidP="00384ACA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33FE7">
              <w:rPr>
                <w:rFonts w:ascii="GHEA Grapalat" w:hAnsi="GHEA Grapalat"/>
                <w:sz w:val="18"/>
                <w:szCs w:val="18"/>
              </w:rPr>
              <w:t>44311160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4A038" w14:textId="749AA98A" w:rsidR="00384ACA" w:rsidRPr="009557A0" w:rsidRDefault="00384ACA" w:rsidP="00384ACA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r w:rsidRPr="00A33FE7">
              <w:rPr>
                <w:rFonts w:ascii="GHEA Grapalat" w:hAnsi="GHEA Grapalat"/>
                <w:sz w:val="18"/>
                <w:szCs w:val="18"/>
              </w:rPr>
              <w:t>Մետաղալար</w:t>
            </w:r>
            <w:r w:rsidRPr="00A33FE7">
              <w:rPr>
                <w:rFonts w:ascii="GHEA Grapalat" w:hAnsi="GHEA Grapalat"/>
                <w:sz w:val="18"/>
                <w:szCs w:val="18"/>
              </w:rPr>
              <w:br/>
              <w:t>Проволока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FC52" w14:textId="77777777" w:rsidR="00384ACA" w:rsidRPr="00A33FE7" w:rsidRDefault="00384ACA" w:rsidP="00384ACA">
            <w:pPr>
              <w:pStyle w:val="af2"/>
              <w:rPr>
                <w:rFonts w:ascii="GHEA Grapalat" w:hAnsi="GHEA Grapalat"/>
                <w:sz w:val="18"/>
                <w:szCs w:val="18"/>
              </w:rPr>
            </w:pPr>
            <w:r w:rsidRPr="00A33FE7">
              <w:rPr>
                <w:rFonts w:ascii="GHEA Grapalat" w:hAnsi="GHEA Grapalat" w:cs="Sylfaen"/>
                <w:sz w:val="18"/>
                <w:szCs w:val="18"/>
              </w:rPr>
              <w:t>Պողպատե</w:t>
            </w:r>
            <w:r w:rsidRPr="00A33FE7">
              <w:rPr>
                <w:rFonts w:ascii="GHEA Grapalat" w:hAnsi="GHEA Grapalat"/>
                <w:sz w:val="18"/>
                <w:szCs w:val="18"/>
              </w:rPr>
              <w:t xml:space="preserve"> ø1÷1,5</w:t>
            </w:r>
            <w:r w:rsidRPr="00A33FE7">
              <w:rPr>
                <w:rFonts w:ascii="GHEA Grapalat" w:hAnsi="GHEA Grapalat" w:cs="Sylfaen"/>
                <w:sz w:val="18"/>
                <w:szCs w:val="18"/>
              </w:rPr>
              <w:t>մմ</w:t>
            </w:r>
            <w:r w:rsidRPr="00A33FE7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A33FE7">
              <w:rPr>
                <w:rFonts w:ascii="GHEA Grapalat" w:hAnsi="GHEA Grapalat" w:cs="Sylfaen"/>
                <w:sz w:val="18"/>
                <w:szCs w:val="18"/>
              </w:rPr>
              <w:t>գործելու</w:t>
            </w:r>
            <w:r w:rsidRPr="00A33FE7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A33FE7">
              <w:rPr>
                <w:rFonts w:ascii="GHEA Grapalat" w:hAnsi="GHEA Grapalat" w:cs="Sylfaen"/>
                <w:sz w:val="18"/>
                <w:szCs w:val="18"/>
              </w:rPr>
              <w:t>կապելու</w:t>
            </w:r>
            <w:r w:rsidRPr="00A33FE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33FE7">
              <w:rPr>
                <w:rFonts w:ascii="GHEA Grapalat" w:hAnsi="GHEA Grapalat" w:cs="Sylfaen"/>
                <w:sz w:val="18"/>
                <w:szCs w:val="18"/>
              </w:rPr>
              <w:t>համար</w:t>
            </w:r>
            <w:r w:rsidRPr="00A33FE7">
              <w:rPr>
                <w:rFonts w:ascii="GHEA Grapalat" w:hAnsi="GHEA Grapalat"/>
                <w:sz w:val="18"/>
                <w:szCs w:val="18"/>
              </w:rPr>
              <w:t>,</w:t>
            </w:r>
            <w:r w:rsidRPr="00A33FE7">
              <w:rPr>
                <w:rFonts w:ascii="GHEA Grapalat" w:hAnsi="GHEA Grapalat" w:cs="Sylfaen"/>
                <w:sz w:val="18"/>
                <w:szCs w:val="18"/>
              </w:rPr>
              <w:t>փափուկ</w:t>
            </w:r>
            <w:r w:rsidRPr="00A33FE7">
              <w:rPr>
                <w:rFonts w:ascii="GHEA Grapalat" w:hAnsi="GHEA Grapalat"/>
                <w:sz w:val="18"/>
                <w:szCs w:val="18"/>
              </w:rPr>
              <w:t>:</w:t>
            </w:r>
          </w:p>
          <w:p w14:paraId="22A692BA" w14:textId="7672B0AD" w:rsidR="00384ACA" w:rsidRPr="00B00BD3" w:rsidRDefault="00384ACA" w:rsidP="00384ACA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A33FE7">
              <w:rPr>
                <w:rFonts w:ascii="GHEA Grapalat" w:hAnsi="GHEA Grapalat"/>
                <w:sz w:val="18"/>
                <w:szCs w:val="18"/>
              </w:rPr>
              <w:t>Стальная ø1÷1,5мм, обвязочная, мягкая.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A6F2A" w14:textId="378319C1" w:rsidR="00384ACA" w:rsidRPr="009557A0" w:rsidRDefault="00384ACA" w:rsidP="00384ACA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A33FE7">
              <w:rPr>
                <w:rFonts w:ascii="GHEA Grapalat" w:hAnsi="GHEA Grapalat"/>
                <w:sz w:val="18"/>
                <w:szCs w:val="18"/>
              </w:rPr>
              <w:t>կգ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76836" w14:textId="320B3F4E" w:rsidR="00384ACA" w:rsidRDefault="00384ACA" w:rsidP="00384ACA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22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C42B" w14:textId="686A700B" w:rsidR="00384ACA" w:rsidRPr="006F1901" w:rsidRDefault="00384ACA" w:rsidP="00384AC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39CAE" w14:textId="37BAC8D6" w:rsidR="00384ACA" w:rsidRPr="006F1901" w:rsidRDefault="00384ACA" w:rsidP="00384ACA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17600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EB12E" w14:textId="77777777" w:rsidR="00384ACA" w:rsidRPr="002A7E17" w:rsidRDefault="00384ACA" w:rsidP="00384ACA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E7FEFC1" w14:textId="629B011D" w:rsidR="00384ACA" w:rsidRPr="002A7E17" w:rsidRDefault="00384ACA" w:rsidP="00384ACA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20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1203722" w14:textId="77777777" w:rsidR="00384ACA" w:rsidRPr="002A7E17" w:rsidRDefault="00384ACA" w:rsidP="00384ACA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  <w:tr w:rsidR="00384ACA" w:rsidRPr="002A7E17" w14:paraId="6ACD3E85" w14:textId="234B118A" w:rsidTr="00DC47B4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C4226" w14:textId="77777777" w:rsidR="00384ACA" w:rsidRDefault="00384ACA" w:rsidP="00384ACA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26220" w14:textId="31808122" w:rsidR="00384ACA" w:rsidRPr="007D2C99" w:rsidRDefault="00384ACA" w:rsidP="00384ACA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33FE7">
              <w:rPr>
                <w:rFonts w:ascii="GHEA Grapalat" w:hAnsi="GHEA Grapalat"/>
                <w:sz w:val="18"/>
                <w:szCs w:val="18"/>
              </w:rPr>
              <w:t>44311151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54A09" w14:textId="136B81B9" w:rsidR="00384ACA" w:rsidRPr="009557A0" w:rsidRDefault="00384ACA" w:rsidP="00384ACA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r w:rsidRPr="00A33FE7">
              <w:rPr>
                <w:rFonts w:ascii="GHEA Grapalat" w:hAnsi="GHEA Grapalat" w:cs="Calibri"/>
                <w:sz w:val="18"/>
                <w:szCs w:val="18"/>
              </w:rPr>
              <w:t>Խարսխային գամասեղ</w:t>
            </w:r>
            <w:r w:rsidRPr="00A33FE7">
              <w:rPr>
                <w:rFonts w:ascii="GHEA Grapalat" w:hAnsi="GHEA Grapalat" w:cs="Calibri"/>
                <w:sz w:val="18"/>
                <w:szCs w:val="18"/>
              </w:rPr>
              <w:br/>
              <w:t>Aнкерная шпилька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5529" w14:textId="77777777" w:rsidR="00384ACA" w:rsidRPr="00A33FE7" w:rsidRDefault="00384ACA" w:rsidP="00384ACA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A33FE7">
              <w:rPr>
                <w:rFonts w:ascii="GHEA Grapalat" w:hAnsi="GHEA Grapalat" w:cs="Sylfaen"/>
                <w:sz w:val="18"/>
                <w:szCs w:val="18"/>
                <w:lang w:val="en-US"/>
              </w:rPr>
              <w:t>Շինարարական</w:t>
            </w:r>
            <w:r w:rsidRPr="00A33FE7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A33FE7">
              <w:rPr>
                <w:rFonts w:ascii="GHEA Grapalat" w:hAnsi="GHEA Grapalat" w:cs="Sylfaen"/>
                <w:sz w:val="18"/>
                <w:szCs w:val="18"/>
                <w:lang w:val="en-US"/>
              </w:rPr>
              <w:t>ամրացում</w:t>
            </w:r>
            <w:r w:rsidRPr="00A33FE7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r w:rsidRPr="00A33FE7">
              <w:rPr>
                <w:rFonts w:ascii="GHEA Grapalat" w:hAnsi="GHEA Grapalat" w:cs="Sylfaen"/>
                <w:sz w:val="18"/>
                <w:szCs w:val="18"/>
                <w:lang w:val="en-US"/>
              </w:rPr>
              <w:t>դեղին</w:t>
            </w:r>
            <w:r w:rsidRPr="00A33FE7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A33FE7">
              <w:rPr>
                <w:rFonts w:ascii="GHEA Grapalat" w:hAnsi="GHEA Grapalat" w:cs="Sylfaen"/>
                <w:sz w:val="18"/>
                <w:szCs w:val="18"/>
                <w:lang w:val="en-US"/>
              </w:rPr>
              <w:t>հեղյուսով</w:t>
            </w:r>
            <w:r w:rsidRPr="00A33FE7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r w:rsidRPr="00A33FE7">
              <w:rPr>
                <w:rFonts w:ascii="GHEA Grapalat" w:hAnsi="GHEA Grapalat" w:cs="Sylfaen"/>
                <w:sz w:val="18"/>
                <w:szCs w:val="18"/>
                <w:lang w:val="en-US"/>
              </w:rPr>
              <w:t>չափսը</w:t>
            </w:r>
            <w:r w:rsidRPr="00A33FE7">
              <w:rPr>
                <w:rFonts w:ascii="GHEA Grapalat" w:hAnsi="GHEA Grapalat" w:cs="Sylfaen"/>
                <w:sz w:val="18"/>
                <w:szCs w:val="18"/>
              </w:rPr>
              <w:t xml:space="preserve">`  </w:t>
            </w:r>
            <w:r w:rsidRPr="00A33FE7">
              <w:rPr>
                <w:rFonts w:ascii="GHEA Grapalat" w:hAnsi="GHEA Grapalat" w:cs="Sylfaen"/>
                <w:sz w:val="18"/>
                <w:szCs w:val="18"/>
                <w:lang w:val="en-US"/>
              </w:rPr>
              <w:t>M</w:t>
            </w:r>
            <w:r w:rsidRPr="00A33FE7">
              <w:rPr>
                <w:rFonts w:ascii="GHEA Grapalat" w:hAnsi="GHEA Grapalat" w:cs="Sylfaen"/>
                <w:sz w:val="18"/>
                <w:szCs w:val="18"/>
              </w:rPr>
              <w:t>8</w:t>
            </w:r>
            <w:r w:rsidRPr="00A33FE7">
              <w:rPr>
                <w:rFonts w:ascii="GHEA Grapalat" w:hAnsi="GHEA Grapalat" w:cs="Sylfaen"/>
                <w:sz w:val="18"/>
                <w:szCs w:val="18"/>
                <w:lang w:val="en-US"/>
              </w:rPr>
              <w:t>x</w:t>
            </w:r>
            <w:r w:rsidRPr="00A33FE7">
              <w:rPr>
                <w:rFonts w:ascii="GHEA Grapalat" w:hAnsi="GHEA Grapalat" w:cs="Sylfaen"/>
                <w:sz w:val="18"/>
                <w:szCs w:val="18"/>
              </w:rPr>
              <w:t xml:space="preserve">70                    </w:t>
            </w:r>
          </w:p>
          <w:p w14:paraId="54662FEC" w14:textId="54CDE26E" w:rsidR="00384ACA" w:rsidRPr="00B00BD3" w:rsidRDefault="00384ACA" w:rsidP="00384ACA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33FE7">
              <w:rPr>
                <w:rFonts w:ascii="GHEA Grapalat" w:hAnsi="GHEA Grapalat" w:cs="Sylfaen"/>
                <w:sz w:val="18"/>
                <w:szCs w:val="18"/>
              </w:rPr>
              <w:t xml:space="preserve">Строительный крепеж, желтым болтом,  размер </w:t>
            </w:r>
            <w:r w:rsidRPr="00A33FE7">
              <w:rPr>
                <w:rFonts w:ascii="GHEA Grapalat" w:hAnsi="GHEA Grapalat" w:cs="Sylfaen"/>
                <w:sz w:val="18"/>
                <w:szCs w:val="18"/>
                <w:lang w:val="en-US"/>
              </w:rPr>
              <w:t>M</w:t>
            </w:r>
            <w:r w:rsidRPr="00A33FE7">
              <w:rPr>
                <w:rFonts w:ascii="GHEA Grapalat" w:hAnsi="GHEA Grapalat" w:cs="Sylfaen"/>
                <w:sz w:val="18"/>
                <w:szCs w:val="18"/>
              </w:rPr>
              <w:t>8</w:t>
            </w:r>
            <w:r w:rsidRPr="00A33FE7">
              <w:rPr>
                <w:rFonts w:ascii="GHEA Grapalat" w:hAnsi="GHEA Grapalat" w:cs="Sylfaen"/>
                <w:sz w:val="18"/>
                <w:szCs w:val="18"/>
                <w:lang w:val="en-US"/>
              </w:rPr>
              <w:t>x</w:t>
            </w:r>
            <w:r w:rsidRPr="00A33FE7">
              <w:rPr>
                <w:rFonts w:ascii="GHEA Grapalat" w:hAnsi="GHEA Grapalat" w:cs="Sylfaen"/>
                <w:sz w:val="18"/>
                <w:szCs w:val="18"/>
              </w:rPr>
              <w:t xml:space="preserve">70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BDB34" w14:textId="04D1E78D" w:rsidR="00384ACA" w:rsidRPr="009557A0" w:rsidRDefault="00384ACA" w:rsidP="00384ACA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A33FE7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53779" w14:textId="158DC457" w:rsidR="00384ACA" w:rsidRDefault="00384ACA" w:rsidP="00384ACA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33FE7"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E1824" w14:textId="02F94013" w:rsidR="00384ACA" w:rsidRPr="00D20824" w:rsidRDefault="00384ACA" w:rsidP="00384AC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250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0E83B" w14:textId="5873D74D" w:rsidR="00384ACA" w:rsidRPr="00D20824" w:rsidRDefault="00384ACA" w:rsidP="00384ACA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2500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CA0063" w14:textId="77777777" w:rsidR="00384ACA" w:rsidRPr="002A7E17" w:rsidRDefault="00384ACA" w:rsidP="00384ACA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47DD7D2" w14:textId="6F86AE9E" w:rsidR="00384ACA" w:rsidRPr="002A7E17" w:rsidRDefault="00384ACA" w:rsidP="00384ACA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1EC9C79" w14:textId="77777777" w:rsidR="00384ACA" w:rsidRPr="002A7E17" w:rsidRDefault="00384ACA" w:rsidP="00384ACA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  <w:tr w:rsidR="00384ACA" w:rsidRPr="002A7E17" w14:paraId="32B2CF44" w14:textId="1BB260EA" w:rsidTr="00253496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46D19" w14:textId="77777777" w:rsidR="00384ACA" w:rsidRDefault="00384ACA" w:rsidP="00384ACA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A50CA" w14:textId="1899F75F" w:rsidR="00384ACA" w:rsidRPr="007D2C99" w:rsidRDefault="00384ACA" w:rsidP="00384ACA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33FE7">
              <w:rPr>
                <w:rFonts w:ascii="GHEA Grapalat" w:hAnsi="GHEA Grapalat"/>
                <w:sz w:val="18"/>
                <w:szCs w:val="18"/>
              </w:rPr>
              <w:t>44311151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6D07" w14:textId="77777777" w:rsidR="00384ACA" w:rsidRPr="00A33FE7" w:rsidRDefault="00384ACA" w:rsidP="00384ACA">
            <w:pPr>
              <w:rPr>
                <w:rFonts w:ascii="GHEA Grapalat" w:hAnsi="GHEA Grapalat"/>
                <w:sz w:val="18"/>
                <w:szCs w:val="18"/>
              </w:rPr>
            </w:pPr>
            <w:r w:rsidRPr="00A33FE7">
              <w:rPr>
                <w:rFonts w:ascii="GHEA Grapalat" w:hAnsi="GHEA Grapalat" w:cs="Calibri"/>
                <w:sz w:val="18"/>
                <w:szCs w:val="18"/>
              </w:rPr>
              <w:t xml:space="preserve">Խարսխային </w:t>
            </w:r>
            <w:r w:rsidRPr="00A33FE7">
              <w:rPr>
                <w:rFonts w:ascii="GHEA Grapalat" w:hAnsi="GHEA Grapalat" w:cs="Sylfaen"/>
                <w:sz w:val="18"/>
                <w:szCs w:val="18"/>
                <w:lang w:val="en-US"/>
              </w:rPr>
              <w:t>հ</w:t>
            </w:r>
            <w:r w:rsidRPr="00A33FE7">
              <w:rPr>
                <w:rFonts w:ascii="GHEA Grapalat" w:hAnsi="GHEA Grapalat"/>
                <w:bCs/>
                <w:sz w:val="18"/>
                <w:szCs w:val="18"/>
              </w:rPr>
              <w:t>եղույս</w:t>
            </w:r>
          </w:p>
          <w:p w14:paraId="2AC76647" w14:textId="7C1A8885" w:rsidR="00384ACA" w:rsidRPr="009557A0" w:rsidRDefault="00384ACA" w:rsidP="00384ACA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r w:rsidRPr="00A33FE7">
              <w:rPr>
                <w:rFonts w:ascii="GHEA Grapalat" w:hAnsi="GHEA Grapalat" w:cs="Calibri"/>
                <w:sz w:val="18"/>
                <w:szCs w:val="18"/>
              </w:rPr>
              <w:t>Aнкер</w:t>
            </w:r>
            <w:r w:rsidRPr="00A33FE7">
              <w:rPr>
                <w:rStyle w:val="y2iqfc"/>
                <w:rFonts w:ascii="GHEA Grapalat" w:hAnsi="GHEA Grapalat"/>
                <w:sz w:val="18"/>
                <w:szCs w:val="18"/>
              </w:rPr>
              <w:t>н</w:t>
            </w:r>
            <w:r w:rsidRPr="00A33FE7">
              <w:rPr>
                <w:rFonts w:ascii="GHEA Grapalat" w:hAnsi="GHEA Grapalat" w:cs="Sylfaen"/>
                <w:sz w:val="18"/>
                <w:szCs w:val="18"/>
              </w:rPr>
              <w:t>ый  болт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A617B" w14:textId="77777777" w:rsidR="00384ACA" w:rsidRPr="00A33FE7" w:rsidRDefault="00384ACA" w:rsidP="00384ACA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A33FE7">
              <w:rPr>
                <w:rFonts w:ascii="GHEA Grapalat" w:hAnsi="GHEA Grapalat" w:cs="Sylfaen"/>
                <w:sz w:val="18"/>
                <w:szCs w:val="18"/>
              </w:rPr>
              <w:t xml:space="preserve">Դեղին </w:t>
            </w:r>
            <w:r w:rsidRPr="00A33FE7">
              <w:rPr>
                <w:rFonts w:ascii="GHEA Grapalat" w:hAnsi="GHEA Grapalat" w:cs="Sylfaen"/>
                <w:sz w:val="18"/>
                <w:szCs w:val="18"/>
                <w:lang w:val="en-US"/>
              </w:rPr>
              <w:t>ցինկ</w:t>
            </w:r>
            <w:r w:rsidRPr="00A33FE7">
              <w:rPr>
                <w:rFonts w:ascii="GHEA Grapalat" w:hAnsi="GHEA Grapalat" w:cs="Sylfaen"/>
                <w:sz w:val="18"/>
                <w:szCs w:val="18"/>
              </w:rPr>
              <w:t xml:space="preserve">, չափսը` 12х150մմ </w:t>
            </w:r>
          </w:p>
          <w:p w14:paraId="50D4742D" w14:textId="1E5A8141" w:rsidR="00384ACA" w:rsidRPr="00B00BD3" w:rsidRDefault="00384ACA" w:rsidP="00384ACA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33FE7">
              <w:rPr>
                <w:rFonts w:ascii="GHEA Grapalat" w:hAnsi="GHEA Grapalat" w:cs="Sylfaen"/>
                <w:sz w:val="18"/>
                <w:szCs w:val="18"/>
              </w:rPr>
              <w:t>Желтый  цинк, размер 12х150мм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96AB" w14:textId="2EC7BD51" w:rsidR="00384ACA" w:rsidRPr="009557A0" w:rsidRDefault="00384ACA" w:rsidP="00384ACA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A33FE7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4EBE6" w14:textId="5DE44710" w:rsidR="00384ACA" w:rsidRDefault="00384ACA" w:rsidP="00384ACA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33FE7">
              <w:rPr>
                <w:rFonts w:ascii="GHEA Grapalat" w:hAnsi="GHEA Grapalat"/>
                <w:sz w:val="18"/>
                <w:szCs w:val="18"/>
              </w:rPr>
              <w:t>20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AAA53" w14:textId="72E4892E" w:rsidR="00384ACA" w:rsidRPr="00D20824" w:rsidRDefault="00384ACA" w:rsidP="00384AC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300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50ED6" w14:textId="0A6ECC6A" w:rsidR="00384ACA" w:rsidRPr="00D20824" w:rsidRDefault="00384ACA" w:rsidP="00384ACA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6000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771C09" w14:textId="77777777" w:rsidR="00384ACA" w:rsidRPr="002A7E17" w:rsidRDefault="00384ACA" w:rsidP="00384ACA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57B3527" w14:textId="1CE5D19F" w:rsidR="00384ACA" w:rsidRPr="002A7E17" w:rsidRDefault="00384ACA" w:rsidP="00384ACA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53CA9CE" w14:textId="77777777" w:rsidR="00384ACA" w:rsidRPr="002A7E17" w:rsidRDefault="00384ACA" w:rsidP="00384ACA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  <w:tr w:rsidR="00384ACA" w:rsidRPr="002A7E17" w14:paraId="6C50F94E" w14:textId="71F475B3" w:rsidTr="00DC47B4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64317" w14:textId="77777777" w:rsidR="00384ACA" w:rsidRDefault="00384ACA" w:rsidP="00384ACA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8859A" w14:textId="6E262986" w:rsidR="00384ACA" w:rsidRPr="007D2C99" w:rsidRDefault="00384ACA" w:rsidP="00384ACA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44112761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A34C" w14:textId="77777777" w:rsidR="00384ACA" w:rsidRPr="007A10F0" w:rsidRDefault="00384ACA" w:rsidP="00384AC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Շվելե</w:t>
            </w:r>
            <w:r>
              <w:rPr>
                <w:rFonts w:ascii="GHEA Grapalat" w:hAnsi="GHEA Grapalat"/>
                <w:sz w:val="18"/>
                <w:szCs w:val="18"/>
              </w:rPr>
              <w:t>ր</w:t>
            </w:r>
          </w:p>
          <w:p w14:paraId="3BC13652" w14:textId="7AED6FE0" w:rsidR="00384ACA" w:rsidRPr="009557A0" w:rsidRDefault="00384ACA" w:rsidP="00384ACA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r w:rsidRPr="00A33FE7">
              <w:rPr>
                <w:rFonts w:ascii="GHEA Grapalat" w:hAnsi="GHEA Grapalat"/>
                <w:sz w:val="18"/>
                <w:szCs w:val="18"/>
              </w:rPr>
              <w:lastRenderedPageBreak/>
              <w:t>Ш</w:t>
            </w: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в</w:t>
            </w:r>
            <w:r w:rsidRPr="00A33FE7">
              <w:rPr>
                <w:rFonts w:ascii="GHEA Grapalat" w:hAnsi="GHEA Grapalat"/>
                <w:sz w:val="18"/>
                <w:szCs w:val="18"/>
              </w:rPr>
              <w:t>елер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3A6EA" w14:textId="77777777" w:rsidR="00384ACA" w:rsidRPr="00A33FE7" w:rsidRDefault="00384ACA" w:rsidP="00384ACA">
            <w:pPr>
              <w:rPr>
                <w:rFonts w:ascii="GHEA Grapalat" w:hAnsi="GHEA Grapalat"/>
                <w:sz w:val="18"/>
                <w:szCs w:val="18"/>
              </w:rPr>
            </w:pPr>
            <w:r w:rsidRPr="00A33FE7">
              <w:rPr>
                <w:rFonts w:ascii="GHEA Grapalat" w:hAnsi="GHEA Grapalat"/>
                <w:sz w:val="18"/>
                <w:szCs w:val="18"/>
              </w:rPr>
              <w:lastRenderedPageBreak/>
              <w:t xml:space="preserve">№5 ГОСТ 8240 </w:t>
            </w: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կամ</w:t>
            </w:r>
            <w:r w:rsidRPr="00A33FE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համարժեքը</w:t>
            </w:r>
            <w:r w:rsidRPr="00A33FE7">
              <w:rPr>
                <w:rFonts w:ascii="GHEA Grapalat" w:hAnsi="GHEA Grapalat"/>
                <w:sz w:val="18"/>
                <w:szCs w:val="18"/>
              </w:rPr>
              <w:t xml:space="preserve"> Ст3 </w:t>
            </w: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երկարությունը</w:t>
            </w:r>
            <w:r w:rsidRPr="00A33FE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ոչ</w:t>
            </w:r>
            <w:r w:rsidRPr="00A33FE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պակաս</w:t>
            </w:r>
            <w:r w:rsidRPr="00A33FE7">
              <w:rPr>
                <w:rFonts w:ascii="GHEA Grapalat" w:hAnsi="GHEA Grapalat"/>
                <w:sz w:val="18"/>
                <w:szCs w:val="18"/>
              </w:rPr>
              <w:t xml:space="preserve"> 6</w:t>
            </w: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մ</w:t>
            </w:r>
          </w:p>
          <w:p w14:paraId="071E59C5" w14:textId="55671D59" w:rsidR="00384ACA" w:rsidRPr="00B00BD3" w:rsidRDefault="00384ACA" w:rsidP="00384ACA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33FE7">
              <w:rPr>
                <w:rFonts w:ascii="GHEA Grapalat" w:hAnsi="GHEA Grapalat"/>
                <w:sz w:val="18"/>
                <w:szCs w:val="18"/>
              </w:rPr>
              <w:lastRenderedPageBreak/>
              <w:t xml:space="preserve">  №5 ГОСТ 8240 или аналог Ст3, длина не менее 6м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91B1F" w14:textId="2C3FE0AC" w:rsidR="00384ACA" w:rsidRPr="009557A0" w:rsidRDefault="00384ACA" w:rsidP="00384ACA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lastRenderedPageBreak/>
              <w:t>կգ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2DE3" w14:textId="38295BB1" w:rsidR="00384ACA" w:rsidRDefault="00384ACA" w:rsidP="00384ACA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145.2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704BA" w14:textId="64837FC2" w:rsidR="00384ACA" w:rsidRPr="006F1901" w:rsidRDefault="00384ACA" w:rsidP="00384AC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D344E" w14:textId="78CF895F" w:rsidR="00384ACA" w:rsidRPr="006F1901" w:rsidRDefault="00384ACA" w:rsidP="00384ACA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116160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8C5AEB" w14:textId="77777777" w:rsidR="00384ACA" w:rsidRPr="002A7E17" w:rsidRDefault="00384ACA" w:rsidP="00384ACA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A88C741" w14:textId="37A77BBB" w:rsidR="00384ACA" w:rsidRPr="002A7E17" w:rsidRDefault="00384ACA" w:rsidP="00384ACA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A543642" w14:textId="77777777" w:rsidR="00384ACA" w:rsidRPr="002A7E17" w:rsidRDefault="00384ACA" w:rsidP="00384ACA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  <w:tr w:rsidR="00384ACA" w:rsidRPr="002A7E17" w14:paraId="124E2477" w14:textId="4FFA1A0C" w:rsidTr="00DC47B4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9065D" w14:textId="77777777" w:rsidR="00384ACA" w:rsidRDefault="00384ACA" w:rsidP="00384ACA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F6CAB" w14:textId="77777777" w:rsidR="00384ACA" w:rsidRPr="00A33FE7" w:rsidRDefault="00384ACA" w:rsidP="00384AC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3FE7">
              <w:rPr>
                <w:rFonts w:ascii="GHEA Grapalat" w:hAnsi="GHEA Grapalat"/>
                <w:sz w:val="18"/>
                <w:szCs w:val="18"/>
              </w:rPr>
              <w:t>44163140</w:t>
            </w:r>
          </w:p>
          <w:p w14:paraId="32F626AE" w14:textId="25AF5AE9" w:rsidR="00384ACA" w:rsidRPr="007D2C99" w:rsidRDefault="00384ACA" w:rsidP="00384ACA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DF08E" w14:textId="77777777" w:rsidR="00384ACA" w:rsidRPr="00A33FE7" w:rsidRDefault="00384ACA" w:rsidP="00384ACA">
            <w:pPr>
              <w:rPr>
                <w:rFonts w:ascii="GHEA Grapalat" w:hAnsi="GHEA Grapalat"/>
                <w:bCs/>
                <w:sz w:val="18"/>
                <w:szCs w:val="18"/>
              </w:rPr>
            </w:pPr>
            <w:r w:rsidRPr="00A33FE7">
              <w:rPr>
                <w:rFonts w:ascii="GHEA Grapalat" w:hAnsi="GHEA Grapalat"/>
                <w:bCs/>
                <w:sz w:val="18"/>
                <w:szCs w:val="18"/>
              </w:rPr>
              <w:t xml:space="preserve">Խողովակ </w:t>
            </w:r>
          </w:p>
          <w:p w14:paraId="55E3BCB4" w14:textId="53226175" w:rsidR="00384ACA" w:rsidRPr="009557A0" w:rsidRDefault="00384ACA" w:rsidP="00384ACA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r w:rsidRPr="00A33FE7">
              <w:rPr>
                <w:rFonts w:ascii="GHEA Grapalat" w:hAnsi="GHEA Grapalat"/>
                <w:bCs/>
                <w:sz w:val="18"/>
                <w:szCs w:val="18"/>
              </w:rPr>
              <w:t>Труба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658EF" w14:textId="77777777" w:rsidR="00384ACA" w:rsidRPr="00A33FE7" w:rsidRDefault="00384ACA" w:rsidP="00384ACA">
            <w:pPr>
              <w:rPr>
                <w:rFonts w:ascii="GHEA Grapalat" w:hAnsi="GHEA Grapalat"/>
                <w:sz w:val="18"/>
                <w:szCs w:val="18"/>
              </w:rPr>
            </w:pPr>
            <w:r w:rsidRPr="00A33FE7">
              <w:rPr>
                <w:rFonts w:ascii="GHEA Grapalat" w:hAnsi="GHEA Grapalat"/>
                <w:sz w:val="18"/>
                <w:szCs w:val="18"/>
              </w:rPr>
              <w:t xml:space="preserve">Ø 26.6x3  ԳՕՍՏ  8734-78 </w:t>
            </w: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կամ</w:t>
            </w:r>
            <w:r w:rsidRPr="00A33FE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համարժեքը</w:t>
            </w:r>
            <w:r w:rsidRPr="00A33FE7">
              <w:rPr>
                <w:rFonts w:ascii="GHEA Grapalat" w:hAnsi="GHEA Grapalat"/>
                <w:sz w:val="18"/>
                <w:szCs w:val="18"/>
              </w:rPr>
              <w:t>,  պողպատ 3 ԳՕՍՏ 1050,</w:t>
            </w:r>
          </w:p>
          <w:p w14:paraId="2E5E7003" w14:textId="77777777" w:rsidR="00384ACA" w:rsidRPr="00A33FE7" w:rsidRDefault="00384ACA" w:rsidP="00384ACA">
            <w:pPr>
              <w:rPr>
                <w:rFonts w:ascii="GHEA Grapalat" w:hAnsi="GHEA Grapalat"/>
                <w:sz w:val="18"/>
                <w:szCs w:val="18"/>
              </w:rPr>
            </w:pPr>
            <w:r w:rsidRPr="00A33FE7">
              <w:rPr>
                <w:rFonts w:ascii="GHEA Grapalat" w:hAnsi="GHEA Grapalat"/>
                <w:sz w:val="18"/>
                <w:szCs w:val="18"/>
              </w:rPr>
              <w:t xml:space="preserve"> երկարությունը ոչ պակաս  6 մետր:</w:t>
            </w:r>
          </w:p>
          <w:p w14:paraId="3BA17C41" w14:textId="77FBFCDA" w:rsidR="00384ACA" w:rsidRPr="00B00BD3" w:rsidRDefault="00384ACA" w:rsidP="00384ACA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A33FE7">
              <w:rPr>
                <w:rFonts w:ascii="GHEA Grapalat" w:hAnsi="GHEA Grapalat"/>
                <w:sz w:val="18"/>
                <w:szCs w:val="18"/>
              </w:rPr>
              <w:t>Ø 26.6x3  ГОСТ 8734-78, Ст3 ГОСТ 1050 или аналог,  длина не менее 6 метр.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7DAC6" w14:textId="0527E827" w:rsidR="00384ACA" w:rsidRPr="009557A0" w:rsidRDefault="00384ACA" w:rsidP="00384ACA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D164" w14:textId="4A74E5E2" w:rsidR="00384ACA" w:rsidRDefault="00384ACA" w:rsidP="00384ACA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18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DE603" w14:textId="4868C2AC" w:rsidR="00384ACA" w:rsidRPr="006F1901" w:rsidRDefault="00384ACA" w:rsidP="00384AC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1200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DBE29" w14:textId="26163466" w:rsidR="00384ACA" w:rsidRPr="006F1901" w:rsidRDefault="00384ACA" w:rsidP="00384ACA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21600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64DFCB" w14:textId="77777777" w:rsidR="00384ACA" w:rsidRPr="002A7E17" w:rsidRDefault="00384ACA" w:rsidP="00384ACA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2EA51BA" w14:textId="2F428CE7" w:rsidR="00384ACA" w:rsidRPr="002A7E17" w:rsidRDefault="00384ACA" w:rsidP="00384ACA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8C613DA" w14:textId="77777777" w:rsidR="00384ACA" w:rsidRPr="002A7E17" w:rsidRDefault="00384ACA" w:rsidP="00384ACA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  <w:tr w:rsidR="00384ACA" w:rsidRPr="002A7E17" w14:paraId="73831E18" w14:textId="09B15623" w:rsidTr="00253496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9F2D" w14:textId="77777777" w:rsidR="00384ACA" w:rsidRDefault="00384ACA" w:rsidP="00384ACA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7928" w14:textId="0823979D" w:rsidR="00384ACA" w:rsidRPr="007D2C99" w:rsidRDefault="00384ACA" w:rsidP="00384ACA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44163200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B2B34" w14:textId="77777777" w:rsidR="00384ACA" w:rsidRPr="00A33FE7" w:rsidRDefault="00384ACA" w:rsidP="00384ACA">
            <w:pPr>
              <w:rPr>
                <w:rFonts w:ascii="GHEA Grapalat" w:hAnsi="GHEA Grapalat"/>
                <w:bCs/>
                <w:sz w:val="18"/>
                <w:szCs w:val="18"/>
              </w:rPr>
            </w:pPr>
            <w:r w:rsidRPr="00A33FE7">
              <w:rPr>
                <w:rFonts w:ascii="GHEA Grapalat" w:hAnsi="GHEA Grapalat" w:cs="Arial"/>
                <w:sz w:val="18"/>
                <w:szCs w:val="18"/>
              </w:rPr>
              <w:t>Արտուղում(</w:t>
            </w:r>
            <w:r w:rsidRPr="00A33FE7">
              <w:rPr>
                <w:rFonts w:ascii="GHEA Grapalat" w:hAnsi="GHEA Grapalat"/>
                <w:bCs/>
                <w:sz w:val="18"/>
                <w:szCs w:val="18"/>
              </w:rPr>
              <w:t>Արմունկ</w:t>
            </w:r>
            <w:r w:rsidRPr="00A33FE7">
              <w:rPr>
                <w:rFonts w:ascii="GHEA Grapalat" w:hAnsi="GHEA Grapalat" w:cs="Arial"/>
                <w:sz w:val="18"/>
                <w:szCs w:val="18"/>
              </w:rPr>
              <w:t>)</w:t>
            </w:r>
          </w:p>
          <w:p w14:paraId="30E009D4" w14:textId="06552889" w:rsidR="00384ACA" w:rsidRPr="009557A0" w:rsidRDefault="00384ACA" w:rsidP="00384ACA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r w:rsidRPr="00A33FE7">
              <w:rPr>
                <w:rFonts w:ascii="GHEA Grapalat" w:hAnsi="GHEA Grapalat" w:cs="Arial"/>
                <w:sz w:val="18"/>
                <w:szCs w:val="18"/>
              </w:rPr>
              <w:t xml:space="preserve">Отвод                   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4A364" w14:textId="77777777" w:rsidR="00384ACA" w:rsidRPr="00A33FE7" w:rsidRDefault="00384ACA" w:rsidP="00384ACA">
            <w:pPr>
              <w:rPr>
                <w:rFonts w:ascii="GHEA Grapalat" w:hAnsi="GHEA Grapalat"/>
                <w:sz w:val="18"/>
                <w:szCs w:val="18"/>
              </w:rPr>
            </w:pPr>
            <w:r w:rsidRPr="00A33FE7">
              <w:rPr>
                <w:rFonts w:ascii="GHEA Grapalat" w:hAnsi="GHEA Grapalat"/>
                <w:sz w:val="18"/>
                <w:szCs w:val="18"/>
              </w:rPr>
              <w:t xml:space="preserve">90° 42,3x3,  ԳՕՍՏ  17375-2001  </w:t>
            </w: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կամ</w:t>
            </w:r>
            <w:r w:rsidRPr="00A33FE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համարժեքը</w:t>
            </w:r>
            <w:r w:rsidRPr="00A33FE7">
              <w:rPr>
                <w:rFonts w:ascii="GHEA Grapalat" w:hAnsi="GHEA Grapalat"/>
                <w:sz w:val="18"/>
                <w:szCs w:val="18"/>
              </w:rPr>
              <w:t xml:space="preserve">,Պողպատ 20 </w:t>
            </w:r>
          </w:p>
          <w:p w14:paraId="151E745B" w14:textId="7CACECA5" w:rsidR="00384ACA" w:rsidRPr="00384ACA" w:rsidRDefault="00384ACA" w:rsidP="00384ACA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A33FE7">
              <w:rPr>
                <w:rFonts w:ascii="GHEA Grapalat" w:hAnsi="GHEA Grapalat"/>
                <w:sz w:val="18"/>
                <w:szCs w:val="18"/>
              </w:rPr>
              <w:t>90° 42,3x3,  ГОСТ 17375-2001 или аналог,     Ст20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1E17" w14:textId="77777777" w:rsidR="00384ACA" w:rsidRPr="00A33FE7" w:rsidRDefault="00384ACA" w:rsidP="00384AC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3EE91D71" w14:textId="77777777" w:rsidR="00384ACA" w:rsidRPr="00A33FE7" w:rsidRDefault="00384ACA" w:rsidP="00384AC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3FE7">
              <w:rPr>
                <w:rFonts w:ascii="GHEA Grapalat" w:hAnsi="GHEA Grapalat"/>
                <w:sz w:val="18"/>
                <w:szCs w:val="18"/>
              </w:rPr>
              <w:t>հատ</w:t>
            </w:r>
          </w:p>
          <w:p w14:paraId="7CF77DEA" w14:textId="10FF746C" w:rsidR="00384ACA" w:rsidRPr="009557A0" w:rsidRDefault="00384ACA" w:rsidP="00384ACA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680F4" w14:textId="00194C6C" w:rsidR="00384ACA" w:rsidRDefault="00384ACA" w:rsidP="00384ACA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33FE7">
              <w:rPr>
                <w:rFonts w:ascii="GHEA Grapalat" w:hAnsi="GHEA Grapalat" w:cs="Sylfaen"/>
                <w:sz w:val="18"/>
                <w:szCs w:val="18"/>
              </w:rPr>
              <w:t>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DEFBA" w14:textId="389F985D" w:rsidR="00384ACA" w:rsidRPr="006F1901" w:rsidRDefault="00384ACA" w:rsidP="00384AC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700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2794E" w14:textId="1F7E1A51" w:rsidR="00384ACA" w:rsidRPr="006F1901" w:rsidRDefault="00384ACA" w:rsidP="00384ACA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3500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846ACB" w14:textId="77777777" w:rsidR="00384ACA" w:rsidRPr="002A7E17" w:rsidRDefault="00384ACA" w:rsidP="00384ACA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A01D632" w14:textId="272436D6" w:rsidR="00384ACA" w:rsidRPr="002A7E17" w:rsidRDefault="00384ACA" w:rsidP="00384ACA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3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3424265" w14:textId="77777777" w:rsidR="00384ACA" w:rsidRPr="002A7E17" w:rsidRDefault="00384ACA" w:rsidP="00384ACA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  <w:tr w:rsidR="00384ACA" w:rsidRPr="002A7E17" w14:paraId="54EA3F25" w14:textId="365DE604" w:rsidTr="00253496">
        <w:trPr>
          <w:trHeight w:val="55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66812" w14:textId="77777777" w:rsidR="00384ACA" w:rsidRDefault="00384ACA" w:rsidP="00384ACA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33D00" w14:textId="331F5E4F" w:rsidR="00384ACA" w:rsidRPr="007D2C99" w:rsidRDefault="00384ACA" w:rsidP="00384ACA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44163200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2CCCF" w14:textId="77777777" w:rsidR="00384ACA" w:rsidRPr="00A33FE7" w:rsidRDefault="00384ACA" w:rsidP="00384ACA">
            <w:pPr>
              <w:rPr>
                <w:rFonts w:ascii="GHEA Grapalat" w:hAnsi="GHEA Grapalat"/>
                <w:bCs/>
                <w:sz w:val="18"/>
                <w:szCs w:val="18"/>
              </w:rPr>
            </w:pPr>
            <w:r w:rsidRPr="00A33FE7">
              <w:rPr>
                <w:rFonts w:ascii="GHEA Grapalat" w:hAnsi="GHEA Grapalat" w:cs="Arial"/>
                <w:sz w:val="18"/>
                <w:szCs w:val="18"/>
              </w:rPr>
              <w:t>Արտուղում(</w:t>
            </w:r>
            <w:r w:rsidRPr="00A33FE7">
              <w:rPr>
                <w:rFonts w:ascii="GHEA Grapalat" w:hAnsi="GHEA Grapalat"/>
                <w:bCs/>
                <w:sz w:val="18"/>
                <w:szCs w:val="18"/>
              </w:rPr>
              <w:t>Արմունկ</w:t>
            </w:r>
            <w:r w:rsidRPr="00A33FE7">
              <w:rPr>
                <w:rFonts w:ascii="GHEA Grapalat" w:hAnsi="GHEA Grapalat" w:cs="Arial"/>
                <w:sz w:val="18"/>
                <w:szCs w:val="18"/>
              </w:rPr>
              <w:t>)</w:t>
            </w:r>
          </w:p>
          <w:p w14:paraId="2D3B5C26" w14:textId="42A7E5E9" w:rsidR="00384ACA" w:rsidRPr="009557A0" w:rsidRDefault="00384ACA" w:rsidP="00384ACA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r w:rsidRPr="00A33FE7">
              <w:rPr>
                <w:rFonts w:ascii="GHEA Grapalat" w:hAnsi="GHEA Grapalat" w:cs="Arial"/>
                <w:sz w:val="18"/>
                <w:szCs w:val="18"/>
              </w:rPr>
              <w:t xml:space="preserve">Отвод                   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4648F" w14:textId="77777777" w:rsidR="00384ACA" w:rsidRPr="00A33FE7" w:rsidRDefault="00384ACA" w:rsidP="00384ACA">
            <w:pPr>
              <w:rPr>
                <w:rFonts w:ascii="GHEA Grapalat" w:hAnsi="GHEA Grapalat"/>
                <w:sz w:val="18"/>
                <w:szCs w:val="18"/>
              </w:rPr>
            </w:pPr>
            <w:r w:rsidRPr="00A33FE7">
              <w:rPr>
                <w:rFonts w:ascii="GHEA Grapalat" w:hAnsi="GHEA Grapalat"/>
                <w:sz w:val="18"/>
                <w:szCs w:val="18"/>
              </w:rPr>
              <w:t xml:space="preserve">90° 48x3,  ԳՕՍՏ  17375-2001 </w:t>
            </w: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կամ</w:t>
            </w:r>
            <w:r w:rsidRPr="00A33FE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համարժեքը</w:t>
            </w:r>
            <w:r w:rsidRPr="00A33FE7">
              <w:rPr>
                <w:rFonts w:ascii="GHEA Grapalat" w:hAnsi="GHEA Grapalat"/>
                <w:sz w:val="18"/>
                <w:szCs w:val="18"/>
              </w:rPr>
              <w:t xml:space="preserve">  Պողպատ 20 </w:t>
            </w:r>
          </w:p>
          <w:p w14:paraId="2A08BDC4" w14:textId="1EC2999E" w:rsidR="00384ACA" w:rsidRPr="00384ACA" w:rsidRDefault="00384ACA" w:rsidP="00384ACA">
            <w:pPr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 w:rsidRPr="00A33FE7">
              <w:rPr>
                <w:rFonts w:ascii="GHEA Grapalat" w:hAnsi="GHEA Grapalat"/>
                <w:sz w:val="18"/>
                <w:szCs w:val="18"/>
              </w:rPr>
              <w:t>90° 48x3,  ГОСТ 17375-2001  или аналог,     Ст20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01A5" w14:textId="77777777" w:rsidR="00384ACA" w:rsidRPr="00A33FE7" w:rsidRDefault="00384ACA" w:rsidP="00384AC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798900A9" w14:textId="77777777" w:rsidR="00384ACA" w:rsidRPr="00A33FE7" w:rsidRDefault="00384ACA" w:rsidP="00384AC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3FE7">
              <w:rPr>
                <w:rFonts w:ascii="GHEA Grapalat" w:hAnsi="GHEA Grapalat"/>
                <w:sz w:val="18"/>
                <w:szCs w:val="18"/>
              </w:rPr>
              <w:t>հատ</w:t>
            </w:r>
          </w:p>
          <w:p w14:paraId="30BFE587" w14:textId="2A8C09CF" w:rsidR="00384ACA" w:rsidRPr="008B2ADC" w:rsidRDefault="00384ACA" w:rsidP="00384ACA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5485B" w14:textId="3BA4F2E0" w:rsidR="00384ACA" w:rsidRPr="00A82838" w:rsidRDefault="00384ACA" w:rsidP="00384ACA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A33FE7">
              <w:rPr>
                <w:rFonts w:ascii="GHEA Grapalat" w:hAnsi="GHEA Grapalat" w:cs="Sylfaen"/>
                <w:sz w:val="18"/>
                <w:szCs w:val="18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9C82" w14:textId="5BEE5A6F" w:rsidR="00384ACA" w:rsidRPr="006F1901" w:rsidRDefault="00384ACA" w:rsidP="00384AC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800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1EBB6" w14:textId="23CD3BA7" w:rsidR="00384ACA" w:rsidRPr="006F1901" w:rsidRDefault="00384ACA" w:rsidP="00384ACA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8000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0C7FB5" w14:textId="77777777" w:rsidR="00384ACA" w:rsidRPr="002A7E17" w:rsidRDefault="00384ACA" w:rsidP="00384ACA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18C0D61" w14:textId="33587D12" w:rsidR="00384ACA" w:rsidRPr="002A7E17" w:rsidRDefault="00384ACA" w:rsidP="00384ACA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6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B4DFB5F" w14:textId="77777777" w:rsidR="00384ACA" w:rsidRPr="002A7E17" w:rsidRDefault="00384ACA" w:rsidP="00384ACA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  <w:tr w:rsidR="00384ACA" w:rsidRPr="002A7E17" w14:paraId="2202453A" w14:textId="064E511F" w:rsidTr="00253496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5406A" w14:textId="77777777" w:rsidR="00384ACA" w:rsidRDefault="00384ACA" w:rsidP="00384ACA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4F168" w14:textId="08C087FE" w:rsidR="00384ACA" w:rsidRPr="007D2C99" w:rsidRDefault="00384ACA" w:rsidP="00384ACA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44163200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DDB43" w14:textId="77777777" w:rsidR="00384ACA" w:rsidRPr="00A33FE7" w:rsidRDefault="00384ACA" w:rsidP="00384ACA">
            <w:pPr>
              <w:rPr>
                <w:rFonts w:ascii="GHEA Grapalat" w:hAnsi="GHEA Grapalat"/>
                <w:bCs/>
                <w:sz w:val="18"/>
                <w:szCs w:val="18"/>
              </w:rPr>
            </w:pPr>
            <w:r w:rsidRPr="00A33FE7">
              <w:rPr>
                <w:rFonts w:ascii="GHEA Grapalat" w:hAnsi="GHEA Grapalat" w:cs="Arial"/>
                <w:sz w:val="18"/>
                <w:szCs w:val="18"/>
              </w:rPr>
              <w:t>Արտուղում(</w:t>
            </w:r>
            <w:r w:rsidRPr="00A33FE7">
              <w:rPr>
                <w:rFonts w:ascii="GHEA Grapalat" w:hAnsi="GHEA Grapalat"/>
                <w:bCs/>
                <w:sz w:val="18"/>
                <w:szCs w:val="18"/>
              </w:rPr>
              <w:t>Արմունկ</w:t>
            </w:r>
            <w:r w:rsidRPr="00A33FE7">
              <w:rPr>
                <w:rFonts w:ascii="GHEA Grapalat" w:hAnsi="GHEA Grapalat" w:cs="Arial"/>
                <w:sz w:val="18"/>
                <w:szCs w:val="18"/>
              </w:rPr>
              <w:t>)</w:t>
            </w:r>
          </w:p>
          <w:p w14:paraId="2F4AFFB8" w14:textId="3A415F53" w:rsidR="00384ACA" w:rsidRPr="009557A0" w:rsidRDefault="00384ACA" w:rsidP="00384ACA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r w:rsidRPr="00A33FE7">
              <w:rPr>
                <w:rFonts w:ascii="GHEA Grapalat" w:hAnsi="GHEA Grapalat" w:cs="Arial"/>
                <w:sz w:val="18"/>
                <w:szCs w:val="18"/>
              </w:rPr>
              <w:t xml:space="preserve">Отвод                   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F54F8" w14:textId="77777777" w:rsidR="00384ACA" w:rsidRPr="00A33FE7" w:rsidRDefault="00384ACA" w:rsidP="00384ACA">
            <w:pPr>
              <w:rPr>
                <w:rFonts w:ascii="GHEA Grapalat" w:hAnsi="GHEA Grapalat"/>
                <w:sz w:val="18"/>
                <w:szCs w:val="18"/>
              </w:rPr>
            </w:pPr>
            <w:r w:rsidRPr="00A33FE7">
              <w:rPr>
                <w:rFonts w:ascii="GHEA Grapalat" w:hAnsi="GHEA Grapalat"/>
                <w:sz w:val="18"/>
                <w:szCs w:val="18"/>
              </w:rPr>
              <w:t xml:space="preserve">90° 57x3,5,  ԳՕՍՏ  17375-2001  </w:t>
            </w: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կամ</w:t>
            </w:r>
            <w:r w:rsidRPr="00A33FE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համարժեքը</w:t>
            </w:r>
            <w:r w:rsidRPr="00A33FE7">
              <w:rPr>
                <w:rFonts w:ascii="GHEA Grapalat" w:hAnsi="GHEA Grapalat"/>
                <w:sz w:val="18"/>
                <w:szCs w:val="18"/>
              </w:rPr>
              <w:t xml:space="preserve"> Պողպատ 20 </w:t>
            </w:r>
          </w:p>
          <w:p w14:paraId="35D359FD" w14:textId="485B65C4" w:rsidR="00384ACA" w:rsidRPr="00B00BD3" w:rsidRDefault="00384ACA" w:rsidP="00384ACA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33FE7">
              <w:rPr>
                <w:rFonts w:ascii="GHEA Grapalat" w:hAnsi="GHEA Grapalat"/>
                <w:sz w:val="18"/>
                <w:szCs w:val="18"/>
              </w:rPr>
              <w:t>90° 57x3,5,  ГОСТ 17375-2001 или аналог,      Ст20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1C62" w14:textId="77777777" w:rsidR="00384ACA" w:rsidRPr="00A33FE7" w:rsidRDefault="00384ACA" w:rsidP="00384AC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2037BEE2" w14:textId="77777777" w:rsidR="00384ACA" w:rsidRPr="00A33FE7" w:rsidRDefault="00384ACA" w:rsidP="00384AC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3FE7">
              <w:rPr>
                <w:rFonts w:ascii="GHEA Grapalat" w:hAnsi="GHEA Grapalat"/>
                <w:sz w:val="18"/>
                <w:szCs w:val="18"/>
              </w:rPr>
              <w:t>հատ</w:t>
            </w:r>
          </w:p>
          <w:p w14:paraId="34FC3469" w14:textId="755BE877" w:rsidR="00384ACA" w:rsidRPr="008B2ADC" w:rsidRDefault="00384ACA" w:rsidP="00384ACA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36EE5" w14:textId="1D7D8DD3" w:rsidR="00384ACA" w:rsidRPr="00A82838" w:rsidRDefault="00384ACA" w:rsidP="00384ACA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A33FE7">
              <w:rPr>
                <w:rFonts w:ascii="GHEA Grapalat" w:hAnsi="GHEA Grapalat" w:cs="Sylfaen"/>
                <w:sz w:val="18"/>
                <w:szCs w:val="18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21D5C" w14:textId="3AD556EB" w:rsidR="00384ACA" w:rsidRPr="00D20824" w:rsidRDefault="00384ACA" w:rsidP="00384AC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1300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27EA" w14:textId="7AB0950B" w:rsidR="00384ACA" w:rsidRPr="00D20824" w:rsidRDefault="00384ACA" w:rsidP="00384ACA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13000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511F82" w14:textId="77777777" w:rsidR="00384ACA" w:rsidRPr="002A7E17" w:rsidRDefault="00384ACA" w:rsidP="00384ACA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732C6D2" w14:textId="64C2E065" w:rsidR="00384ACA" w:rsidRPr="002A7E17" w:rsidRDefault="00384ACA" w:rsidP="00384ACA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58ABC13" w14:textId="77777777" w:rsidR="00384ACA" w:rsidRPr="002A7E17" w:rsidRDefault="00384ACA" w:rsidP="00384ACA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  <w:tr w:rsidR="00384ACA" w:rsidRPr="002A7E17" w14:paraId="61442424" w14:textId="7E8B6571" w:rsidTr="00253496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67ADE" w14:textId="77777777" w:rsidR="00384ACA" w:rsidRDefault="00384ACA" w:rsidP="00384ACA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46459" w14:textId="1999E773" w:rsidR="00384ACA" w:rsidRPr="007D2C99" w:rsidRDefault="00384ACA" w:rsidP="00384ACA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44531191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E039C" w14:textId="77777777" w:rsidR="00384ACA" w:rsidRPr="00A33FE7" w:rsidRDefault="00384ACA" w:rsidP="00384ACA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A33FE7">
              <w:rPr>
                <w:rFonts w:ascii="GHEA Grapalat" w:hAnsi="GHEA Grapalat" w:cs="Arial"/>
                <w:sz w:val="18"/>
                <w:szCs w:val="18"/>
              </w:rPr>
              <w:t>Խողովակ</w:t>
            </w:r>
          </w:p>
          <w:p w14:paraId="3B5125BB" w14:textId="60FD74E0" w:rsidR="00384ACA" w:rsidRPr="00884C4D" w:rsidRDefault="00384ACA" w:rsidP="00384ACA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</w:pPr>
            <w:r w:rsidRPr="00A33FE7">
              <w:rPr>
                <w:rFonts w:ascii="GHEA Grapalat" w:hAnsi="GHEA Grapalat" w:cs="Arial"/>
                <w:sz w:val="18"/>
                <w:szCs w:val="18"/>
                <w:lang w:val="en-US"/>
              </w:rPr>
              <w:t>Труба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A5FFE" w14:textId="77777777" w:rsidR="00384ACA" w:rsidRPr="00A33FE7" w:rsidRDefault="00384ACA" w:rsidP="00384ACA">
            <w:pPr>
              <w:rPr>
                <w:rFonts w:ascii="GHEA Grapalat" w:hAnsi="GHEA Grapalat"/>
                <w:sz w:val="18"/>
                <w:szCs w:val="18"/>
              </w:rPr>
            </w:pP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 xml:space="preserve">80х80х6 </w:t>
            </w:r>
            <w:r w:rsidRPr="00A33FE7">
              <w:rPr>
                <w:rFonts w:ascii="GHEA Grapalat" w:hAnsi="GHEA Grapalat"/>
                <w:sz w:val="18"/>
                <w:szCs w:val="18"/>
              </w:rPr>
              <w:t xml:space="preserve">ԳՈՍՏ 8639 </w:t>
            </w: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կամ համարժեքը երկարությունը ոչ պակաս 6մ</w:t>
            </w:r>
          </w:p>
          <w:p w14:paraId="20CE25F9" w14:textId="78C174E7" w:rsidR="00384ACA" w:rsidRPr="00B00BD3" w:rsidRDefault="00384ACA" w:rsidP="00384ACA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A33FE7">
              <w:rPr>
                <w:rFonts w:ascii="GHEA Grapalat" w:hAnsi="GHEA Grapalat"/>
                <w:sz w:val="18"/>
                <w:szCs w:val="18"/>
              </w:rPr>
              <w:t xml:space="preserve">80х80х6 ГОСТ 8639 или аналог,  длина не менее 6 метр.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6FB6D" w14:textId="397FA66C" w:rsidR="00384ACA" w:rsidRPr="009557A0" w:rsidRDefault="00384ACA" w:rsidP="00384ACA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A33FE7">
              <w:rPr>
                <w:rFonts w:ascii="GHEA Grapalat" w:hAnsi="GHEA Grapalat"/>
                <w:sz w:val="18"/>
                <w:szCs w:val="18"/>
                <w:lang w:val="en-US"/>
              </w:rPr>
              <w:t>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88D1E" w14:textId="01296089" w:rsidR="00384ACA" w:rsidRDefault="00384ACA" w:rsidP="00384ACA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33FE7">
              <w:rPr>
                <w:rFonts w:ascii="GHEA Grapalat" w:hAnsi="GHEA Grapalat" w:cs="Sylfaen"/>
                <w:sz w:val="18"/>
                <w:szCs w:val="18"/>
              </w:rPr>
              <w:t>12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A8FF1" w14:textId="79888315" w:rsidR="00384ACA" w:rsidRPr="00306E6A" w:rsidRDefault="00384ACA" w:rsidP="00384AC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3FE7">
              <w:rPr>
                <w:rFonts w:ascii="GHEA Grapalat" w:hAnsi="GHEA Grapalat"/>
                <w:sz w:val="18"/>
                <w:szCs w:val="18"/>
              </w:rPr>
              <w:t>7300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0D46F" w14:textId="458DFEA6" w:rsidR="00384ACA" w:rsidRPr="00306E6A" w:rsidRDefault="00384ACA" w:rsidP="00384ACA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33FE7">
              <w:rPr>
                <w:rFonts w:ascii="GHEA Grapalat" w:hAnsi="GHEA Grapalat"/>
                <w:sz w:val="18"/>
                <w:szCs w:val="18"/>
              </w:rPr>
              <w:t>87600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C295E5" w14:textId="77777777" w:rsidR="00384ACA" w:rsidRPr="002A7E17" w:rsidRDefault="00384ACA" w:rsidP="00384ACA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4FD376C" w14:textId="23278020" w:rsidR="00384ACA" w:rsidRPr="002A7E17" w:rsidRDefault="00384ACA" w:rsidP="00384ACA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4BF9F47" w14:textId="77777777" w:rsidR="00384ACA" w:rsidRPr="002A7E17" w:rsidRDefault="00384ACA" w:rsidP="00384ACA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</w:tbl>
    <w:p w14:paraId="4E9EA164" w14:textId="77777777" w:rsidR="00EC7DC6" w:rsidRPr="00014A62" w:rsidRDefault="00EC7DC6" w:rsidP="00EC7DC6">
      <w:pPr>
        <w:spacing w:after="120" w:line="240" w:lineRule="auto"/>
        <w:contextualSpacing/>
        <w:rPr>
          <w:rFonts w:ascii="GHEA Grapalat" w:hAnsi="GHEA Grapalat" w:cs="Times New Roman"/>
          <w:b/>
          <w:sz w:val="8"/>
          <w:szCs w:val="8"/>
          <w:lang w:val="en-US"/>
        </w:rPr>
      </w:pPr>
    </w:p>
    <w:p w14:paraId="36A25557" w14:textId="77777777" w:rsidR="00EC7DC6" w:rsidRDefault="00EC7DC6" w:rsidP="00EC7DC6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</w:p>
    <w:p w14:paraId="692E11BC" w14:textId="77777777" w:rsidR="003255B1" w:rsidRDefault="003255B1" w:rsidP="003255B1">
      <w:pPr>
        <w:spacing w:line="240" w:lineRule="auto"/>
        <w:ind w:left="270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</w:p>
    <w:p w14:paraId="586A224E" w14:textId="77777777" w:rsidR="003255B1" w:rsidRDefault="003255B1" w:rsidP="003255B1">
      <w:pPr>
        <w:spacing w:line="240" w:lineRule="auto"/>
        <w:ind w:left="270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</w:p>
    <w:p w14:paraId="3EA8A456" w14:textId="77777777" w:rsidR="003255B1" w:rsidRDefault="003255B1" w:rsidP="003255B1">
      <w:pPr>
        <w:spacing w:line="240" w:lineRule="auto"/>
        <w:ind w:left="270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</w:p>
    <w:p w14:paraId="1942D1AC" w14:textId="7AB2F687" w:rsidR="003255B1" w:rsidRDefault="003255B1" w:rsidP="003255B1">
      <w:pPr>
        <w:spacing w:line="240" w:lineRule="auto"/>
        <w:ind w:left="270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CB15F3">
        <w:rPr>
          <w:rFonts w:ascii="GHEA Grapalat" w:hAnsi="GHEA Grapalat" w:cs="Times New Roman"/>
          <w:b/>
          <w:color w:val="000000" w:themeColor="text1"/>
          <w:sz w:val="20"/>
          <w:szCs w:val="20"/>
        </w:rPr>
        <w:t>Ծանոթություն</w:t>
      </w:r>
      <w:r w:rsidRPr="00CB15F3"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>.</w:t>
      </w:r>
      <w:r w:rsidRPr="00CB15F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14:paraId="33727D37" w14:textId="77777777" w:rsidR="003255B1" w:rsidRDefault="003255B1" w:rsidP="003255B1">
      <w:pPr>
        <w:spacing w:line="240" w:lineRule="auto"/>
        <w:ind w:left="270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</w:p>
    <w:p w14:paraId="3FE5DB8D" w14:textId="7606337C" w:rsidR="003255B1" w:rsidRPr="00384ACA" w:rsidRDefault="003255B1" w:rsidP="00384ACA">
      <w:pPr>
        <w:spacing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</w:rPr>
      </w:pP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1. </w:t>
      </w:r>
      <w:r w:rsidRPr="00062BE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Ապրանքը պետք է լինի նոր, չօգտագործված</w:t>
      </w:r>
      <w:r>
        <w:rPr>
          <w:rFonts w:ascii="GHEA Grapalat" w:hAnsi="GHEA Grapalat" w:cs="Sylfaen"/>
          <w:color w:val="000000" w:themeColor="text1"/>
          <w:sz w:val="20"/>
          <w:szCs w:val="20"/>
        </w:rPr>
        <w:t>։</w:t>
      </w:r>
      <w:r w:rsidRPr="00CB15F3">
        <w:rPr>
          <w:rFonts w:ascii="GHEA Grapalat" w:hAnsi="GHEA Grapalat" w:cs="Sylfaen"/>
          <w:color w:val="000000" w:themeColor="text1"/>
          <w:sz w:val="20"/>
          <w:szCs w:val="20"/>
        </w:rPr>
        <w:t xml:space="preserve"> </w:t>
      </w:r>
    </w:p>
    <w:p w14:paraId="70247AA0" w14:textId="6EB751A6" w:rsidR="003255B1" w:rsidRPr="00CB15F3" w:rsidRDefault="00384ACA" w:rsidP="003255B1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2</w:t>
      </w:r>
      <w:r w:rsidR="003255B1" w:rsidRPr="00CB15F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.Ապրանքային նշանի, ֆիրմային անվանման, մակնիշի և արտադրողի վերաբերյալ տեղեկատվության – </w:t>
      </w:r>
      <w:r w:rsidR="003255B1" w:rsidRPr="00CB15F3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չի պահանջվում;</w:t>
      </w:r>
    </w:p>
    <w:p w14:paraId="42813420" w14:textId="5545DC73" w:rsidR="003255B1" w:rsidRPr="00CB15F3" w:rsidRDefault="00384ACA" w:rsidP="003255B1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3</w:t>
      </w:r>
      <w:r w:rsidR="003255B1" w:rsidRPr="00CB15F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.Մասնակցին ստորագրված հանձնման-ընդունման արձանագրության տրամադրման ժամկետ – 10 աշխատանքային օր;</w:t>
      </w:r>
    </w:p>
    <w:p w14:paraId="71B98DF5" w14:textId="09A12FF9" w:rsidR="003255B1" w:rsidRPr="00CB15F3" w:rsidRDefault="00384ACA" w:rsidP="003255B1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4</w:t>
      </w:r>
      <w:r w:rsidR="003255B1" w:rsidRPr="00CB15F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.Թույլատրելի խա</w:t>
      </w:r>
      <w:r w:rsidR="003255B1" w:rsidRPr="00CB15F3">
        <w:rPr>
          <w:rFonts w:ascii="GHEA Grapalat" w:hAnsi="GHEA Grapalat" w:cstheme="minorHAnsi"/>
          <w:bCs/>
          <w:color w:val="000000" w:themeColor="text1"/>
          <w:sz w:val="20"/>
          <w:szCs w:val="20"/>
          <w:lang w:val="ru-RU"/>
        </w:rPr>
        <w:t>խ</w:t>
      </w:r>
      <w:r w:rsidR="003255B1" w:rsidRPr="00CB15F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տման ժամկետ – 10 օրացուցային օր</w:t>
      </w:r>
      <w:r w:rsidR="003255B1" w:rsidRPr="00CB15F3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7687E424" w14:textId="0B02C9FF" w:rsidR="003255B1" w:rsidRPr="00CB15F3" w:rsidRDefault="00384ACA" w:rsidP="003255B1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5</w:t>
      </w:r>
      <w:r w:rsidR="003255B1" w:rsidRPr="00CB15F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.Կատարողը պարտավոր է պահպանել ՀԱԷԿ-ում գործող ներօբեկտային և անցագրային ռեժիմի բոլոր պահանջները</w:t>
      </w:r>
      <w:r w:rsidR="003255B1" w:rsidRPr="00CB15F3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564827E5" w14:textId="3795E98D" w:rsidR="003255B1" w:rsidRPr="00CB15F3" w:rsidRDefault="00384ACA" w:rsidP="003255B1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lastRenderedPageBreak/>
        <w:t>6</w:t>
      </w:r>
      <w:r w:rsidR="003255B1" w:rsidRPr="00CB15F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.Մատակարարը պետք է ապրանքը մատակարարլուց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9-00 մինչև 15-30</w:t>
      </w:r>
      <w:r w:rsidR="003255B1" w:rsidRPr="00CB15F3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522C69BD" w14:textId="286E2DFD" w:rsidR="00EC7DC6" w:rsidRPr="00384ACA" w:rsidRDefault="00384ACA" w:rsidP="00384ACA">
      <w:pPr>
        <w:spacing w:after="0" w:line="240" w:lineRule="auto"/>
        <w:jc w:val="both"/>
        <w:rPr>
          <w:rFonts w:ascii="GHEA Grapalat" w:eastAsia="Times New Roman" w:hAnsi="GHEA Grapalat" w:cs="Times New Roman"/>
          <w:b/>
          <w:sz w:val="20"/>
          <w:szCs w:val="20"/>
          <w:lang w:eastAsia="ru-RU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7</w:t>
      </w:r>
      <w:r w:rsidR="003255B1" w:rsidRPr="00CB15F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.Պայմանագրի կառավարիչ </w:t>
      </w:r>
      <w:r w:rsidRPr="00384AC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Մ.Կարապետյան  հեռ. 010280035, email </w:t>
      </w:r>
      <w:hyperlink r:id="rId6" w:history="1">
        <w:r w:rsidRPr="00384ACA">
          <w:rPr>
            <w:rFonts w:cstheme="minorHAnsi"/>
            <w:bCs/>
            <w:color w:val="000000" w:themeColor="text1"/>
            <w:sz w:val="20"/>
            <w:szCs w:val="20"/>
            <w:lang w:val="pt-BR"/>
          </w:rPr>
          <w:t>mkrtich.karapetyan</w:t>
        </w:r>
        <w:r w:rsidRPr="00384ACA">
          <w:rPr>
            <w:rFonts w:cstheme="minorHAnsi"/>
            <w:bCs/>
            <w:color w:val="000000" w:themeColor="text1"/>
            <w:sz w:val="20"/>
            <w:szCs w:val="20"/>
          </w:rPr>
          <w:t>@anpp.am</w:t>
        </w:r>
      </w:hyperlink>
      <w:r>
        <w:rPr>
          <w:rFonts w:cstheme="minorHAnsi"/>
          <w:bCs/>
          <w:color w:val="000000" w:themeColor="text1"/>
          <w:sz w:val="20"/>
          <w:szCs w:val="20"/>
        </w:rPr>
        <w:t xml:space="preserve"> </w:t>
      </w:r>
    </w:p>
    <w:p w14:paraId="4344A9C9" w14:textId="77777777" w:rsidR="00EC7DC6" w:rsidRPr="00AA09C0" w:rsidRDefault="00EC7DC6" w:rsidP="00EC7DC6">
      <w:pPr>
        <w:pStyle w:val="a6"/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</w:p>
    <w:p w14:paraId="3C32632E" w14:textId="77777777" w:rsidR="00EC7DC6" w:rsidRDefault="00EC7DC6" w:rsidP="00EC7DC6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20"/>
          <w:szCs w:val="20"/>
          <w:lang w:val="pt-BR"/>
        </w:rPr>
      </w:pPr>
      <w:r w:rsidRPr="00F629C0">
        <w:rPr>
          <w:rFonts w:ascii="GHEA Grapalat" w:hAnsi="GHEA Grapalat" w:cs="Sylfaen"/>
          <w:b/>
          <w:bCs/>
          <w:sz w:val="20"/>
          <w:szCs w:val="20"/>
          <w:lang w:val="pt-BR"/>
        </w:rPr>
        <w:t>Дополнительные условия:</w:t>
      </w:r>
    </w:p>
    <w:p w14:paraId="7413A969" w14:textId="77777777" w:rsidR="00EC7DC6" w:rsidRPr="00F629C0" w:rsidRDefault="00EC7DC6" w:rsidP="00EC7DC6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20"/>
          <w:szCs w:val="20"/>
          <w:lang w:val="pt-BR"/>
        </w:rPr>
      </w:pPr>
    </w:p>
    <w:p w14:paraId="09E4D192" w14:textId="59D40BA8" w:rsidR="003255B1" w:rsidRPr="003255B1" w:rsidRDefault="003255B1" w:rsidP="00EC7DC6">
      <w:pPr>
        <w:pStyle w:val="a6"/>
        <w:numPr>
          <w:ilvl w:val="0"/>
          <w:numId w:val="5"/>
        </w:numPr>
        <w:spacing w:after="0"/>
        <w:rPr>
          <w:rFonts w:ascii="GHEA Grapalat" w:hAnsi="GHEA Grapalat" w:cs="Sylfaen"/>
          <w:b/>
          <w:bCs/>
          <w:sz w:val="20"/>
          <w:szCs w:val="20"/>
          <w:lang w:val="pt-BR"/>
        </w:rPr>
      </w:pPr>
      <w:r w:rsidRPr="003255B1">
        <w:rPr>
          <w:rFonts w:ascii="GHEA Grapalat" w:hAnsi="GHEA Grapalat" w:cs="Sylfaen"/>
          <w:b/>
          <w:bCs/>
          <w:sz w:val="20"/>
          <w:szCs w:val="20"/>
          <w:lang w:val="ru-RU"/>
        </w:rPr>
        <w:t>Товар должен быть новым, не бывшим в употреблении.</w:t>
      </w:r>
    </w:p>
    <w:p w14:paraId="72FB2F4A" w14:textId="36CA4C7B" w:rsidR="00EC7DC6" w:rsidRPr="00F629C0" w:rsidRDefault="00EC7DC6" w:rsidP="00EC7DC6">
      <w:pPr>
        <w:pStyle w:val="a6"/>
        <w:numPr>
          <w:ilvl w:val="0"/>
          <w:numId w:val="5"/>
        </w:numPr>
        <w:spacing w:after="0"/>
        <w:rPr>
          <w:rFonts w:ascii="GHEA Grapalat" w:hAnsi="GHEA Grapalat" w:cs="Sylfaen"/>
          <w:b/>
          <w:bCs/>
          <w:sz w:val="20"/>
          <w:szCs w:val="20"/>
          <w:lang w:val="pt-BR"/>
        </w:rPr>
      </w:pPr>
      <w:r w:rsidRPr="00F629C0">
        <w:rPr>
          <w:rFonts w:ascii="GHEA Grapalat" w:hAnsi="GHEA Grapalat" w:cs="Sylfaen"/>
          <w:b/>
          <w:bCs/>
          <w:sz w:val="20"/>
          <w:szCs w:val="20"/>
          <w:lang w:val="pt-BR"/>
        </w:rPr>
        <w:t>Информация о товарном знаке, торговом наименовании, марке и производителе - не требуется;</w:t>
      </w:r>
    </w:p>
    <w:p w14:paraId="29522E82" w14:textId="66BC78F4" w:rsidR="00EC7DC6" w:rsidRPr="00F629C0" w:rsidRDefault="00EC7DC6" w:rsidP="00EC7DC6">
      <w:pPr>
        <w:pStyle w:val="a6"/>
        <w:numPr>
          <w:ilvl w:val="0"/>
          <w:numId w:val="5"/>
        </w:numPr>
        <w:spacing w:after="0"/>
        <w:rPr>
          <w:rFonts w:ascii="GHEA Grapalat" w:hAnsi="GHEA Grapalat" w:cs="Sylfaen"/>
          <w:b/>
          <w:bCs/>
          <w:sz w:val="20"/>
          <w:szCs w:val="20"/>
          <w:lang w:val="pt-BR"/>
        </w:rPr>
      </w:pPr>
      <w:r w:rsidRPr="00F629C0">
        <w:rPr>
          <w:rFonts w:ascii="GHEA Grapalat" w:hAnsi="GHEA Grapalat" w:cs="Sylfaen"/>
          <w:b/>
          <w:bCs/>
          <w:sz w:val="20"/>
          <w:szCs w:val="20"/>
          <w:lang w:val="pt-BR"/>
        </w:rPr>
        <w:t>Срок предоставления участнику подписанного протокола приема-передачи – 10 рабочих дней;</w:t>
      </w:r>
    </w:p>
    <w:p w14:paraId="50CEF82F" w14:textId="7B497DFF" w:rsidR="00EC7DC6" w:rsidRPr="00F629C0" w:rsidRDefault="00EC7DC6" w:rsidP="00EC7DC6">
      <w:pPr>
        <w:pStyle w:val="a6"/>
        <w:numPr>
          <w:ilvl w:val="0"/>
          <w:numId w:val="5"/>
        </w:numPr>
        <w:spacing w:after="0"/>
        <w:rPr>
          <w:rFonts w:ascii="GHEA Grapalat" w:hAnsi="GHEA Grapalat" w:cs="Sylfaen"/>
          <w:b/>
          <w:bCs/>
          <w:sz w:val="20"/>
          <w:szCs w:val="20"/>
          <w:lang w:val="pt-BR"/>
        </w:rPr>
      </w:pPr>
      <w:r w:rsidRPr="00F629C0">
        <w:rPr>
          <w:rFonts w:ascii="GHEA Grapalat" w:hAnsi="GHEA Grapalat" w:cs="Sylfaen"/>
          <w:b/>
          <w:bCs/>
          <w:sz w:val="20"/>
          <w:szCs w:val="20"/>
          <w:lang w:val="pt-BR"/>
        </w:rPr>
        <w:t>Допустимый срок нарушения – 10 календарных дней;</w:t>
      </w:r>
    </w:p>
    <w:p w14:paraId="2F13FD70" w14:textId="47EBBAC2" w:rsidR="00EC7DC6" w:rsidRPr="00F629C0" w:rsidRDefault="00EC7DC6" w:rsidP="00EC7DC6">
      <w:pPr>
        <w:pStyle w:val="a6"/>
        <w:numPr>
          <w:ilvl w:val="0"/>
          <w:numId w:val="5"/>
        </w:numPr>
        <w:rPr>
          <w:rFonts w:ascii="GHEA Grapalat" w:hAnsi="GHEA Grapalat" w:cs="Sylfaen"/>
          <w:b/>
          <w:bCs/>
          <w:sz w:val="20"/>
          <w:szCs w:val="20"/>
          <w:lang w:val="pt-BR"/>
        </w:rPr>
      </w:pPr>
      <w:r w:rsidRPr="00F629C0">
        <w:rPr>
          <w:rFonts w:ascii="GHEA Grapalat" w:hAnsi="GHEA Grapalat" w:cs="Sylfaen"/>
          <w:b/>
          <w:bCs/>
          <w:sz w:val="20"/>
          <w:szCs w:val="20"/>
          <w:lang w:val="pt-BR"/>
        </w:rPr>
        <w:t>Исполнитель объязан соблюдать все требования внутриобъектного и пропускного режима, действующих на ААЭС;</w:t>
      </w:r>
    </w:p>
    <w:p w14:paraId="2CEE8DC7" w14:textId="55FB0353" w:rsidR="00EC7DC6" w:rsidRPr="00F629C0" w:rsidRDefault="00EC7DC6" w:rsidP="00EC7DC6">
      <w:pPr>
        <w:pStyle w:val="a6"/>
        <w:numPr>
          <w:ilvl w:val="0"/>
          <w:numId w:val="5"/>
        </w:numPr>
        <w:rPr>
          <w:rFonts w:ascii="GHEA Grapalat" w:hAnsi="GHEA Grapalat" w:cs="Sylfaen"/>
          <w:b/>
          <w:bCs/>
          <w:sz w:val="20"/>
          <w:szCs w:val="20"/>
          <w:lang w:val="pt-BR"/>
        </w:rPr>
      </w:pPr>
      <w:r w:rsidRPr="00F629C0">
        <w:rPr>
          <w:rFonts w:ascii="GHEA Grapalat" w:hAnsi="GHEA Grapalat" w:cs="Sylfaen"/>
          <w:b/>
          <w:bCs/>
          <w:sz w:val="20"/>
          <w:szCs w:val="20"/>
          <w:lang w:val="pt-BR"/>
        </w:rPr>
        <w:t>Поставщик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900 до 1530 часов;</w:t>
      </w:r>
    </w:p>
    <w:p w14:paraId="169569CD" w14:textId="5FD7184C" w:rsidR="009B5745" w:rsidRPr="00384ACA" w:rsidRDefault="00EC7DC6" w:rsidP="00F71F95">
      <w:pPr>
        <w:pStyle w:val="a6"/>
        <w:numPr>
          <w:ilvl w:val="0"/>
          <w:numId w:val="5"/>
        </w:numPr>
        <w:spacing w:after="0" w:line="240" w:lineRule="auto"/>
        <w:jc w:val="both"/>
        <w:rPr>
          <w:sz w:val="20"/>
          <w:szCs w:val="20"/>
          <w:lang w:val="pt-BR"/>
        </w:rPr>
      </w:pPr>
      <w:r w:rsidRPr="00384ACA">
        <w:rPr>
          <w:rFonts w:ascii="GHEA Grapalat" w:hAnsi="GHEA Grapalat" w:cs="Sylfaen"/>
          <w:b/>
          <w:bCs/>
          <w:sz w:val="20"/>
          <w:szCs w:val="20"/>
          <w:lang w:val="pt-BR"/>
        </w:rPr>
        <w:t xml:space="preserve">Менеджер по контракту </w:t>
      </w:r>
      <w:r w:rsidR="00384ACA" w:rsidRPr="00384ACA">
        <w:rPr>
          <w:rFonts w:ascii="GHEA Grapalat" w:hAnsi="GHEA Grapalat" w:cs="Sylfaen"/>
          <w:b/>
          <w:bCs/>
          <w:sz w:val="20"/>
          <w:szCs w:val="20"/>
          <w:lang w:val="ru-RU"/>
        </w:rPr>
        <w:t>М.Карапет</w:t>
      </w:r>
      <w:r w:rsidR="003255B1" w:rsidRPr="00384ACA">
        <w:rPr>
          <w:rFonts w:ascii="GHEA Grapalat" w:hAnsi="GHEA Grapalat" w:cs="Sylfaen"/>
          <w:b/>
          <w:bCs/>
          <w:sz w:val="20"/>
          <w:szCs w:val="20"/>
          <w:lang w:val="ru-RU"/>
        </w:rPr>
        <w:t>ян</w:t>
      </w:r>
      <w:r w:rsidRPr="00384ACA">
        <w:rPr>
          <w:rFonts w:ascii="GHEA Grapalat" w:hAnsi="GHEA Grapalat" w:cs="Sylfaen"/>
          <w:b/>
          <w:bCs/>
          <w:sz w:val="20"/>
          <w:szCs w:val="20"/>
          <w:lang w:val="pt-BR"/>
        </w:rPr>
        <w:t>.Тел. 010-28-29-60, emai</w:t>
      </w:r>
      <w:r w:rsidR="00384ACA" w:rsidRPr="00384ACA">
        <w:rPr>
          <w:rFonts w:ascii="GHEA Grapalat" w:hAnsi="GHEA Grapalat" w:cs="Sylfaen"/>
          <w:b/>
          <w:bCs/>
          <w:sz w:val="20"/>
          <w:szCs w:val="20"/>
          <w:lang w:val="en-US"/>
        </w:rPr>
        <w:t>l</w:t>
      </w:r>
      <w:r w:rsidR="00384ACA" w:rsidRPr="00384ACA">
        <w:rPr>
          <w:rFonts w:ascii="GHEA Grapalat" w:hAnsi="GHEA Grapalat" w:cs="Sylfaen"/>
          <w:b/>
          <w:bCs/>
          <w:sz w:val="20"/>
          <w:szCs w:val="20"/>
          <w:lang w:val="ru-RU"/>
        </w:rPr>
        <w:t xml:space="preserve"> </w:t>
      </w:r>
      <w:hyperlink r:id="rId7" w:history="1">
        <w:r w:rsidR="00384ACA" w:rsidRPr="00384ACA">
          <w:rPr>
            <w:rFonts w:cstheme="minorHAnsi"/>
            <w:bCs/>
            <w:color w:val="000000" w:themeColor="text1"/>
            <w:sz w:val="20"/>
            <w:szCs w:val="20"/>
            <w:lang w:val="pt-BR"/>
          </w:rPr>
          <w:t>mkrtich.karapetyan</w:t>
        </w:r>
        <w:r w:rsidR="00384ACA" w:rsidRPr="00384ACA">
          <w:rPr>
            <w:rFonts w:cstheme="minorHAnsi"/>
            <w:bCs/>
            <w:color w:val="000000" w:themeColor="text1"/>
            <w:sz w:val="20"/>
            <w:szCs w:val="20"/>
          </w:rPr>
          <w:t>@anpp.am</w:t>
        </w:r>
      </w:hyperlink>
      <w:r w:rsidR="00384ACA" w:rsidRPr="00384ACA">
        <w:rPr>
          <w:rFonts w:cstheme="minorHAnsi"/>
          <w:bCs/>
          <w:color w:val="000000" w:themeColor="text1"/>
          <w:sz w:val="20"/>
          <w:szCs w:val="20"/>
        </w:rPr>
        <w:t xml:space="preserve"> </w:t>
      </w:r>
    </w:p>
    <w:sectPr w:rsidR="009B5745" w:rsidRPr="00384ACA" w:rsidSect="004509AB">
      <w:pgSz w:w="16838" w:h="11906" w:orient="landscape"/>
      <w:pgMar w:top="284" w:right="113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20000A87" w:usb1="00000000" w:usb2="00000000" w:usb3="00000000" w:csb0="000001B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1827FF"/>
    <w:multiLevelType w:val="hybridMultilevel"/>
    <w:tmpl w:val="4BCC5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840"/>
    <w:rsid w:val="00027F48"/>
    <w:rsid w:val="00046A0B"/>
    <w:rsid w:val="000841AA"/>
    <w:rsid w:val="00094247"/>
    <w:rsid w:val="000D7958"/>
    <w:rsid w:val="000D7F94"/>
    <w:rsid w:val="00134EF9"/>
    <w:rsid w:val="001379F8"/>
    <w:rsid w:val="00141C08"/>
    <w:rsid w:val="001507BD"/>
    <w:rsid w:val="00155040"/>
    <w:rsid w:val="001621BA"/>
    <w:rsid w:val="00186A00"/>
    <w:rsid w:val="001A3635"/>
    <w:rsid w:val="001A4AFA"/>
    <w:rsid w:val="001C3FC3"/>
    <w:rsid w:val="001F6215"/>
    <w:rsid w:val="00204446"/>
    <w:rsid w:val="002154E6"/>
    <w:rsid w:val="0023592A"/>
    <w:rsid w:val="00280656"/>
    <w:rsid w:val="002B2CC0"/>
    <w:rsid w:val="002B7EDF"/>
    <w:rsid w:val="002D35BE"/>
    <w:rsid w:val="002D56B5"/>
    <w:rsid w:val="002E19CD"/>
    <w:rsid w:val="002F1EBC"/>
    <w:rsid w:val="003255B1"/>
    <w:rsid w:val="00331E6B"/>
    <w:rsid w:val="003430EB"/>
    <w:rsid w:val="00384850"/>
    <w:rsid w:val="00384ACA"/>
    <w:rsid w:val="003A28FA"/>
    <w:rsid w:val="003B2CD3"/>
    <w:rsid w:val="003D4CF6"/>
    <w:rsid w:val="003E4DFD"/>
    <w:rsid w:val="004144AA"/>
    <w:rsid w:val="0043137D"/>
    <w:rsid w:val="004509AB"/>
    <w:rsid w:val="004713D9"/>
    <w:rsid w:val="004A4BDD"/>
    <w:rsid w:val="004B03AA"/>
    <w:rsid w:val="00541C83"/>
    <w:rsid w:val="00581F2A"/>
    <w:rsid w:val="005B2F06"/>
    <w:rsid w:val="005F505F"/>
    <w:rsid w:val="00603DDB"/>
    <w:rsid w:val="006249FE"/>
    <w:rsid w:val="006339E8"/>
    <w:rsid w:val="00656FFF"/>
    <w:rsid w:val="0069742E"/>
    <w:rsid w:val="00794285"/>
    <w:rsid w:val="00813D70"/>
    <w:rsid w:val="00825009"/>
    <w:rsid w:val="00834E6D"/>
    <w:rsid w:val="00842FEF"/>
    <w:rsid w:val="00847B7F"/>
    <w:rsid w:val="00870D6A"/>
    <w:rsid w:val="008D0F99"/>
    <w:rsid w:val="008D60CF"/>
    <w:rsid w:val="008D6F31"/>
    <w:rsid w:val="008D71FB"/>
    <w:rsid w:val="008E296D"/>
    <w:rsid w:val="008F118C"/>
    <w:rsid w:val="00926AB3"/>
    <w:rsid w:val="00931594"/>
    <w:rsid w:val="00961DA9"/>
    <w:rsid w:val="009B5745"/>
    <w:rsid w:val="009C54C8"/>
    <w:rsid w:val="009D2840"/>
    <w:rsid w:val="009D6428"/>
    <w:rsid w:val="009F503D"/>
    <w:rsid w:val="00A01E26"/>
    <w:rsid w:val="00A07AF8"/>
    <w:rsid w:val="00A14659"/>
    <w:rsid w:val="00A15D42"/>
    <w:rsid w:val="00A76E6C"/>
    <w:rsid w:val="00AA2FE1"/>
    <w:rsid w:val="00AB5AD6"/>
    <w:rsid w:val="00AB5C3F"/>
    <w:rsid w:val="00AC1CB8"/>
    <w:rsid w:val="00AD4F3E"/>
    <w:rsid w:val="00AD784C"/>
    <w:rsid w:val="00AE5D02"/>
    <w:rsid w:val="00AE7592"/>
    <w:rsid w:val="00AF2D2B"/>
    <w:rsid w:val="00B34369"/>
    <w:rsid w:val="00B5645D"/>
    <w:rsid w:val="00B75DC2"/>
    <w:rsid w:val="00B806C2"/>
    <w:rsid w:val="00BB224F"/>
    <w:rsid w:val="00C0265E"/>
    <w:rsid w:val="00C0709E"/>
    <w:rsid w:val="00C412D3"/>
    <w:rsid w:val="00C84D9F"/>
    <w:rsid w:val="00CC3CBD"/>
    <w:rsid w:val="00CE0BB7"/>
    <w:rsid w:val="00D042A7"/>
    <w:rsid w:val="00D15ABB"/>
    <w:rsid w:val="00D33DF5"/>
    <w:rsid w:val="00D368CF"/>
    <w:rsid w:val="00D4462E"/>
    <w:rsid w:val="00D508FA"/>
    <w:rsid w:val="00D750C3"/>
    <w:rsid w:val="00D957BB"/>
    <w:rsid w:val="00D970DA"/>
    <w:rsid w:val="00DC0421"/>
    <w:rsid w:val="00DE6C5B"/>
    <w:rsid w:val="00E04749"/>
    <w:rsid w:val="00E41BBB"/>
    <w:rsid w:val="00EA4E80"/>
    <w:rsid w:val="00EC7DC6"/>
    <w:rsid w:val="00EF40D6"/>
    <w:rsid w:val="00EF5670"/>
    <w:rsid w:val="00F04E87"/>
    <w:rsid w:val="00F111FE"/>
    <w:rsid w:val="00F20292"/>
    <w:rsid w:val="00F3090C"/>
    <w:rsid w:val="00F47194"/>
    <w:rsid w:val="00F816D2"/>
    <w:rsid w:val="00F862FB"/>
    <w:rsid w:val="00F9449F"/>
    <w:rsid w:val="00FB6889"/>
    <w:rsid w:val="00FE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AD5BD"/>
  <w15:chartTrackingRefBased/>
  <w15:docId w15:val="{90EDC048-2E65-4639-9B9C-0EA67F997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A28FA"/>
    <w:pPr>
      <w:spacing w:after="200" w:line="276" w:lineRule="auto"/>
    </w:pPr>
    <w:rPr>
      <w:rFonts w:eastAsiaTheme="minorEastAsia"/>
      <w:lang w:val="hy-AM" w:eastAsia="hy-AM"/>
    </w:rPr>
  </w:style>
  <w:style w:type="paragraph" w:styleId="1">
    <w:name w:val="heading 1"/>
    <w:basedOn w:val="a0"/>
    <w:next w:val="a0"/>
    <w:link w:val="10"/>
    <w:uiPriority w:val="99"/>
    <w:qFormat/>
    <w:rsid w:val="008D71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0"/>
    <w:link w:val="30"/>
    <w:qFormat/>
    <w:rsid w:val="003848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3A28FA"/>
    <w:rPr>
      <w:color w:val="0000FF"/>
      <w:u w:val="single"/>
    </w:rPr>
  </w:style>
  <w:style w:type="paragraph" w:styleId="HTML">
    <w:name w:val="HTML Preformatted"/>
    <w:basedOn w:val="a0"/>
    <w:link w:val="HTML0"/>
    <w:uiPriority w:val="99"/>
    <w:unhideWhenUsed/>
    <w:rsid w:val="003A28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3A28FA"/>
    <w:rPr>
      <w:rFonts w:ascii="Courier New" w:eastAsia="Times New Roman" w:hAnsi="Courier New" w:cs="Courier New"/>
      <w:sz w:val="20"/>
      <w:szCs w:val="20"/>
      <w:lang w:val="hy-AM" w:eastAsia="hy-AM"/>
    </w:rPr>
  </w:style>
  <w:style w:type="character" w:customStyle="1" w:styleId="11">
    <w:name w:val="Основной текст1"/>
    <w:basedOn w:val="a1"/>
    <w:rsid w:val="003A28FA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hy-AM"/>
    </w:rPr>
  </w:style>
  <w:style w:type="character" w:customStyle="1" w:styleId="y2iqfc">
    <w:name w:val="y2iqfc"/>
    <w:basedOn w:val="a1"/>
    <w:rsid w:val="003A28FA"/>
  </w:style>
  <w:style w:type="table" w:styleId="a5">
    <w:name w:val="Table Grid"/>
    <w:basedOn w:val="a2"/>
    <w:uiPriority w:val="59"/>
    <w:rsid w:val="003A28FA"/>
    <w:pPr>
      <w:spacing w:after="0" w:line="240" w:lineRule="auto"/>
    </w:pPr>
    <w:rPr>
      <w:rFonts w:eastAsiaTheme="minorEastAsia"/>
      <w:lang w:val="hy-AM"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7"/>
    <w:uiPriority w:val="34"/>
    <w:qFormat/>
    <w:rsid w:val="00EA4E80"/>
    <w:pPr>
      <w:ind w:left="720"/>
      <w:contextualSpacing/>
    </w:pPr>
  </w:style>
  <w:style w:type="character" w:customStyle="1" w:styleId="a7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6"/>
    <w:uiPriority w:val="34"/>
    <w:locked/>
    <w:rsid w:val="00EA4E80"/>
    <w:rPr>
      <w:rFonts w:eastAsiaTheme="minorEastAsia"/>
      <w:lang w:val="hy-AM" w:eastAsia="hy-AM"/>
    </w:rPr>
  </w:style>
  <w:style w:type="paragraph" w:customStyle="1" w:styleId="font5">
    <w:name w:val="font5"/>
    <w:basedOn w:val="a0"/>
    <w:rsid w:val="00AB5C3F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0"/>
      <w:szCs w:val="20"/>
      <w:lang w:val="ru-RU" w:eastAsia="ru-RU"/>
    </w:rPr>
  </w:style>
  <w:style w:type="character" w:styleId="a8">
    <w:name w:val="Emphasis"/>
    <w:basedOn w:val="a1"/>
    <w:uiPriority w:val="20"/>
    <w:qFormat/>
    <w:rsid w:val="00870D6A"/>
    <w:rPr>
      <w:i/>
      <w:iCs/>
    </w:rPr>
  </w:style>
  <w:style w:type="character" w:customStyle="1" w:styleId="30">
    <w:name w:val="Заголовок 3 Знак"/>
    <w:basedOn w:val="a1"/>
    <w:link w:val="3"/>
    <w:rsid w:val="003848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-size-large">
    <w:name w:val="a-size-large"/>
    <w:basedOn w:val="a1"/>
    <w:rsid w:val="00384850"/>
  </w:style>
  <w:style w:type="paragraph" w:styleId="2">
    <w:name w:val="Body Text Indent 2"/>
    <w:basedOn w:val="a0"/>
    <w:link w:val="20"/>
    <w:uiPriority w:val="99"/>
    <w:rsid w:val="00C84D9F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C84D9F"/>
    <w:rPr>
      <w:rFonts w:ascii="Baltica" w:eastAsia="Times New Roman" w:hAnsi="Baltica" w:cs="Times New Roman"/>
      <w:sz w:val="20"/>
      <w:szCs w:val="20"/>
      <w:lang w:val="af-ZA" w:eastAsia="hy-AM"/>
    </w:rPr>
  </w:style>
  <w:style w:type="paragraph" w:customStyle="1" w:styleId="Default">
    <w:name w:val="Default"/>
    <w:uiPriority w:val="99"/>
    <w:rsid w:val="00C84D9F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character" w:customStyle="1" w:styleId="apple-converted-space">
    <w:name w:val="apple-converted-space"/>
    <w:basedOn w:val="a1"/>
    <w:rsid w:val="00C84D9F"/>
  </w:style>
  <w:style w:type="paragraph" w:styleId="a9">
    <w:name w:val="Normal (Web)"/>
    <w:basedOn w:val="a0"/>
    <w:uiPriority w:val="99"/>
    <w:unhideWhenUsed/>
    <w:rsid w:val="00C8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C84D9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character" w:styleId="aa">
    <w:name w:val="FollowedHyperlink"/>
    <w:basedOn w:val="a1"/>
    <w:uiPriority w:val="99"/>
    <w:semiHidden/>
    <w:unhideWhenUsed/>
    <w:rsid w:val="00C84D9F"/>
    <w:rPr>
      <w:color w:val="954F72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C84D9F"/>
  </w:style>
  <w:style w:type="paragraph" w:customStyle="1" w:styleId="msonormal0">
    <w:name w:val="msonormal"/>
    <w:basedOn w:val="a0"/>
    <w:uiPriority w:val="99"/>
    <w:rsid w:val="00C8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5"/>
    <w:uiPriority w:val="59"/>
    <w:rsid w:val="00C84D9F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rsid w:val="00C84D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c">
    <w:name w:val="Верхний колонтитул Знак"/>
    <w:basedOn w:val="a1"/>
    <w:link w:val="ab"/>
    <w:rsid w:val="00C84D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84D9F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footer"/>
    <w:basedOn w:val="a0"/>
    <w:link w:val="ae"/>
    <w:uiPriority w:val="99"/>
    <w:semiHidden/>
    <w:unhideWhenUsed/>
    <w:rsid w:val="00C84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semiHidden/>
    <w:rsid w:val="00C84D9F"/>
    <w:rPr>
      <w:rFonts w:eastAsiaTheme="minorEastAsia"/>
      <w:lang w:val="hy-AM" w:eastAsia="hy-AM"/>
    </w:rPr>
  </w:style>
  <w:style w:type="paragraph" w:styleId="af">
    <w:name w:val="Balloon Text"/>
    <w:basedOn w:val="a0"/>
    <w:link w:val="af0"/>
    <w:uiPriority w:val="99"/>
    <w:semiHidden/>
    <w:unhideWhenUsed/>
    <w:rsid w:val="00C84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C84D9F"/>
    <w:rPr>
      <w:rFonts w:ascii="Tahoma" w:eastAsiaTheme="minorEastAsia" w:hAnsi="Tahoma" w:cs="Tahoma"/>
      <w:sz w:val="16"/>
      <w:szCs w:val="16"/>
      <w:lang w:val="hy-AM" w:eastAsia="hy-AM"/>
    </w:rPr>
  </w:style>
  <w:style w:type="character" w:customStyle="1" w:styleId="10">
    <w:name w:val="Заголовок 1 Знак"/>
    <w:basedOn w:val="a1"/>
    <w:link w:val="1"/>
    <w:uiPriority w:val="99"/>
    <w:rsid w:val="008D71F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hy-AM" w:eastAsia="hy-AM"/>
    </w:rPr>
  </w:style>
  <w:style w:type="character" w:customStyle="1" w:styleId="apple-style-span">
    <w:name w:val="apple-style-span"/>
    <w:basedOn w:val="a1"/>
    <w:rsid w:val="008D71FB"/>
  </w:style>
  <w:style w:type="character" w:styleId="af1">
    <w:name w:val="Strong"/>
    <w:uiPriority w:val="22"/>
    <w:qFormat/>
    <w:rsid w:val="008D71FB"/>
    <w:rPr>
      <w:b/>
      <w:bCs/>
    </w:rPr>
  </w:style>
  <w:style w:type="character" w:customStyle="1" w:styleId="tipsy-tooltip">
    <w:name w:val="tipsy-tooltip"/>
    <w:basedOn w:val="a1"/>
    <w:rsid w:val="008D71FB"/>
  </w:style>
  <w:style w:type="paragraph" w:customStyle="1" w:styleId="d-strng">
    <w:name w:val="d-strng"/>
    <w:basedOn w:val="a0"/>
    <w:rsid w:val="008D7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a1"/>
    <w:rsid w:val="008D71FB"/>
  </w:style>
  <w:style w:type="paragraph" w:styleId="af2">
    <w:name w:val="No Spacing"/>
    <w:uiPriority w:val="1"/>
    <w:qFormat/>
    <w:rsid w:val="008D71F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gkelc">
    <w:name w:val="hgkelc"/>
    <w:basedOn w:val="a1"/>
    <w:rsid w:val="008D71FB"/>
  </w:style>
  <w:style w:type="character" w:customStyle="1" w:styleId="ezkurwreuab5ozgtqnkl">
    <w:name w:val="ezkurwreuab5ozgtqnkl"/>
    <w:basedOn w:val="a1"/>
    <w:rsid w:val="008D7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7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krtich.karapetyan@anpp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krtich.karapetyan@anpp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5F9EC-A988-4FE2-B6A6-EEE244C73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3</Pages>
  <Words>586</Words>
  <Characters>3343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 Ghazaryan</dc:creator>
  <cp:keywords/>
  <dc:description/>
  <cp:lastModifiedBy>Nikolay Tevosyan</cp:lastModifiedBy>
  <cp:revision>96</cp:revision>
  <cp:lastPrinted>2024-04-17T06:27:00Z</cp:lastPrinted>
  <dcterms:created xsi:type="dcterms:W3CDTF">2023-09-06T09:40:00Z</dcterms:created>
  <dcterms:modified xsi:type="dcterms:W3CDTF">2025-02-28T11:40:00Z</dcterms:modified>
</cp:coreProperties>
</file>