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ՄՄԱՌՎ-ԷԱՃԱՊՁԲ-2025/40-1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белья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ՄՄԱՌՎ-ԷԱՃԱՊՁԲ-2025/40-1</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белья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белья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ՄՄԱՌՎ-ԷԱՃԱՊՁԲ-2025/40-1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белья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большие.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ՄՄԱՌՎ-ԷԱՃԱՊՁԲ-2025/40-1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"ՄՄԱՌՎ-ԷԱՃԱՊՁԲ-2025/40-1"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ՄՄԱՌՎ-ԷԱՃԱՊՁԲ-2025/40-1*.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"ՄՄԱՌՎ-ԷԱՃԱՊՁԲ-2025/40-1"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ՄՄԱՌՎ-ԷԱՃԱՊՁԲ-2025/40-1*.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ՄՄԱՌՎ-ԷԱՃԱՊՁԲ-2025/40-1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в который должно входить: 1. Конверт: ширина 1м 38см, длина 2м 40см (с отверстием вверху, ширина в полностью раскрытом виде), 2. Простыня: ширина 1м 50см, длина 2м, 3. Наволочка: длина 90см, ширина 50см. Комплект постельного белья должен быть изготовлен из сатина — хлопчатобумажной ткани с саржевым переплетением, изготовленной из органических хлопковых волокон,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маленькие. Размер: длина 92см, ширина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большие. Размер: длина 1м 34см, ширина 1м.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