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դատարկ սկավառակի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դատարկ սկավառակի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դատարկ սկավառակի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դատարկ սկավառակի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CD-R, 700MB, 52x, գործարանային հերթական համարակալմամբ, հավելյալ պաշտպանությամբ (Extra Protection):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