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ՄԲԿ-ԷԱԱՊՁԲ 2025-29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ՄԲԿ-ԷԱԱՊՁԲ 2025-29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Պարատհորմոն  լրակազմ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համաձայն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