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ՊԾԷԱ-ԱՊՁԲ-2025/8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Կ. Ուլնեցու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հիմնադրամի կարիքների համար  գրասենյակային աթոռների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41 500 760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a.chobanyan@atdf.am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տարածքային զարգացման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ՊԾԷԱ-ԱՊՁԲ-2025/8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տարածքային զարգացման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տարածքային զարգացման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տարածքային զարգացման հիմնադրամի կարիքների համար  գրասենյակային աթոռների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տարածքային զարգացման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տարածքային զարգացման հիմնադրամի կարիքների համար  գրասենյակային աթոռների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ՊԾԷԱ-ԱՊՁԲ-2025/8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a.chobanyan@atdf.am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տարածքային զարգացման հիմնադրամի կարիքների համար  գրասենյակային աթոռների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տարածքային զարգացման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ՊԾԷԱ-ԱՊՁԲ-2025/8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ՊԾԷԱ-ԱՊՁԲ-2025/8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«ՊԾԷԱ-ԱՊՁԲ-2025/8»*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900011053668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«ՊԾԷԱ-ԱՊՁԲ-2025/8»*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900011053668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բեռնվածքը-120կգ, նստատեղը և թիկնակը փափուկ դիմացկուն գործվածքով և սպունգե միջուկով պաստառապատված/սև,,մուգ մոխրագույն՝ համաձայնեցում պատվիրատուի հետ/ նստատեղի չափսերը`480*395սմ՝ 440-580սմ կարգավորվող բարձրությամբ,կրող թափքը՝  1000-1140սմ բարձրությամբ, 5
Անիվներով, թիկնակը զսպանակաձև ճոճվող կամ այլ մեխանիզմով, թևի հենակները և հիմնակմախքը՝ պլաստիկատե, հենակների բարձրությունը գետնից՝650-790 սմ։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երևան,Կ․Ուլնեցու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հաշված 20 օրացույցային օր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