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Pr="008346D5" w:rsidRDefault="00A1322F" w:rsidP="005A5FAD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1025C4" w:rsidRPr="008346D5" w:rsidRDefault="000C0712" w:rsidP="001025C4">
      <w:pPr>
        <w:jc w:val="right"/>
        <w:rPr>
          <w:rFonts w:ascii="GHEA Grapalat" w:hAnsi="GHEA Grapalat"/>
          <w:sz w:val="20"/>
          <w:szCs w:val="20"/>
          <w:lang w:val="en-US"/>
        </w:rPr>
      </w:pPr>
      <w:r w:rsidRPr="008346D5">
        <w:rPr>
          <w:rFonts w:ascii="GHEA Grapalat" w:hAnsi="GHEA Grapalat"/>
          <w:sz w:val="20"/>
          <w:szCs w:val="20"/>
          <w:lang w:val="af-ZA"/>
        </w:rPr>
        <w:t xml:space="preserve">«      </w:t>
      </w:r>
      <w:r w:rsidRPr="008346D5">
        <w:rPr>
          <w:rFonts w:ascii="GHEA Grapalat" w:hAnsi="GHEA Grapalat"/>
          <w:sz w:val="20"/>
          <w:szCs w:val="20"/>
          <w:lang w:val="hy-AM"/>
        </w:rPr>
        <w:t>»</w:t>
      </w:r>
      <w:r w:rsidRPr="008346D5">
        <w:rPr>
          <w:rFonts w:ascii="GHEA Grapalat" w:hAnsi="GHEA Grapalat"/>
          <w:sz w:val="20"/>
          <w:szCs w:val="20"/>
          <w:lang w:val="af-ZA"/>
        </w:rPr>
        <w:t xml:space="preserve"> </w:t>
      </w:r>
      <w:r w:rsidR="001D6922" w:rsidRPr="008346D5">
        <w:rPr>
          <w:rFonts w:ascii="GHEA Grapalat" w:hAnsi="GHEA Grapalat"/>
          <w:sz w:val="20"/>
          <w:szCs w:val="20"/>
          <w:lang w:val="hy-AM"/>
        </w:rPr>
        <w:t>օգոստոսի</w:t>
      </w:r>
      <w:r w:rsidRPr="008346D5">
        <w:rPr>
          <w:rFonts w:ascii="GHEA Grapalat" w:hAnsi="GHEA Grapalat"/>
          <w:sz w:val="20"/>
          <w:szCs w:val="20"/>
          <w:lang w:val="af-ZA"/>
        </w:rPr>
        <w:t>, 202</w:t>
      </w:r>
      <w:r w:rsidRPr="008346D5">
        <w:rPr>
          <w:rFonts w:ascii="GHEA Grapalat" w:hAnsi="GHEA Grapalat"/>
          <w:sz w:val="20"/>
          <w:szCs w:val="20"/>
          <w:lang w:val="hy-AM"/>
        </w:rPr>
        <w:t>5թ</w:t>
      </w:r>
      <w:r w:rsidRPr="008346D5">
        <w:rPr>
          <w:rFonts w:ascii="GHEA Grapalat" w:hAnsi="GHEA Grapalat"/>
          <w:sz w:val="20"/>
          <w:szCs w:val="20"/>
          <w:lang w:val="af-ZA"/>
        </w:rPr>
        <w:t>.</w:t>
      </w:r>
    </w:p>
    <w:tbl>
      <w:tblPr>
        <w:tblW w:w="15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559"/>
        <w:gridCol w:w="1544"/>
        <w:gridCol w:w="2409"/>
        <w:gridCol w:w="992"/>
        <w:gridCol w:w="1560"/>
        <w:gridCol w:w="1701"/>
        <w:gridCol w:w="1122"/>
        <w:gridCol w:w="851"/>
        <w:gridCol w:w="1084"/>
        <w:gridCol w:w="1751"/>
      </w:tblGrid>
      <w:tr w:rsidR="00427D75" w:rsidRPr="008346D5" w:rsidTr="008346D5">
        <w:trPr>
          <w:trHeight w:val="219"/>
        </w:trPr>
        <w:tc>
          <w:tcPr>
            <w:tcW w:w="1384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559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ծածկագիրը` ըստ ԳՄԱ դասակարգման (CPV)</w:t>
            </w:r>
          </w:p>
        </w:tc>
        <w:tc>
          <w:tcPr>
            <w:tcW w:w="1544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անվանումը և ապրանքային նշանը**</w:t>
            </w:r>
          </w:p>
        </w:tc>
        <w:tc>
          <w:tcPr>
            <w:tcW w:w="2409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560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միավոր գինը/ՀՀ դրամ</w:t>
            </w:r>
          </w:p>
        </w:tc>
        <w:tc>
          <w:tcPr>
            <w:tcW w:w="1701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ընդհանուր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3686" w:type="dxa"/>
            <w:gridSpan w:val="3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427D75" w:rsidRPr="008346D5" w:rsidTr="008346D5">
        <w:trPr>
          <w:trHeight w:val="445"/>
        </w:trPr>
        <w:tc>
          <w:tcPr>
            <w:tcW w:w="1384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44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1084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ենթակա քանակը</w:t>
            </w:r>
          </w:p>
        </w:tc>
        <w:tc>
          <w:tcPr>
            <w:tcW w:w="1751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Ժամկետը</w:t>
            </w:r>
            <w:r w:rsidR="001D6922" w:rsidRPr="008346D5">
              <w:rPr>
                <w:rFonts w:ascii="GHEA Grapalat" w:hAnsi="GHEA Grapalat"/>
                <w:sz w:val="20"/>
                <w:szCs w:val="20"/>
              </w:rPr>
              <w:t>*</w:t>
            </w:r>
          </w:p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86D9F" w:rsidRPr="005311D1" w:rsidTr="008346D5">
        <w:trPr>
          <w:trHeight w:val="863"/>
        </w:trPr>
        <w:tc>
          <w:tcPr>
            <w:tcW w:w="1384" w:type="dxa"/>
            <w:vAlign w:val="center"/>
          </w:tcPr>
          <w:p w:rsidR="00D86D9F" w:rsidRPr="00E86213" w:rsidRDefault="00D86D9F" w:rsidP="00D86D9F">
            <w:pPr>
              <w:spacing w:after="0" w:line="240" w:lineRule="auto"/>
              <w:ind w:left="72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D86D9F" w:rsidRPr="00C70C72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34131170</w:t>
            </w:r>
          </w:p>
        </w:tc>
        <w:tc>
          <w:tcPr>
            <w:tcW w:w="1544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Ինքնաթափ մեքենա</w:t>
            </w:r>
          </w:p>
        </w:tc>
        <w:tc>
          <w:tcPr>
            <w:tcW w:w="2409" w:type="dxa"/>
            <w:vAlign w:val="center"/>
          </w:tcPr>
          <w:p w:rsidR="00D86D9F" w:rsidRPr="008346D5" w:rsidRDefault="00D86D9F" w:rsidP="00F275E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Տես Հավելված 1.2</w:t>
            </w:r>
          </w:p>
        </w:tc>
        <w:tc>
          <w:tcPr>
            <w:tcW w:w="992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1560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37</w:t>
            </w:r>
            <w:r w:rsidRPr="008346D5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600 000</w:t>
            </w:r>
          </w:p>
        </w:tc>
        <w:tc>
          <w:tcPr>
            <w:tcW w:w="1701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112</w:t>
            </w:r>
            <w:r w:rsidRPr="008346D5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800 000</w:t>
            </w:r>
          </w:p>
        </w:tc>
        <w:tc>
          <w:tcPr>
            <w:tcW w:w="1122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851" w:type="dxa"/>
            <w:vAlign w:val="center"/>
          </w:tcPr>
          <w:p w:rsidR="00D86D9F" w:rsidRPr="008346D5" w:rsidRDefault="00D86D9F" w:rsidP="00427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86D9F">
              <w:rPr>
                <w:rFonts w:ascii="GHEA Grapalat" w:hAnsi="GHEA Grapalat"/>
                <w:sz w:val="20"/>
                <w:szCs w:val="20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D86D9F" w:rsidRPr="008346D5" w:rsidRDefault="00D86D9F" w:rsidP="005140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751" w:type="dxa"/>
            <w:vAlign w:val="center"/>
          </w:tcPr>
          <w:p w:rsidR="00D86D9F" w:rsidRPr="00E86213" w:rsidRDefault="00D86D9F" w:rsidP="009E0FAE">
            <w:pPr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</w:pP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Համաձայնագիրը կնքելուց հետո 1</w:t>
            </w:r>
            <w:r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1</w:t>
            </w: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0-1</w:t>
            </w:r>
            <w:r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2</w:t>
            </w: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0 օրվա ընթացքում</w:t>
            </w:r>
          </w:p>
        </w:tc>
      </w:tr>
    </w:tbl>
    <w:p w:rsidR="001025C4" w:rsidRPr="00D86D9F" w:rsidRDefault="001025C4" w:rsidP="001025C4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:rsidR="001025C4" w:rsidRPr="008346D5" w:rsidRDefault="001025C4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F275E3">
      <w:pPr>
        <w:spacing w:line="240" w:lineRule="auto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  <w:sectPr w:rsidR="00F275E3" w:rsidRPr="008346D5" w:rsidSect="000C0712">
          <w:pgSz w:w="16838" w:h="11906" w:orient="landscape"/>
          <w:pgMar w:top="425" w:right="425" w:bottom="992" w:left="306" w:header="709" w:footer="709" w:gutter="0"/>
          <w:cols w:space="708"/>
          <w:docGrid w:linePitch="360"/>
        </w:sectPr>
      </w:pPr>
    </w:p>
    <w:p w:rsidR="00AA4E0E" w:rsidRDefault="00AA4E0E" w:rsidP="00AA4E0E">
      <w:pPr>
        <w:spacing w:line="240" w:lineRule="auto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8346D5">
        <w:rPr>
          <w:rFonts w:ascii="GHEA Grapalat" w:hAnsi="GHEA Grapalat" w:cs="Sylfaen"/>
          <w:b/>
          <w:bCs/>
          <w:sz w:val="20"/>
          <w:szCs w:val="20"/>
          <w:lang w:val="en-US"/>
        </w:rPr>
        <w:lastRenderedPageBreak/>
        <w:t>Հավելված 1.</w:t>
      </w:r>
      <w:r w:rsidRPr="008346D5">
        <w:rPr>
          <w:rFonts w:ascii="GHEA Grapalat" w:hAnsi="GHEA Grapalat" w:cs="Sylfaen"/>
          <w:b/>
          <w:bCs/>
          <w:sz w:val="20"/>
          <w:szCs w:val="20"/>
          <w:lang w:val="hy-AM"/>
        </w:rPr>
        <w:t>2</w:t>
      </w:r>
    </w:p>
    <w:p w:rsidR="006D7568" w:rsidRPr="008346D5" w:rsidRDefault="006D7568" w:rsidP="006D7568">
      <w:pPr>
        <w:spacing w:line="240" w:lineRule="auto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6D7568">
        <w:rPr>
          <w:rFonts w:ascii="GHEA Grapalat" w:hAnsi="GHEA Grapalat" w:cs="Sylfaen"/>
          <w:b/>
          <w:bCs/>
          <w:sz w:val="20"/>
          <w:szCs w:val="20"/>
          <w:lang w:val="hy-AM"/>
        </w:rPr>
        <w:t>Ինքնաթափ մեքենա</w:t>
      </w:r>
    </w:p>
    <w:tbl>
      <w:tblPr>
        <w:tblStyle w:val="a4"/>
        <w:tblW w:w="9038" w:type="dxa"/>
        <w:tblLook w:val="04A0"/>
      </w:tblPr>
      <w:tblGrid>
        <w:gridCol w:w="2676"/>
        <w:gridCol w:w="3685"/>
        <w:gridCol w:w="2677"/>
      </w:tblGrid>
      <w:tr w:rsidR="008346D5" w:rsidRPr="008346D5" w:rsidTr="008346D5">
        <w:tc>
          <w:tcPr>
            <w:tcW w:w="2676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6362" w:type="dxa"/>
            <w:gridSpan w:val="2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Առաջարկվող նվազագույն տեխնիկական պարամետրեր</w:t>
            </w:r>
          </w:p>
        </w:tc>
      </w:tr>
      <w:tr w:rsidR="008346D5" w:rsidRPr="008346D5" w:rsidTr="008346D5">
        <w:tc>
          <w:tcPr>
            <w:tcW w:w="2676" w:type="dxa"/>
            <w:vMerge w:val="restart"/>
          </w:tcPr>
          <w:p w:rsidR="008346D5" w:rsidRPr="00C70C72" w:rsidRDefault="008346D5" w:rsidP="00E8621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 xml:space="preserve">Ինքնաթափ </w:t>
            </w:r>
            <w:r w:rsidR="00C70C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70C72" w:rsidRPr="00C70C72">
              <w:rPr>
                <w:rFonts w:ascii="GHEA Grapalat" w:hAnsi="GHEA Grapalat"/>
                <w:sz w:val="20"/>
                <w:szCs w:val="20"/>
              </w:rPr>
              <w:t>Shacman</w:t>
            </w:r>
            <w:r w:rsidR="00C70C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70C72">
              <w:rPr>
                <w:rFonts w:ascii="GHEA Grapalat" w:hAnsi="GHEA Grapalat"/>
                <w:sz w:val="20"/>
                <w:szCs w:val="20"/>
                <w:lang w:val="en-US"/>
              </w:rPr>
              <w:t>կամ նմանատիպ</w:t>
            </w: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Արտադրման տարեթիվ</w:t>
            </w:r>
          </w:p>
        </w:tc>
        <w:tc>
          <w:tcPr>
            <w:tcW w:w="2677" w:type="dxa"/>
          </w:tcPr>
          <w:p w:rsidR="008346D5" w:rsidRPr="004A31E1" w:rsidRDefault="008346D5" w:rsidP="00427D7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="004A31E1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Անիվային բանաձև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6*4</w:t>
            </w:r>
          </w:p>
        </w:tc>
      </w:tr>
      <w:tr w:rsidR="008346D5" w:rsidRPr="005311D1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Շարժիչ</w:t>
            </w:r>
          </w:p>
        </w:tc>
        <w:tc>
          <w:tcPr>
            <w:tcW w:w="2677" w:type="dxa"/>
          </w:tcPr>
          <w:p w:rsidR="008346D5" w:rsidRPr="00D171CD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70C72">
              <w:rPr>
                <w:rFonts w:ascii="GHEA Grapalat" w:hAnsi="GHEA Grapalat"/>
                <w:sz w:val="20"/>
                <w:szCs w:val="20"/>
                <w:lang w:val="en-US"/>
              </w:rPr>
              <w:t>Commins ISB 6.7E5</w:t>
            </w:r>
            <w:r w:rsidR="00C70C72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նմանատիպ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Բնապահպանական դաս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Euro-5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Փոխանցման տուփ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ZF 9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Բեռնատարողություն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15 000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Թափքի ծավալ, մ</w:t>
            </w:r>
            <w:r w:rsidRPr="008346D5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</w:p>
        </w:tc>
        <w:tc>
          <w:tcPr>
            <w:tcW w:w="2677" w:type="dxa"/>
          </w:tcPr>
          <w:p w:rsidR="008346D5" w:rsidRPr="008346D5" w:rsidRDefault="008346D5" w:rsidP="00CE33C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 xml:space="preserve">10 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Հարթակ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en-US"/>
              </w:rPr>
              <w:t>Շերեփային տիպի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Հարթակի բարձրացման անկյուն, գրադ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50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Բեռնաթափում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Հետևից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Խցիկի տեսակ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Ստանդարտ, առանց քնատեղի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Մեքենայի ամբողջական քաշ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25 200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Թույլատրելի բեռնվածությունը առջևի կամրջակի վրա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6 200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223F4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Թույլատրելի բեռնվածությունը հետևի կամրջակի վրա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19 000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Ավտոգնացքի ամբողջական քաշ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38 200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Կցորդի ամբողջական քաշ /կգ/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13 000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Շարժիչի հզորություն, ձ/ու /կՎտ/</w:t>
            </w:r>
          </w:p>
        </w:tc>
        <w:tc>
          <w:tcPr>
            <w:tcW w:w="2677" w:type="dxa"/>
          </w:tcPr>
          <w:p w:rsidR="008346D5" w:rsidRPr="00C70C72" w:rsidRDefault="008346D5" w:rsidP="00427D75">
            <w:pPr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en-US"/>
              </w:rPr>
              <w:t>292 /215/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Ծնկաձև լիսեռի առավելագույն պտույտ, պ/ր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2500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ծավալ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6,7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Գլանների դասավորվածություն և քանակ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Շարային, 6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Փոխանցման տուփի տեսակ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Մեխանիկական, 9 աստիճանի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Կառավարում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Մեխանիկական, հեռահար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Փոխանցման հարաբերակցություն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5,94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Վառելիքի ներարկման համակարգ</w:t>
            </w:r>
          </w:p>
        </w:tc>
        <w:tc>
          <w:tcPr>
            <w:tcW w:w="2677" w:type="dxa"/>
          </w:tcPr>
          <w:p w:rsidR="008346D5" w:rsidRPr="00C70C72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Common Rail</w:t>
            </w:r>
            <w:r w:rsidR="00C70C72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նմանատիպ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Սեղմման հարաբերակցություն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en-US"/>
              </w:rPr>
              <w:t>17,3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Շարժիչի տեսակ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Դիզելային, տուրբո մակափչումով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Չեզոքացնող հեղուկի բաքի տարողություն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35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Տեսակ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Խլացուցիչ՝ համակցված փոխարկիչով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Վառելիքի բաքի տարողություն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350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Մեքենայի շրջադարձի /գաբարիտային/ շառավիղ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10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Առավելագույն արագություն, կմ/ժ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100</w:t>
            </w:r>
          </w:p>
        </w:tc>
      </w:tr>
      <w:tr w:rsidR="008346D5" w:rsidRPr="008346D5" w:rsidTr="008346D5">
        <w:tc>
          <w:tcPr>
            <w:tcW w:w="2676" w:type="dxa"/>
            <w:vMerge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3685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Հաղթահարելի բարձրացման անկյուն, ոչ պակաս, </w:t>
            </w: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%</w:t>
            </w:r>
          </w:p>
        </w:tc>
        <w:tc>
          <w:tcPr>
            <w:tcW w:w="2677" w:type="dxa"/>
          </w:tcPr>
          <w:p w:rsidR="008346D5" w:rsidRPr="008346D5" w:rsidRDefault="008346D5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pt-BR"/>
              </w:rPr>
              <w:t>25</w:t>
            </w:r>
          </w:p>
        </w:tc>
      </w:tr>
      <w:tr w:rsidR="00B35E7C" w:rsidRPr="005311D1" w:rsidTr="004A4CFD">
        <w:tc>
          <w:tcPr>
            <w:tcW w:w="2676" w:type="dxa"/>
          </w:tcPr>
          <w:p w:rsidR="00B35E7C" w:rsidRPr="008346D5" w:rsidRDefault="00B35E7C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6362" w:type="dxa"/>
            <w:gridSpan w:val="2"/>
          </w:tcPr>
          <w:p w:rsidR="00B35E7C" w:rsidRPr="008346D5" w:rsidRDefault="005311D1" w:rsidP="00427D75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 տարի, երաշխիքային ժամկետի ընթացքում սպասարկումը կատարում է վաճառողը՝ իր միջոցներով.</w:t>
            </w:r>
          </w:p>
        </w:tc>
      </w:tr>
    </w:tbl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CE33C1" w:rsidRPr="008346D5" w:rsidRDefault="00CE33C1" w:rsidP="00427D7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</w:p>
    <w:p w:rsidR="00CE33C1" w:rsidRPr="008346D5" w:rsidRDefault="00CE33C1" w:rsidP="00427D7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CE33C1" w:rsidRPr="008346D5" w:rsidSect="00D86D9F">
      <w:pgSz w:w="11906" w:h="16838"/>
      <w:pgMar w:top="425" w:right="992" w:bottom="306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40E" w:rsidRDefault="004A340E" w:rsidP="00AB3A9B">
      <w:pPr>
        <w:spacing w:after="0" w:line="240" w:lineRule="auto"/>
      </w:pPr>
      <w:r>
        <w:separator/>
      </w:r>
    </w:p>
  </w:endnote>
  <w:endnote w:type="continuationSeparator" w:id="1">
    <w:p w:rsidR="004A340E" w:rsidRDefault="004A340E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40E" w:rsidRDefault="004A340E" w:rsidP="00AB3A9B">
      <w:pPr>
        <w:spacing w:after="0" w:line="240" w:lineRule="auto"/>
      </w:pPr>
      <w:r>
        <w:separator/>
      </w:r>
    </w:p>
  </w:footnote>
  <w:footnote w:type="continuationSeparator" w:id="1">
    <w:p w:rsidR="004A340E" w:rsidRDefault="004A340E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666C1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44D5"/>
    <w:rsid w:val="00464B64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31E1"/>
    <w:rsid w:val="004A340E"/>
    <w:rsid w:val="004A61C0"/>
    <w:rsid w:val="004A7278"/>
    <w:rsid w:val="004B4FF0"/>
    <w:rsid w:val="004B6B43"/>
    <w:rsid w:val="004D0CF5"/>
    <w:rsid w:val="004D293B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1D1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23B0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1F"/>
    <w:rsid w:val="00A47263"/>
    <w:rsid w:val="00A47B5C"/>
    <w:rsid w:val="00A50318"/>
    <w:rsid w:val="00A5498D"/>
    <w:rsid w:val="00A56337"/>
    <w:rsid w:val="00A5684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2F8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208E"/>
    <w:rsid w:val="00B2575F"/>
    <w:rsid w:val="00B25DE9"/>
    <w:rsid w:val="00B31DAF"/>
    <w:rsid w:val="00B34520"/>
    <w:rsid w:val="00B35E7C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E14EB"/>
    <w:rsid w:val="00BE2289"/>
    <w:rsid w:val="00BF1CD9"/>
    <w:rsid w:val="00C101CB"/>
    <w:rsid w:val="00C1445F"/>
    <w:rsid w:val="00C15B0F"/>
    <w:rsid w:val="00C16F62"/>
    <w:rsid w:val="00C23D1C"/>
    <w:rsid w:val="00C252EC"/>
    <w:rsid w:val="00C26755"/>
    <w:rsid w:val="00C27F75"/>
    <w:rsid w:val="00C31192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86D9F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19</cp:revision>
  <cp:lastPrinted>2025-08-19T07:18:00Z</cp:lastPrinted>
  <dcterms:created xsi:type="dcterms:W3CDTF">2025-01-24T13:44:00Z</dcterms:created>
  <dcterms:modified xsi:type="dcterms:W3CDTF">2025-08-25T13:49:00Z</dcterms:modified>
</cp:coreProperties>
</file>