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ԿՄ ՆԲԿ-ԷԱՃԱՊՁԲ-2025/45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ՆԱԻՐԻԻ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Եղվարդ, Չարենցի 196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Կոտայքի մարզի ««Նաիրիի Բժշկական Կենտրոն&gt;&gt; ՓԲԸ-ի կարիքների համար  բժշկական նշանակության ապրանքների  ձեռքբերման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Քոչարյան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+37498201890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qocharyanhasmik1988@gmail.com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ՆԱԻՐԻԻ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ԿՄ ՆԲԿ-ԷԱՃԱՊՁԲ-2025/45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ՆԱԻՐԻԻ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ՆԱԻՐԻԻ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Կոտայքի մարզի ««Նաիրիի Բժշկական Կենտրոն&gt;&gt; ՓԲԸ-ի կարիքների համար  բժշկական նշանակության ապրանքների  ձեռքբերման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ՆԱԻՐԻԻ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Կոտայքի մարզի ««Նաիրիի Բժշկական Կենտրոն&gt;&gt; ՓԲԸ-ի կարիքների համար  բժշկական նշանակության ապրանքների  ձեռքբերման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ԿՄ ՆԲԿ-ԷԱՃԱՊՁԲ-2025/45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qocharyanhasmik1988@gmail.com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Կոտայքի մարզի ««Նաիրիի Բժշկական Կենտրոն&gt;&gt; ՓԲԸ-ի կարիքների համար  բժշկական նշանակության ապրանքների  ձեռքբերման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հետազոտությունների և բժշկական գործիքների խնամքի գելեր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հագուստ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հագուստ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383.56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2025.09.15.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ՆԱԻՐԻԻ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ԿՄ ՆԲԿ-ԷԱՃԱՊՁԲ-2025/45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ԿՄ ՆԲԿ-ԷԱՃԱՊՁԲ-2025/45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«ԿՄ ՆԲԿ-ԷԱՃԱՊՁԲ-2025/45»*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ՆԱԻՐԻԻ ԲԺՇԿԱԿԱՆ ԿԵՆՏՐՈՆ ՓԲԸ*  (այսուհետ` Պատվիրատու) կողմից կազմակերպված` ԿՄ ՆԲԿ-ԷԱՃԱՊՁԲ-2025/45*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«ԿՄ ՆԲԿ-ԷԱՃԱՊՁԲ-2025/45»*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ՆԱԻՐԻԻ ԲԺՇԿԱԿԱՆ ԿԵՆՏՐՈՆ ՓԲԸ*  (այսուհետ` Պատվիրատու) կողմից կազմակերպված` ԿՄ ՆԲԿ-ԷԱՃԱՊՁԲ-2025/45*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0 ասեղ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1 ասեղ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հետազոտությունների և բժշկական գործիքների խնամքի գելեր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գել 3 գ (Լուբրիկանտ ժելե, Lubricant Jelly), ջրային հիմքով, բժշկական գործիքների և միջամտությունների ժամանակ կրառելու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Պոլիպրոպիլինային ցանցաթաղանթ 6x11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Պոլիպրոպիլինային ցանցաթաղանթ 15х10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Պոլիպրոպիլինային ցանցաթաղանթ 30x30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Նորածնի ապարաջյան տղա, ծննդատրեում նորածինների նույնականացման համար,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Նորածնի ապարաջյան աղջիկ ծննդատրեում նորածինների նույնականացման համար,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Տրուակար փաթեթ ստերիլ մեկանգամյա օգտագործման: Փաթեթում 4 հատ տրուակար 2*5մմ և 2*10մմ: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Էնդոպարկ, էնդոսկոպիկ վիրահատությունների համար, ստերիլ 400մլ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Հեմոլոկ լիպատորի կլիպսեր մանուշակագուն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Հեմոլոկ կլիպատորի կլիպսեր կանաչ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Հեմոլոկ կլիպատորի կլիպսեր դեղին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Լապարոսկոպիկ սարքի մեկանգամյա ներծծող և լվացող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Արտածծիչի խողովակ ծայրադիրով (1,8մ) Yankauer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խալաթ ստերիլ L, խտություն 45գ,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Վիրահատական ընդհանուր փաթեթ ստերիլ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հետազոտությունների և բժշկական գործիքների խնամքի գելեր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