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ԱԱԿ-ԷԱՃԱՊՁԲ-26/01Դ</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ԱԱԿ-ԷԱՃԱՊՁԲ-26/01Դ</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ԱԱԿ-ԷԱՃԱՊՁԲ-26/01Դ</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ԱԱԿ-ԷԱՃԱՊՁԲ-26/01Դ</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ԱԱԿ-ԷԱՃԱՊՁԲ-26/01Դ</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«ԱԱԿ-ԷԱՃԱՊՁԲ-26/01Դ»*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ԱԱԿ-ԷԱՃԱՊՁԲ-26/01Դ*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«ԱԱԿ-ԷԱՃԱՊՁԲ-26/01Դ»*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ԱԱԿ-ԷԱՃԱՊՁԲ-26/01Դ*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2026 թվականի կարիքների համար Դեղորայք և վիրակապային նյութերի ձեռքբերման ԱԱԿ-ԷԱՃԱՊՁԲ-26/01Դ ծածկագրով ԷԱՃ մրցույթի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 N05AH02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n05ba06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 N05AB06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n04aa01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n05aa01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b05cx01, v04ca02, v06dc01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յոդ D08AG03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(մենադիոնի նատրիումական բիսուլֆիտ) B02BA02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ութսուն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Араратская область, село Армаш, ул. М. Никогосяна 12ՀՀ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