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ԴԴ-ԷԱՃԾՁԲ-25/08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Դատական դեպարտամենտ</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Կորյունի 15/1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Դադիվանյան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010511774, 010511787, 010511783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ddgnumner@court.am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Դատական դեպարտամենտ</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ԴԴ-ԷԱՃԾՁԲ-25/08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Դատական դեպարտամենտ</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Դատական դեպարտամենտ</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Դատական դեպարտամենտ</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ԴԴ-ԷԱՃԾՁԲ-25/08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ddgnumner@court.am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382.49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4.5057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447.51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2025.09.23.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ԴԴ-ԷԱՃԾՁԲ-25/08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Դատական դեպարտամենտ</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ԴԴ-ԷԱՃԾՁԲ-25/08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«ԴԴ-ԷԱՃԾՁԲ-25/08»*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ԴԴ-ԷԱՃԾՁԲ-25/08*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«ԴԴ-ԷԱՃԾՁԲ-25/08»*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ԴԴ-ԷԱՃԾՁԲ-25/08*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(տեխնիկական բնութագիրը կից ներկայացված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ներկայացված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2026 թվականի մարտի 1-ը: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Բարձրագույն դատական խորհրդի աշխատակազմ՝ Դատական դեպարտամենտի ներքին աուդիտի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