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Норк-Мараш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Арменакяна 108/4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Процедура закупки лекарственных средств и их вспомогательных веществ для нужд ЗАО Медицинский центр Норк Мараш</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Կարեն Դրամբյան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norq-marash-gnumner@mail.ru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010-65-05-60,  norq-marash-gnumner@mail.ru</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Норк-Мараш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НММЦ-ЭАПТ-26/6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Процедура закупки лекарственных средств и их вспомогательных веществ для нужд ЗАО Медицинский центр Норк Мараш</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Процедура закупки лекарственных средств и их вспомогательных веществ для нужд ЗАО Медицинский центр Норк Мараш</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Норк-Мараш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НММЦ-ЭАПТ-26/6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norq-marash-gnumner@mail.ru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Процедура закупки лекарственных средств и их вспомогательных веществ для нужд ЗАО Медицинский центр Норк Мараш</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Йопромид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4.7296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2025.11.07.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НММЦ-ЭАПТ-26/6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НММЦ-ЭАПТ-26/6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НММЦ-ЭАПТ-26/6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НММЦ-ЭАПТ-26/6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Норк-Мараш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"НММЦ-ЭАПТ-26/6"*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Норк-Мараш медицинский центр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НММЦ-ЭАПТ-26/6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"НММЦ-ЭАПТ-26/6"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НММЦ-ЭАПТ-26/6*.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НММЦ-ЭАПТ-26/6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"НММЦ-ЭАПТ-26/6"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НММЦ-ЭАПТ-26/6*.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НММЦ-ЭАПТ-26/6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НММЦ-ЭАПТ-26/6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Йопромид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НММЦ-ЭАПТ-26/6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НММЦ-ЭАПТ-26/6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НММЦ-ЭАПТ-26/6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НММЦ-ЭАПТ-26/6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