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ԷԱՃԱՊՁԲ - 26/0103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ԴԵՂՈՐԱՅԻ, ԲԺՇԿԱԿԱՆ ՆՇԱՆԱԿՈՒԹՅԱՆ ԱՊՐԱՆՔՆԵՐԻ, ԼԱԲՈՐԱՏՈՐ  ԱԽՏՈՐՈՇԻՉ ՆՅՈՒԹԵՐԻ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ԷԱՃԱՊՁԲ - 26/0103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ԴԵՂՈՐԱՅԻ, ԲԺՇԿԱԿԱՆ ՆՇԱՆԱԿՈՒԹՅԱՆ ԱՊՐԱՆՔՆԵՐԻ, ԼԱԲՈՐԱՏՈՐ  ԱԽՏՈՐՈՇԻՉ ՆՅՈՒԹԵՐԻ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ԴԵՂՈՐԱՅԻ, ԲԺՇԿԱԿԱՆ ՆՇԱՆԱԿՈՒԹՅԱՆ ԱՊՐԱՆՔՆԵՐԻ, ԼԱԲՈՐԱՏՈՐ  ԱԽՏՈՐՈՇԻՉ ՆՅՈՒԹԵՐԻ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ԷԱՃԱՊՁԲ - 26/0103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ԴԵՂՈՐԱՅԻ, ԲԺՇԿԱԿԱՆ ՆՇԱՆԱԿՈՒԹՅԱՆ ԱՊՐԱՆՔՆԵՐԻ, ԼԱԲՈՐԱՏՈՐ  ԱԽՏՈՐՈՇԻՉ ՆՅՈՒԹԵՐԻ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նորմալ իմունոգլոբուլին j06ba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ՀԲԿ - ԷԱՃԱՊՁԲ - 26/0103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ՀԲԿ - ԷԱՃԱՊՁԲ - 26/0103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ԷԱՃԱՊՁԲ - 26/0103»*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- 26/0103*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ԷԱՃԱՊՁԲ - 26/0103»*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- 26/0103*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ՀՐԱԶԴԱՆԻ ԲԺՇԿԱԿԱՆ ԿԵՆՏՐՈՆ ՓԲԸ »-Ի ԿԱՐԻՔՆԵՐԻ ՀԱՄԱՐ` « ԴԵՂՈՐԱՅԻ, ԲԺՇԿԱԿԱՆ ՆՇԱՆԱԿՈՒԹՅԱՆ ԱՊՐԱՆՔՆԵՐԻ, ԼԱԲՈՐԱՏՈՐ ԱԽՏՈՐՈՇԻՉ ՆՅՈՒԹԵՐԻ » ՁԵՌՔԲԵՐՄԱՆ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 թ 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նորմալ իմունոգլոբուլին j06ba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ԲՆԱ-ի, լաբորատոր նյութերի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