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 2026թ․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 2026թ․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 2026թ․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 2026թ․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կապեցիտաբին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2025.11.18.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ՍՄԿԲԿ-ԷԱՃԱՊՁԲ-26/9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ՍՄԿԲԿ-ԷԱՃԱՊՁԲ-26/9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«ԿԱՊԱՆԻ ԲԺՇԿԱԿԱՆ ԿԵՆՏՐՈՆ»ՓԲԸ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1մգ/մլ; 50մլ ապակե սրվակ խտանյութ կաթիլաներարկման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10մգ/մլ; ապակե շշիկ 45մլ խտանյութ կաթիլաներարկման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5մգ/մլ; ապակե սրվակ 20մլ խտանյութ կաթիլաներարկման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50մգ/1մլ; լուծույթ ներարկման/կաթիլաներարկման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կապեցիտաբին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կապեցիտաբին 500մգ;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(գեմցիտաբինի հիդրոքլորիդ) 1000մգ;ապակե սրվակ 50մլ դեղափոշի լիոֆիլացված կաթիլաներարկման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6մգ/մլ; ապակե սրվակ 50մլ խտանյութ կաթիլաներարկման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20մգ/մլ; 8մլ խտանյութ 10մլ ապակե սրվակում խտանյութ կաթիլաներարկման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(դօքսոռուբիցինի հիդրոքլորիդ) 10մգ  ապակե սրվակներ 10մլ լիոֆիլիզատ ն/ե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փոշի ն/ե ներարկման համար 1000 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(լոպերամիդի հիդրոքլորիդ) 2մգ; դեղապատիճներ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