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EECCC" w14:textId="77777777" w:rsidR="00F56577" w:rsidRPr="0097195D" w:rsidRDefault="00F56577" w:rsidP="00F56577">
      <w:pPr>
        <w:spacing w:after="0" w:line="240" w:lineRule="auto"/>
        <w:jc w:val="center"/>
        <w:rPr>
          <w:rFonts w:ascii="GHEA Grapalat" w:eastAsia="Times New Roman" w:hAnsi="GHEA Grapalat" w:cs="Times New Roman"/>
          <w:i/>
          <w:sz w:val="18"/>
          <w:lang w:val="hy-AM"/>
        </w:rPr>
      </w:pPr>
    </w:p>
    <w:p w14:paraId="0F0F16CB" w14:textId="77777777" w:rsidR="00F56577" w:rsidRPr="0097195D" w:rsidRDefault="00F56577" w:rsidP="00F56577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lang w:val="hy-AM"/>
        </w:rPr>
      </w:pPr>
    </w:p>
    <w:p w14:paraId="50EA2490" w14:textId="77777777" w:rsidR="00F56577" w:rsidRPr="0097195D" w:rsidRDefault="00F56577" w:rsidP="00F56577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97195D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p w14:paraId="418998B5" w14:textId="21C43123" w:rsidR="00F56577" w:rsidRPr="0097195D" w:rsidRDefault="00F56577" w:rsidP="00F56577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lang w:val="hy-AM"/>
        </w:rPr>
      </w:pPr>
      <w:r w:rsidRPr="0097195D">
        <w:rPr>
          <w:rFonts w:ascii="GHEA Grapalat" w:eastAsia="Times New Roman" w:hAnsi="GHEA Grapalat" w:cs="Times New Roman"/>
          <w:sz w:val="20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lang w:val="hy-AM"/>
        </w:rPr>
        <w:tab/>
      </w:r>
      <w:r w:rsidRPr="0097195D">
        <w:rPr>
          <w:rFonts w:ascii="GHEA Grapalat" w:eastAsia="Times New Roman" w:hAnsi="GHEA Grapalat" w:cs="Times New Roman"/>
          <w:sz w:val="20"/>
          <w:lang w:val="hy-AM"/>
        </w:rPr>
        <w:tab/>
        <w:t xml:space="preserve">                                                                </w:t>
      </w:r>
    </w:p>
    <w:tbl>
      <w:tblPr>
        <w:tblW w:w="1346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5"/>
        <w:gridCol w:w="1135"/>
        <w:gridCol w:w="1277"/>
        <w:gridCol w:w="3122"/>
        <w:gridCol w:w="851"/>
        <w:gridCol w:w="568"/>
        <w:gridCol w:w="1135"/>
        <w:gridCol w:w="852"/>
        <w:gridCol w:w="2541"/>
      </w:tblGrid>
      <w:tr w:rsidR="00F56577" w:rsidRPr="0097195D" w14:paraId="56C60995" w14:textId="77777777" w:rsidTr="00F53001">
        <w:tc>
          <w:tcPr>
            <w:tcW w:w="13467" w:type="dxa"/>
            <w:gridSpan w:val="10"/>
          </w:tcPr>
          <w:p w14:paraId="56B41CE9" w14:textId="77777777" w:rsidR="00F56577" w:rsidRPr="0097195D" w:rsidRDefault="00F56577" w:rsidP="007745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Ապրանքի</w:t>
            </w:r>
            <w:proofErr w:type="spellEnd"/>
          </w:p>
        </w:tc>
      </w:tr>
      <w:tr w:rsidR="00F53001" w:rsidRPr="0097195D" w14:paraId="52B36ED5" w14:textId="77777777" w:rsidTr="00F53001">
        <w:trPr>
          <w:trHeight w:val="219"/>
        </w:trPr>
        <w:tc>
          <w:tcPr>
            <w:tcW w:w="851" w:type="dxa"/>
            <w:vMerge w:val="restart"/>
            <w:vAlign w:val="center"/>
          </w:tcPr>
          <w:p w14:paraId="066A8B66" w14:textId="77777777" w:rsidR="00F53001" w:rsidRPr="0097195D" w:rsidRDefault="00F53001" w:rsidP="007745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հրավերով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նախա-տեսված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չափաբաժնի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համարը</w:t>
            </w:r>
            <w:proofErr w:type="spellEnd"/>
          </w:p>
        </w:tc>
        <w:tc>
          <w:tcPr>
            <w:tcW w:w="1135" w:type="dxa"/>
            <w:vMerge w:val="restart"/>
            <w:vAlign w:val="center"/>
          </w:tcPr>
          <w:p w14:paraId="40727B9B" w14:textId="77777777" w:rsidR="00F53001" w:rsidRPr="0097195D" w:rsidRDefault="00F53001" w:rsidP="007745A7">
            <w:pPr>
              <w:spacing w:after="0" w:line="240" w:lineRule="auto"/>
              <w:ind w:left="-88" w:right="-115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գնումների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պլանով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նախատեսված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միջանցիկ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ծածկագիրը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</w:rPr>
              <w:t xml:space="preserve">`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ըստ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</w:rPr>
              <w:t xml:space="preserve"> ԳՄԱ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դասակարգ-ման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</w:rPr>
              <w:t xml:space="preserve"> (CPV)</w:t>
            </w:r>
          </w:p>
        </w:tc>
        <w:tc>
          <w:tcPr>
            <w:tcW w:w="1135" w:type="dxa"/>
            <w:vMerge w:val="restart"/>
            <w:vAlign w:val="center"/>
          </w:tcPr>
          <w:p w14:paraId="02FCC1F4" w14:textId="77777777" w:rsidR="00F53001" w:rsidRPr="0097195D" w:rsidRDefault="00F53001" w:rsidP="007745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անվանումը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</w:rPr>
              <w:t xml:space="preserve"> և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ապրան-քային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նշանը</w:t>
            </w:r>
            <w:proofErr w:type="spellEnd"/>
          </w:p>
        </w:tc>
        <w:tc>
          <w:tcPr>
            <w:tcW w:w="1277" w:type="dxa"/>
            <w:vMerge w:val="restart"/>
            <w:vAlign w:val="center"/>
          </w:tcPr>
          <w:p w14:paraId="35A95C8C" w14:textId="77777777" w:rsidR="00F53001" w:rsidRPr="0097195D" w:rsidRDefault="00F53001" w:rsidP="007745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Արտա-դրողը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</w:rPr>
              <w:t xml:space="preserve"> և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ծագման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երկիրը</w:t>
            </w:r>
            <w:proofErr w:type="spellEnd"/>
          </w:p>
        </w:tc>
        <w:tc>
          <w:tcPr>
            <w:tcW w:w="3122" w:type="dxa"/>
            <w:vMerge w:val="restart"/>
            <w:vAlign w:val="center"/>
          </w:tcPr>
          <w:p w14:paraId="3D503576" w14:textId="77777777" w:rsidR="00F53001" w:rsidRPr="0097195D" w:rsidRDefault="00F53001" w:rsidP="007745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տեխնիկական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բնութագիրը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491FCF1A" w14:textId="77777777" w:rsidR="00F53001" w:rsidRPr="0097195D" w:rsidRDefault="00F53001" w:rsidP="007745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չափ-ման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միա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  <w:lang w:val="ru-RU"/>
              </w:rPr>
              <w:t>-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վորը</w:t>
            </w:r>
            <w:proofErr w:type="spellEnd"/>
          </w:p>
        </w:tc>
        <w:tc>
          <w:tcPr>
            <w:tcW w:w="568" w:type="dxa"/>
            <w:vMerge w:val="restart"/>
            <w:vAlign w:val="center"/>
          </w:tcPr>
          <w:p w14:paraId="430722BC" w14:textId="77777777" w:rsidR="00F53001" w:rsidRPr="0097195D" w:rsidRDefault="00F53001" w:rsidP="007745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ընդհա-նուր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քանակը</w:t>
            </w:r>
            <w:proofErr w:type="spellEnd"/>
          </w:p>
        </w:tc>
        <w:tc>
          <w:tcPr>
            <w:tcW w:w="4528" w:type="dxa"/>
            <w:gridSpan w:val="3"/>
            <w:vAlign w:val="center"/>
          </w:tcPr>
          <w:p w14:paraId="03CC610A" w14:textId="77777777" w:rsidR="00F53001" w:rsidRPr="0097195D" w:rsidRDefault="00F53001" w:rsidP="007745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մատակարարման</w:t>
            </w:r>
            <w:proofErr w:type="spellEnd"/>
          </w:p>
        </w:tc>
      </w:tr>
      <w:tr w:rsidR="00F53001" w:rsidRPr="0097195D" w14:paraId="5BEA06BB" w14:textId="77777777" w:rsidTr="00F53001">
        <w:trPr>
          <w:trHeight w:val="1534"/>
        </w:trPr>
        <w:tc>
          <w:tcPr>
            <w:tcW w:w="851" w:type="dxa"/>
            <w:vMerge/>
            <w:vAlign w:val="center"/>
          </w:tcPr>
          <w:p w14:paraId="48AFD60B" w14:textId="77777777" w:rsidR="00F53001" w:rsidRPr="0097195D" w:rsidRDefault="00F53001" w:rsidP="007745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CB336B8" w14:textId="77777777" w:rsidR="00F53001" w:rsidRPr="0097195D" w:rsidRDefault="00F53001" w:rsidP="007745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2246F8B4" w14:textId="77777777" w:rsidR="00F53001" w:rsidRPr="0097195D" w:rsidRDefault="00F53001" w:rsidP="007745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1277" w:type="dxa"/>
            <w:vMerge/>
            <w:vAlign w:val="center"/>
          </w:tcPr>
          <w:p w14:paraId="17BFCC49" w14:textId="77777777" w:rsidR="00F53001" w:rsidRPr="0097195D" w:rsidRDefault="00F53001" w:rsidP="007745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3122" w:type="dxa"/>
            <w:vMerge/>
            <w:vAlign w:val="center"/>
          </w:tcPr>
          <w:p w14:paraId="340CDD85" w14:textId="77777777" w:rsidR="00F53001" w:rsidRPr="0097195D" w:rsidRDefault="00F53001" w:rsidP="007745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C9AF85A" w14:textId="77777777" w:rsidR="00F53001" w:rsidRPr="0097195D" w:rsidRDefault="00F53001" w:rsidP="007745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568" w:type="dxa"/>
            <w:vMerge/>
            <w:vAlign w:val="center"/>
          </w:tcPr>
          <w:p w14:paraId="5AEAFE23" w14:textId="77777777" w:rsidR="00F53001" w:rsidRPr="0097195D" w:rsidRDefault="00F53001" w:rsidP="007745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1135" w:type="dxa"/>
            <w:vAlign w:val="center"/>
          </w:tcPr>
          <w:p w14:paraId="04245B1C" w14:textId="77777777" w:rsidR="00F53001" w:rsidRPr="0097195D" w:rsidRDefault="00F53001" w:rsidP="007745A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հասցեն</w:t>
            </w:r>
            <w:proofErr w:type="spellEnd"/>
          </w:p>
        </w:tc>
        <w:tc>
          <w:tcPr>
            <w:tcW w:w="852" w:type="dxa"/>
            <w:vAlign w:val="center"/>
          </w:tcPr>
          <w:p w14:paraId="01C80536" w14:textId="77777777" w:rsidR="00F53001" w:rsidRPr="0097195D" w:rsidRDefault="00F53001" w:rsidP="007745A7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ենթակա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քանակը</w:t>
            </w:r>
            <w:proofErr w:type="spellEnd"/>
          </w:p>
        </w:tc>
        <w:tc>
          <w:tcPr>
            <w:tcW w:w="2541" w:type="dxa"/>
            <w:vAlign w:val="center"/>
          </w:tcPr>
          <w:p w14:paraId="717C9965" w14:textId="77777777" w:rsidR="00F53001" w:rsidRPr="0097195D" w:rsidRDefault="00F53001" w:rsidP="007745A7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6"/>
                <w:szCs w:val="16"/>
              </w:rPr>
              <w:t>Ժամկետը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6"/>
                <w:szCs w:val="16"/>
              </w:rPr>
              <w:t>*</w:t>
            </w:r>
          </w:p>
          <w:p w14:paraId="54159B0C" w14:textId="77777777" w:rsidR="00F53001" w:rsidRPr="0097195D" w:rsidRDefault="00F53001" w:rsidP="007745A7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</w:tr>
      <w:tr w:rsidR="00F53001" w:rsidRPr="0097195D" w14:paraId="7BE0D9E5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3C1118F0" w14:textId="5960E136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1</w:t>
            </w:r>
          </w:p>
        </w:tc>
        <w:tc>
          <w:tcPr>
            <w:tcW w:w="1135" w:type="dxa"/>
            <w:vAlign w:val="center"/>
          </w:tcPr>
          <w:p w14:paraId="76F68354" w14:textId="66188112" w:rsidR="00F53001" w:rsidRPr="00F53001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53001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  <w:vAlign w:val="center"/>
          </w:tcPr>
          <w:p w14:paraId="6A192D0B" w14:textId="1089D11E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62E1DED4" w14:textId="4CEFA616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0E2E5112" w14:textId="33B41677" w:rsidR="00F53001" w:rsidRPr="00536182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LJ CB435A (PR-P-CB435ACE285A/CRG712) </w:t>
            </w:r>
            <w:proofErr w:type="spellStart"/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Canon</w:t>
            </w:r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lbp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3010b/ Hp laser jet p1102w/Canon MF 3010</w:t>
            </w:r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/  Hp</w:t>
            </w:r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laser jet pro M1132</w:t>
            </w:r>
          </w:p>
        </w:tc>
        <w:tc>
          <w:tcPr>
            <w:tcW w:w="851" w:type="dxa"/>
            <w:vAlign w:val="center"/>
          </w:tcPr>
          <w:p w14:paraId="21E8E227" w14:textId="0D501ED2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B17C3B7" w14:textId="3A39468D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1135" w:type="dxa"/>
            <w:vAlign w:val="center"/>
          </w:tcPr>
          <w:p w14:paraId="08E6CDA1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3C8D74B3" w14:textId="77777777" w:rsidR="00F53001" w:rsidRPr="00536182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852" w:type="dxa"/>
            <w:vAlign w:val="center"/>
          </w:tcPr>
          <w:p w14:paraId="19C2D31E" w14:textId="4A34815B" w:rsidR="00F53001" w:rsidRPr="00536182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2541" w:type="dxa"/>
          </w:tcPr>
          <w:p w14:paraId="6229E270" w14:textId="6BE915E4" w:rsidR="00F53001" w:rsidRPr="00536182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0BB261C9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7C142604" w14:textId="74ACB2E0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2</w:t>
            </w:r>
          </w:p>
        </w:tc>
        <w:tc>
          <w:tcPr>
            <w:tcW w:w="1135" w:type="dxa"/>
            <w:vAlign w:val="center"/>
          </w:tcPr>
          <w:p w14:paraId="2C036329" w14:textId="56FC93ED" w:rsidR="00F53001" w:rsidRPr="00F53001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F53001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18FFF18A" w14:textId="134B232F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2DE20636" w14:textId="4509A965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53151F9B" w14:textId="1ECEA6ED" w:rsidR="00F53001" w:rsidRPr="00536182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203</w:t>
            </w:r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X 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կապույտ</w:t>
            </w:r>
            <w:proofErr w:type="spellEnd"/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laser jet pro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mfp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m280nw/</w:t>
            </w:r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Canon  mf</w:t>
            </w:r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655Cdw</w:t>
            </w:r>
          </w:p>
        </w:tc>
        <w:tc>
          <w:tcPr>
            <w:tcW w:w="851" w:type="dxa"/>
            <w:vAlign w:val="center"/>
          </w:tcPr>
          <w:p w14:paraId="6C6A5CEA" w14:textId="074E9F3B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29F9ED4" w14:textId="42545415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65</w:t>
            </w:r>
          </w:p>
        </w:tc>
        <w:tc>
          <w:tcPr>
            <w:tcW w:w="1135" w:type="dxa"/>
            <w:vAlign w:val="center"/>
          </w:tcPr>
          <w:p w14:paraId="459FC69D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7FB0FB2E" w14:textId="77777777" w:rsidR="00F53001" w:rsidRPr="00536182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852" w:type="dxa"/>
            <w:vAlign w:val="center"/>
          </w:tcPr>
          <w:p w14:paraId="43A10E38" w14:textId="5B536DAD" w:rsidR="00F53001" w:rsidRPr="00536182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65</w:t>
            </w:r>
          </w:p>
        </w:tc>
        <w:tc>
          <w:tcPr>
            <w:tcW w:w="2541" w:type="dxa"/>
          </w:tcPr>
          <w:p w14:paraId="14AB5396" w14:textId="67F9B374" w:rsidR="00F53001" w:rsidRPr="00536182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58DE9127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555E09A6" w14:textId="2057288C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3</w:t>
            </w:r>
          </w:p>
        </w:tc>
        <w:tc>
          <w:tcPr>
            <w:tcW w:w="1135" w:type="dxa"/>
            <w:vAlign w:val="center"/>
          </w:tcPr>
          <w:p w14:paraId="13A516E6" w14:textId="42E307C8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3F6C371E" w14:textId="1F0089BD" w:rsidR="00F53001" w:rsidRPr="00F45479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358B5144" w14:textId="2C153BA1" w:rsidR="00F53001" w:rsidRPr="00F45479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3CB96F9A" w14:textId="78E6A7D0" w:rsidR="00F53001" w:rsidRPr="00F45479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LJ Color Pro M254/M280 №203X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կարմիր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laser jet pro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mfp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m280nw/</w:t>
            </w:r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Canon  mf</w:t>
            </w:r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655Cdw</w:t>
            </w:r>
          </w:p>
        </w:tc>
        <w:tc>
          <w:tcPr>
            <w:tcW w:w="851" w:type="dxa"/>
            <w:vAlign w:val="center"/>
          </w:tcPr>
          <w:p w14:paraId="30FB2EE1" w14:textId="6E3F3BD9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531EA710" w14:textId="382A80B2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65</w:t>
            </w:r>
          </w:p>
        </w:tc>
        <w:tc>
          <w:tcPr>
            <w:tcW w:w="1135" w:type="dxa"/>
            <w:vAlign w:val="center"/>
          </w:tcPr>
          <w:p w14:paraId="3BC161B1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33B01473" w14:textId="77777777" w:rsidR="00F53001" w:rsidRPr="00536182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852" w:type="dxa"/>
            <w:vAlign w:val="center"/>
          </w:tcPr>
          <w:p w14:paraId="050D46F7" w14:textId="2AA37C16" w:rsidR="00F53001" w:rsidRPr="00536182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65</w:t>
            </w:r>
          </w:p>
        </w:tc>
        <w:tc>
          <w:tcPr>
            <w:tcW w:w="2541" w:type="dxa"/>
          </w:tcPr>
          <w:p w14:paraId="69681445" w14:textId="71664B12" w:rsidR="00F53001" w:rsidRPr="00536182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61F4B785" w14:textId="77777777" w:rsidTr="00F53001">
        <w:trPr>
          <w:trHeight w:val="618"/>
        </w:trPr>
        <w:tc>
          <w:tcPr>
            <w:tcW w:w="851" w:type="dxa"/>
            <w:vAlign w:val="center"/>
          </w:tcPr>
          <w:p w14:paraId="6D736932" w14:textId="4ABB4F5C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lastRenderedPageBreak/>
              <w:t>4</w:t>
            </w:r>
          </w:p>
        </w:tc>
        <w:tc>
          <w:tcPr>
            <w:tcW w:w="1135" w:type="dxa"/>
            <w:vAlign w:val="center"/>
          </w:tcPr>
          <w:p w14:paraId="7F978FCE" w14:textId="1AAE6B96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7474E0B9" w14:textId="033FD176" w:rsidR="00F53001" w:rsidRPr="00F45479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42DE0208" w14:textId="4F1A03F1" w:rsidR="00F53001" w:rsidRPr="00F45479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5A00CB3D" w14:textId="43C0CEF9" w:rsidR="00F53001" w:rsidRPr="00F45479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LJ Color Pro M254/M280 №203</w:t>
            </w:r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X 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դեղին</w:t>
            </w:r>
            <w:proofErr w:type="spellEnd"/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laser jet pro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mfp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m280nw/</w:t>
            </w:r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Canon  mf</w:t>
            </w:r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655Cdw</w:t>
            </w:r>
          </w:p>
        </w:tc>
        <w:tc>
          <w:tcPr>
            <w:tcW w:w="851" w:type="dxa"/>
            <w:vAlign w:val="center"/>
          </w:tcPr>
          <w:p w14:paraId="6B81D74C" w14:textId="0AE7F47D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1802C3B8" w14:textId="5198090D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65</w:t>
            </w:r>
          </w:p>
        </w:tc>
        <w:tc>
          <w:tcPr>
            <w:tcW w:w="1135" w:type="dxa"/>
            <w:vAlign w:val="center"/>
          </w:tcPr>
          <w:p w14:paraId="07393FCA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570C6442" w14:textId="77777777" w:rsidR="00F53001" w:rsidRPr="00536182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852" w:type="dxa"/>
            <w:vAlign w:val="center"/>
          </w:tcPr>
          <w:p w14:paraId="116F1B09" w14:textId="5CDC2398" w:rsidR="00F53001" w:rsidRPr="00536182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65</w:t>
            </w:r>
          </w:p>
        </w:tc>
        <w:tc>
          <w:tcPr>
            <w:tcW w:w="2541" w:type="dxa"/>
          </w:tcPr>
          <w:p w14:paraId="6E6CE0B0" w14:textId="7C5ADAE3" w:rsidR="00F53001" w:rsidRPr="00536182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50BE527C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043165A0" w14:textId="0EE067B9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5</w:t>
            </w:r>
          </w:p>
        </w:tc>
        <w:tc>
          <w:tcPr>
            <w:tcW w:w="1135" w:type="dxa"/>
            <w:vAlign w:val="center"/>
          </w:tcPr>
          <w:p w14:paraId="76146BB6" w14:textId="30620A7F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087514FD" w14:textId="0F6E47C9" w:rsidR="00F53001" w:rsidRPr="0063125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0EB2E8BB" w14:textId="6AD50FC6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009717F8" w14:textId="56D0FC66" w:rsidR="00F53001" w:rsidRPr="00536182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LJ Color Pro M254/M280 №203X </w:t>
            </w:r>
            <w:proofErr w:type="spellStart"/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սև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laser jet pro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mfp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m280nw/</w:t>
            </w:r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Canon  mf</w:t>
            </w:r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655Cdw</w:t>
            </w:r>
          </w:p>
        </w:tc>
        <w:tc>
          <w:tcPr>
            <w:tcW w:w="851" w:type="dxa"/>
            <w:vAlign w:val="center"/>
          </w:tcPr>
          <w:p w14:paraId="3F7F23E4" w14:textId="7F9B0E3D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63A2BAB3" w14:textId="50A01023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85</w:t>
            </w:r>
          </w:p>
        </w:tc>
        <w:tc>
          <w:tcPr>
            <w:tcW w:w="1135" w:type="dxa"/>
            <w:vAlign w:val="center"/>
          </w:tcPr>
          <w:p w14:paraId="7801544E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3CD1BB68" w14:textId="77777777" w:rsidR="00F53001" w:rsidRPr="00536182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852" w:type="dxa"/>
            <w:vAlign w:val="center"/>
          </w:tcPr>
          <w:p w14:paraId="550F4D2A" w14:textId="044E62A0" w:rsidR="00F53001" w:rsidRPr="00536182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85</w:t>
            </w:r>
          </w:p>
        </w:tc>
        <w:tc>
          <w:tcPr>
            <w:tcW w:w="2541" w:type="dxa"/>
          </w:tcPr>
          <w:p w14:paraId="47102092" w14:textId="448C1F4A" w:rsidR="00F53001" w:rsidRPr="00536182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20DD137B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306F49E5" w14:textId="62F7D9A0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vAlign w:val="center"/>
          </w:tcPr>
          <w:p w14:paraId="3872B0C8" w14:textId="3C397C09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22F4B349" w14:textId="58A6A29B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208ECE10" w14:textId="6BDEB431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21840DC9" w14:textId="2A6FBC02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LJ Q2612A (PR-N-Q2612A/FX-10/703)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laser jet 1018/Hp laser jet 1020</w:t>
            </w:r>
          </w:p>
        </w:tc>
        <w:tc>
          <w:tcPr>
            <w:tcW w:w="851" w:type="dxa"/>
            <w:vAlign w:val="center"/>
          </w:tcPr>
          <w:p w14:paraId="6211A6EB" w14:textId="7A7E2827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1A47D74C" w14:textId="2797F571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140</w:t>
            </w:r>
          </w:p>
        </w:tc>
        <w:tc>
          <w:tcPr>
            <w:tcW w:w="1135" w:type="dxa"/>
            <w:vAlign w:val="center"/>
          </w:tcPr>
          <w:p w14:paraId="660C1AFC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1B9110D7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73FCC4B" w14:textId="4E2A56E3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140</w:t>
            </w:r>
          </w:p>
        </w:tc>
        <w:tc>
          <w:tcPr>
            <w:tcW w:w="2541" w:type="dxa"/>
          </w:tcPr>
          <w:p w14:paraId="558D17F6" w14:textId="4E993838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66E55D6E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5C412ABA" w14:textId="5964BC5F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7</w:t>
            </w:r>
          </w:p>
        </w:tc>
        <w:tc>
          <w:tcPr>
            <w:tcW w:w="1135" w:type="dxa"/>
            <w:vAlign w:val="center"/>
          </w:tcPr>
          <w:p w14:paraId="4B1101A1" w14:textId="04582D34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66785215" w14:textId="51F68992" w:rsidR="00F53001" w:rsidRPr="00314208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30F1CC3E" w14:textId="3437D556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47352D7B" w14:textId="1B8C623C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LJ CE505A (PR-P-CE505A/CF280A/719) </w:t>
            </w:r>
            <w:proofErr w:type="spellStart"/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Hp</w:t>
            </w:r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laser jet p2035n</w:t>
            </w:r>
          </w:p>
        </w:tc>
        <w:tc>
          <w:tcPr>
            <w:tcW w:w="851" w:type="dxa"/>
            <w:vAlign w:val="center"/>
          </w:tcPr>
          <w:p w14:paraId="5E1EA20C" w14:textId="54D752E2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1B7F44A4" w14:textId="0BAFCB04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1135" w:type="dxa"/>
            <w:vAlign w:val="center"/>
          </w:tcPr>
          <w:p w14:paraId="7974300D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48389A46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3E835974" w14:textId="4954163C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2541" w:type="dxa"/>
          </w:tcPr>
          <w:p w14:paraId="500B91CE" w14:textId="670E8A1E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6383FA98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083E3DC0" w14:textId="089B5BE9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8</w:t>
            </w:r>
          </w:p>
        </w:tc>
        <w:tc>
          <w:tcPr>
            <w:tcW w:w="1135" w:type="dxa"/>
            <w:vAlign w:val="center"/>
          </w:tcPr>
          <w:p w14:paraId="56D39ABB" w14:textId="45CAE5C1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0EE3E9AE" w14:textId="31D41B49" w:rsidR="00F53001" w:rsidRPr="005C73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58886158" w14:textId="21B71861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030B6276" w14:textId="73A1528A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(</w:t>
            </w:r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№30A), BLACK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laser jet m227sdn</w:t>
            </w:r>
          </w:p>
        </w:tc>
        <w:tc>
          <w:tcPr>
            <w:tcW w:w="851" w:type="dxa"/>
            <w:vAlign w:val="center"/>
          </w:tcPr>
          <w:p w14:paraId="66CCF526" w14:textId="63938589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60AF4E26" w14:textId="720C1F8F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1135" w:type="dxa"/>
            <w:vAlign w:val="center"/>
          </w:tcPr>
          <w:p w14:paraId="7964623F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3C6D49B4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47B1644B" w14:textId="39E5D87C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2541" w:type="dxa"/>
          </w:tcPr>
          <w:p w14:paraId="7B616C48" w14:textId="33D58F92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3FE081F1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59317D8C" w14:textId="4B21B37D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135" w:type="dxa"/>
            <w:vAlign w:val="center"/>
          </w:tcPr>
          <w:p w14:paraId="5AAA4604" w14:textId="13DCE9FE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514CDF58" w14:textId="536D5B8C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0D210F49" w14:textId="4D1678BD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48540E9A" w14:textId="0EE8618F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DRUM-</w:t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Քարթրիջ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232A </w:t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Hp laser jet m227sdn</w:t>
            </w:r>
          </w:p>
        </w:tc>
        <w:tc>
          <w:tcPr>
            <w:tcW w:w="851" w:type="dxa"/>
            <w:vAlign w:val="center"/>
          </w:tcPr>
          <w:p w14:paraId="5BC114CB" w14:textId="2D76C604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633D748D" w14:textId="56239940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25</w:t>
            </w:r>
          </w:p>
        </w:tc>
        <w:tc>
          <w:tcPr>
            <w:tcW w:w="1135" w:type="dxa"/>
            <w:vAlign w:val="center"/>
          </w:tcPr>
          <w:p w14:paraId="2D9482FE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5C1F65D9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3B9319F0" w14:textId="41AEDAF9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25</w:t>
            </w:r>
          </w:p>
        </w:tc>
        <w:tc>
          <w:tcPr>
            <w:tcW w:w="2541" w:type="dxa"/>
          </w:tcPr>
          <w:p w14:paraId="1556D971" w14:textId="22F19262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33B68327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22E5D5BE" w14:textId="129785EC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10</w:t>
            </w:r>
          </w:p>
        </w:tc>
        <w:tc>
          <w:tcPr>
            <w:tcW w:w="1135" w:type="dxa"/>
            <w:vAlign w:val="center"/>
          </w:tcPr>
          <w:p w14:paraId="66458FAC" w14:textId="1D0976B0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15A5956D" w14:textId="1E6DD645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0C622535" w14:textId="70244433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2C3A14FB" w14:textId="03F3744F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LJ CF283A (№83</w:t>
            </w:r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A)(</w:t>
            </w:r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PR-P-CF283A/737)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laser jet m225dn/ HP laser jet pro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mfp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m125a</w:t>
            </w:r>
          </w:p>
        </w:tc>
        <w:tc>
          <w:tcPr>
            <w:tcW w:w="851" w:type="dxa"/>
            <w:vAlign w:val="center"/>
          </w:tcPr>
          <w:p w14:paraId="4B43B9E6" w14:textId="40975AD9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7515DFAD" w14:textId="2EBB0019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1135" w:type="dxa"/>
            <w:vAlign w:val="center"/>
          </w:tcPr>
          <w:p w14:paraId="35722443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30A67D22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7E1B5485" w14:textId="6C1358B2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2541" w:type="dxa"/>
          </w:tcPr>
          <w:p w14:paraId="798663FB" w14:textId="288971E0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34658A05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7BD24974" w14:textId="5241A05F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11</w:t>
            </w:r>
          </w:p>
        </w:tc>
        <w:tc>
          <w:tcPr>
            <w:tcW w:w="1135" w:type="dxa"/>
            <w:vAlign w:val="center"/>
          </w:tcPr>
          <w:p w14:paraId="4D58E29F" w14:textId="0F1B075F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65FAD4C9" w14:textId="05F4AE9E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62C219DB" w14:textId="357A046C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4B66C38B" w14:textId="2DC1A782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052H Cannon MF 421dw/Canon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lbp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212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dw</w:t>
            </w:r>
            <w:proofErr w:type="spellEnd"/>
          </w:p>
        </w:tc>
        <w:tc>
          <w:tcPr>
            <w:tcW w:w="851" w:type="dxa"/>
            <w:vAlign w:val="center"/>
          </w:tcPr>
          <w:p w14:paraId="4068954C" w14:textId="0985170B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6CC3C177" w14:textId="56FF7C5F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1135" w:type="dxa"/>
            <w:vAlign w:val="center"/>
          </w:tcPr>
          <w:p w14:paraId="76E5FDF2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739718A3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0699184F" w14:textId="3D3EA77D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2541" w:type="dxa"/>
          </w:tcPr>
          <w:p w14:paraId="3A46422D" w14:textId="3BE261A9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47B3B6D0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366CBB35" w14:textId="61C4ED66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vAlign w:val="center"/>
          </w:tcPr>
          <w:p w14:paraId="0456AE7C" w14:textId="1AF67B4A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0C707071" w14:textId="7FF5EF87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509644AA" w14:textId="6CA95743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2FD50EA4" w14:textId="7943F187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-057</w:t>
            </w:r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H,BLACK</w:t>
            </w:r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Canon MF 453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dw</w:t>
            </w:r>
            <w:proofErr w:type="spellEnd"/>
          </w:p>
        </w:tc>
        <w:tc>
          <w:tcPr>
            <w:tcW w:w="851" w:type="dxa"/>
            <w:vAlign w:val="center"/>
          </w:tcPr>
          <w:p w14:paraId="1B9F7E1A" w14:textId="51D1BD2A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69FD264B" w14:textId="225338AE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1135" w:type="dxa"/>
            <w:vAlign w:val="center"/>
          </w:tcPr>
          <w:p w14:paraId="704C246C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7DE8A4B4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610382BA" w14:textId="27AC45F2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2541" w:type="dxa"/>
          </w:tcPr>
          <w:p w14:paraId="5EBB04CB" w14:textId="76C96E94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65E7CA1F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547925F3" w14:textId="1C3C4713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13</w:t>
            </w:r>
          </w:p>
        </w:tc>
        <w:tc>
          <w:tcPr>
            <w:tcW w:w="1135" w:type="dxa"/>
            <w:vAlign w:val="center"/>
          </w:tcPr>
          <w:p w14:paraId="46B1B3B1" w14:textId="7CE48D10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2A477407" w14:textId="3F931757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123B0B82" w14:textId="561838FB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7E354154" w14:textId="3E95B6F0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CANON CRG-070H(MF240/</w:t>
            </w:r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460)(</w:t>
            </w:r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PR-P-070H)10.2</w:t>
            </w:r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K 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Canon MF 463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dw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5C18422D" w14:textId="7652C8A0" w:rsidR="00F53001" w:rsidRPr="00D421AC" w:rsidRDefault="00F53001" w:rsidP="005F06EB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483E7554" w14:textId="6DB241D3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1135" w:type="dxa"/>
            <w:vAlign w:val="center"/>
          </w:tcPr>
          <w:p w14:paraId="341E38A6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59E7674A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1D727307" w14:textId="17041F19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2541" w:type="dxa"/>
          </w:tcPr>
          <w:p w14:paraId="4AB391A8" w14:textId="28A409F8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69646BAF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0841FD47" w14:textId="67DCC125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135" w:type="dxa"/>
            <w:vAlign w:val="center"/>
          </w:tcPr>
          <w:p w14:paraId="669E437D" w14:textId="67048E14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6090032D" w14:textId="773C46BF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0FD6BD5A" w14:textId="479B76C4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3C2ADDAB" w14:textId="1097E870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ՔարթրիջHP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207a,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կապույտ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laser jet pro MFP m283fdw</w:t>
            </w:r>
          </w:p>
        </w:tc>
        <w:tc>
          <w:tcPr>
            <w:tcW w:w="851" w:type="dxa"/>
            <w:vAlign w:val="center"/>
          </w:tcPr>
          <w:p w14:paraId="5386B6E5" w14:textId="60E79031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65E2C9C2" w14:textId="6A943AF4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1135" w:type="dxa"/>
            <w:vAlign w:val="center"/>
          </w:tcPr>
          <w:p w14:paraId="06700410" w14:textId="2D9D933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Մ.Մկրտչյան</w:t>
            </w:r>
            <w:proofErr w:type="spellEnd"/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192F06D0" w14:textId="0869EA71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3C251967" w14:textId="1429AED1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2541" w:type="dxa"/>
          </w:tcPr>
          <w:p w14:paraId="764C54F7" w14:textId="381F3FA4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73FEF39A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4C83FE67" w14:textId="40B89FBD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15</w:t>
            </w:r>
          </w:p>
        </w:tc>
        <w:tc>
          <w:tcPr>
            <w:tcW w:w="1135" w:type="dxa"/>
            <w:vAlign w:val="center"/>
          </w:tcPr>
          <w:p w14:paraId="7EC3897C" w14:textId="34CB8B6E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2E7E529C" w14:textId="7D47DDE9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3F33E830" w14:textId="23321CEF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455F5826" w14:textId="2EBCBC99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207</w:t>
            </w:r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a ,</w:t>
            </w:r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կարմիր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laser jet pro MFP m283fdw</w:t>
            </w:r>
          </w:p>
        </w:tc>
        <w:tc>
          <w:tcPr>
            <w:tcW w:w="851" w:type="dxa"/>
            <w:vAlign w:val="center"/>
          </w:tcPr>
          <w:p w14:paraId="75C5740E" w14:textId="2E93A190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00E54B65" w14:textId="53A693DB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1135" w:type="dxa"/>
            <w:vAlign w:val="center"/>
          </w:tcPr>
          <w:p w14:paraId="12587F6E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0492045F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70BE614A" w14:textId="1E244C43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2541" w:type="dxa"/>
          </w:tcPr>
          <w:p w14:paraId="52A7373D" w14:textId="21D95A89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10BCE813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16D44FFC" w14:textId="52A1CDF1" w:rsidR="00F53001" w:rsidRPr="00A17C3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16</w:t>
            </w:r>
          </w:p>
        </w:tc>
        <w:tc>
          <w:tcPr>
            <w:tcW w:w="1135" w:type="dxa"/>
            <w:vAlign w:val="center"/>
          </w:tcPr>
          <w:p w14:paraId="6A0D45E5" w14:textId="7FB0BF97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1A3F49BF" w14:textId="64041EE3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08FCD8EA" w14:textId="610DBD12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671A4925" w14:textId="199BFDFF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207a, </w:t>
            </w:r>
            <w:proofErr w:type="spellStart"/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դեղին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,</w:t>
            </w:r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laser jet pro MFP m283fdw</w:t>
            </w:r>
          </w:p>
        </w:tc>
        <w:tc>
          <w:tcPr>
            <w:tcW w:w="851" w:type="dxa"/>
            <w:vAlign w:val="center"/>
          </w:tcPr>
          <w:p w14:paraId="7674FCDC" w14:textId="70A9CB28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28C98109" w14:textId="38832402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1135" w:type="dxa"/>
            <w:vAlign w:val="center"/>
          </w:tcPr>
          <w:p w14:paraId="681D597A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13F86704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3B94BC80" w14:textId="718E72FD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2541" w:type="dxa"/>
          </w:tcPr>
          <w:p w14:paraId="54104F3E" w14:textId="2A72F916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40C069B2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3A1FDF9E" w14:textId="0A3D0F22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17</w:t>
            </w:r>
          </w:p>
        </w:tc>
        <w:tc>
          <w:tcPr>
            <w:tcW w:w="1135" w:type="dxa"/>
            <w:vAlign w:val="center"/>
          </w:tcPr>
          <w:p w14:paraId="73D28B82" w14:textId="3AB312BF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6F3EF5A2" w14:textId="68F81682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5D6227FC" w14:textId="55A57632" w:rsidR="00F53001" w:rsidRPr="00CA1715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19A4CA30" w14:textId="106BCCE6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207</w:t>
            </w:r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a ,</w:t>
            </w:r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սև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,</w:t>
            </w:r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laser jet pro MFP m283fdw</w:t>
            </w:r>
          </w:p>
        </w:tc>
        <w:tc>
          <w:tcPr>
            <w:tcW w:w="851" w:type="dxa"/>
            <w:vAlign w:val="center"/>
          </w:tcPr>
          <w:p w14:paraId="61ED4C88" w14:textId="3CE3A010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016FED62" w14:textId="1A092656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1135" w:type="dxa"/>
            <w:vAlign w:val="center"/>
          </w:tcPr>
          <w:p w14:paraId="66ECE9CB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191C0DA0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64436C25" w14:textId="00DE4D26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2541" w:type="dxa"/>
          </w:tcPr>
          <w:p w14:paraId="0998AA0D" w14:textId="17CA8721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541349FE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30A3BB9D" w14:textId="61AF94DF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18</w:t>
            </w:r>
          </w:p>
        </w:tc>
        <w:tc>
          <w:tcPr>
            <w:tcW w:w="1135" w:type="dxa"/>
            <w:vAlign w:val="center"/>
          </w:tcPr>
          <w:p w14:paraId="146149BC" w14:textId="02E2EBDA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735660A6" w14:textId="40DAD4AF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53C6B8B7" w14:textId="1CA7E50D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09A91A6D" w14:textId="12A03BF2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207a, </w:t>
            </w:r>
            <w:proofErr w:type="spellStart"/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սև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,</w:t>
            </w:r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laser jet pro MFP m283fdw</w:t>
            </w:r>
          </w:p>
        </w:tc>
        <w:tc>
          <w:tcPr>
            <w:tcW w:w="851" w:type="dxa"/>
            <w:vAlign w:val="center"/>
          </w:tcPr>
          <w:p w14:paraId="37678830" w14:textId="03805A43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592D4E74" w14:textId="6C108143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1135" w:type="dxa"/>
            <w:vAlign w:val="center"/>
          </w:tcPr>
          <w:p w14:paraId="29D1ED22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1E5C9639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60FBD821" w14:textId="6B425A62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2541" w:type="dxa"/>
          </w:tcPr>
          <w:p w14:paraId="389F5882" w14:textId="4FAEB110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081CDB6F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030A7C27" w14:textId="6110EFC4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135" w:type="dxa"/>
            <w:vAlign w:val="center"/>
          </w:tcPr>
          <w:p w14:paraId="4449A6B4" w14:textId="567EC217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588D2C9F" w14:textId="68EE4C47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3AF5A974" w14:textId="349CB20A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7D728ADF" w14:textId="282862B8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CE343A  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Laser jet 700 color MFP</w:t>
            </w:r>
          </w:p>
        </w:tc>
        <w:tc>
          <w:tcPr>
            <w:tcW w:w="851" w:type="dxa"/>
            <w:vAlign w:val="center"/>
          </w:tcPr>
          <w:p w14:paraId="2E469502" w14:textId="6E1364A6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197CF4A8" w14:textId="503BE73E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135" w:type="dxa"/>
            <w:vAlign w:val="center"/>
          </w:tcPr>
          <w:p w14:paraId="758309C4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66F1FA6E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6C213F7A" w14:textId="6B92488D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541" w:type="dxa"/>
          </w:tcPr>
          <w:p w14:paraId="528D0C47" w14:textId="7BCB95DD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18C7AF62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561AEA6B" w14:textId="45E7702D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20</w:t>
            </w:r>
          </w:p>
        </w:tc>
        <w:tc>
          <w:tcPr>
            <w:tcW w:w="1135" w:type="dxa"/>
            <w:vAlign w:val="center"/>
          </w:tcPr>
          <w:p w14:paraId="619FF471" w14:textId="57E8D987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507190A1" w14:textId="755A030C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2FC65AD0" w14:textId="23F5FC2D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6796ADBC" w14:textId="30600257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/CE341A</w:t>
            </w:r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/ 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Laser jet 700 color MFP</w:t>
            </w:r>
          </w:p>
        </w:tc>
        <w:tc>
          <w:tcPr>
            <w:tcW w:w="851" w:type="dxa"/>
            <w:vAlign w:val="center"/>
          </w:tcPr>
          <w:p w14:paraId="1A93ECC7" w14:textId="790929DD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477DF430" w14:textId="252311C3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135" w:type="dxa"/>
            <w:vAlign w:val="center"/>
          </w:tcPr>
          <w:p w14:paraId="3F1A8AEE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15A28D20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180CB28F" w14:textId="65F644A1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541" w:type="dxa"/>
          </w:tcPr>
          <w:p w14:paraId="3A2AD8B0" w14:textId="4C41446F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7128B9D1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3F9FF51B" w14:textId="2AAA854B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21</w:t>
            </w:r>
          </w:p>
        </w:tc>
        <w:tc>
          <w:tcPr>
            <w:tcW w:w="1135" w:type="dxa"/>
            <w:vAlign w:val="center"/>
          </w:tcPr>
          <w:p w14:paraId="768AD09E" w14:textId="1AEDF37A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46722600" w14:textId="7294AC56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2428975B" w14:textId="2A9C5ED3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4443513B" w14:textId="6E4680BF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CE</w:t>
            </w:r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342Aհամատեղելի Laser jet 700 color MFP</w:t>
            </w:r>
          </w:p>
        </w:tc>
        <w:tc>
          <w:tcPr>
            <w:tcW w:w="851" w:type="dxa"/>
            <w:vAlign w:val="center"/>
          </w:tcPr>
          <w:p w14:paraId="65900FBC" w14:textId="6F980356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2581BBA2" w14:textId="4D6D3051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135" w:type="dxa"/>
            <w:vAlign w:val="center"/>
          </w:tcPr>
          <w:p w14:paraId="7850A77F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3618AFF6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6C233F1D" w14:textId="33B3B49F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541" w:type="dxa"/>
          </w:tcPr>
          <w:p w14:paraId="1F393811" w14:textId="7EEB279E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75732047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426D785E" w14:textId="20713DAA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22</w:t>
            </w:r>
          </w:p>
        </w:tc>
        <w:tc>
          <w:tcPr>
            <w:tcW w:w="1135" w:type="dxa"/>
            <w:vAlign w:val="center"/>
          </w:tcPr>
          <w:p w14:paraId="7CAF8849" w14:textId="35A24438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750C4610" w14:textId="5667A755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72E8C33A" w14:textId="30623078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66968C2B" w14:textId="21C6019F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LJ Color CP5225 /M775 / CE340A </w:t>
            </w:r>
            <w:proofErr w:type="spellStart"/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սև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Laser jet 700 color MFP</w:t>
            </w:r>
          </w:p>
        </w:tc>
        <w:tc>
          <w:tcPr>
            <w:tcW w:w="851" w:type="dxa"/>
            <w:vAlign w:val="center"/>
          </w:tcPr>
          <w:p w14:paraId="388C3074" w14:textId="35C4E46B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09C5C951" w14:textId="70E38264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135" w:type="dxa"/>
            <w:vAlign w:val="center"/>
          </w:tcPr>
          <w:p w14:paraId="4936A793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4A80EBE9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4EE72582" w14:textId="10251354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541" w:type="dxa"/>
          </w:tcPr>
          <w:p w14:paraId="1496BA3B" w14:textId="1E5BDBAD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7A2F81E7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5CAA427F" w14:textId="3B79AC1A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23</w:t>
            </w:r>
          </w:p>
        </w:tc>
        <w:tc>
          <w:tcPr>
            <w:tcW w:w="1135" w:type="dxa"/>
            <w:vAlign w:val="center"/>
          </w:tcPr>
          <w:p w14:paraId="0AC5E1F9" w14:textId="2D1FFB53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647ACD25" w14:textId="39647EFC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561CED6A" w14:textId="591E731E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2ECCE7B5" w14:textId="4438E955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)</w:t>
            </w:r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(107a/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Laser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mfp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135w</w:t>
            </w:r>
          </w:p>
        </w:tc>
        <w:tc>
          <w:tcPr>
            <w:tcW w:w="851" w:type="dxa"/>
            <w:vAlign w:val="center"/>
          </w:tcPr>
          <w:p w14:paraId="05E1C953" w14:textId="5D7B9F2E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46F368C3" w14:textId="630E36E7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1135" w:type="dxa"/>
            <w:vAlign w:val="center"/>
          </w:tcPr>
          <w:p w14:paraId="50C796BB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394513C8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A14A2DF" w14:textId="79632FA4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541" w:type="dxa"/>
          </w:tcPr>
          <w:p w14:paraId="74B90CDD" w14:textId="45073851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1ACC57CA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0B97726F" w14:textId="489D9F16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135" w:type="dxa"/>
            <w:vAlign w:val="center"/>
          </w:tcPr>
          <w:p w14:paraId="4C0DB503" w14:textId="3EF976F8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44E5FFC4" w14:textId="447CEA55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4691ED93" w14:textId="10C36EF1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67540567" w14:textId="565C4109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LJ CE278X (PR-P-CE278X)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laser jet 1536dnf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mfp</w:t>
            </w:r>
            <w:proofErr w:type="spellEnd"/>
          </w:p>
        </w:tc>
        <w:tc>
          <w:tcPr>
            <w:tcW w:w="851" w:type="dxa"/>
            <w:vAlign w:val="center"/>
          </w:tcPr>
          <w:p w14:paraId="1D603AEE" w14:textId="6A969E65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57EFE74B" w14:textId="335D306F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1135" w:type="dxa"/>
            <w:vAlign w:val="center"/>
          </w:tcPr>
          <w:p w14:paraId="13EE6618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0BA2AF51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7B2C7C08" w14:textId="6D279445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2541" w:type="dxa"/>
          </w:tcPr>
          <w:p w14:paraId="749F354A" w14:textId="4108454E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32A2B1FA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2C509642" w14:textId="58624869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25</w:t>
            </w:r>
          </w:p>
        </w:tc>
        <w:tc>
          <w:tcPr>
            <w:tcW w:w="1135" w:type="dxa"/>
            <w:vAlign w:val="center"/>
          </w:tcPr>
          <w:p w14:paraId="2AA12C75" w14:textId="0355DD71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04334D1D" w14:textId="5542B45E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3F220563" w14:textId="2048F3DF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1735751E" w14:textId="2C37EA56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LJ CF217A (№17</w:t>
            </w:r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A)(</w:t>
            </w:r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PR-P-CF217A/Canon047) BLACK  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m130</w:t>
            </w:r>
          </w:p>
        </w:tc>
        <w:tc>
          <w:tcPr>
            <w:tcW w:w="851" w:type="dxa"/>
            <w:vAlign w:val="center"/>
          </w:tcPr>
          <w:p w14:paraId="78DAC4AE" w14:textId="2F477E1B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6094FB42" w14:textId="1917D71C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1135" w:type="dxa"/>
            <w:vAlign w:val="center"/>
          </w:tcPr>
          <w:p w14:paraId="7CC105DC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6CA79E5C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757317DE" w14:textId="22701846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2541" w:type="dxa"/>
          </w:tcPr>
          <w:p w14:paraId="5B67A7F1" w14:textId="75579EEB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24126C79" w14:textId="77777777" w:rsidTr="00F53001">
        <w:trPr>
          <w:trHeight w:val="597"/>
        </w:trPr>
        <w:tc>
          <w:tcPr>
            <w:tcW w:w="851" w:type="dxa"/>
            <w:vAlign w:val="center"/>
          </w:tcPr>
          <w:p w14:paraId="26928D1A" w14:textId="63830A7D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26</w:t>
            </w:r>
          </w:p>
        </w:tc>
        <w:tc>
          <w:tcPr>
            <w:tcW w:w="1135" w:type="dxa"/>
            <w:vAlign w:val="center"/>
          </w:tcPr>
          <w:p w14:paraId="5F3BEAA5" w14:textId="101CE742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18A5B1BB" w14:textId="70FDB3F7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27A01B17" w14:textId="67EE1ACD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443C181F" w14:textId="7825A694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DRUM-</w:t>
            </w:r>
            <w:proofErr w:type="spellStart"/>
            <w:proofErr w:type="gram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Քարթրիջ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 CF</w:t>
            </w:r>
            <w:proofErr w:type="gram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219) 12К </w:t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HP m130 </w:t>
            </w:r>
          </w:p>
        </w:tc>
        <w:tc>
          <w:tcPr>
            <w:tcW w:w="851" w:type="dxa"/>
            <w:vAlign w:val="center"/>
          </w:tcPr>
          <w:p w14:paraId="50764423" w14:textId="64BD9D7C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23D52264" w14:textId="42A41D45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25</w:t>
            </w:r>
          </w:p>
        </w:tc>
        <w:tc>
          <w:tcPr>
            <w:tcW w:w="1135" w:type="dxa"/>
            <w:vAlign w:val="center"/>
          </w:tcPr>
          <w:p w14:paraId="140AD08C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6E7189CB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14C024AA" w14:textId="415FFCFD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25</w:t>
            </w:r>
          </w:p>
        </w:tc>
        <w:tc>
          <w:tcPr>
            <w:tcW w:w="2541" w:type="dxa"/>
          </w:tcPr>
          <w:p w14:paraId="2A4B413C" w14:textId="3D78988E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0ADE16FE" w14:textId="77777777" w:rsidTr="00F53001">
        <w:trPr>
          <w:trHeight w:val="395"/>
        </w:trPr>
        <w:tc>
          <w:tcPr>
            <w:tcW w:w="851" w:type="dxa"/>
            <w:vAlign w:val="center"/>
          </w:tcPr>
          <w:p w14:paraId="71D810FB" w14:textId="7C0F22A0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27</w:t>
            </w:r>
          </w:p>
        </w:tc>
        <w:tc>
          <w:tcPr>
            <w:tcW w:w="1135" w:type="dxa"/>
            <w:vAlign w:val="center"/>
          </w:tcPr>
          <w:p w14:paraId="091061C7" w14:textId="3FE09316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5483B4AE" w14:textId="794BCE66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5BB7698D" w14:textId="02831F5A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2659271B" w14:textId="57746497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proofErr w:type="gram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 HP</w:t>
            </w:r>
            <w:proofErr w:type="gram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CE255A (№55A)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փոխարինող</w:t>
            </w:r>
            <w:proofErr w:type="spellEnd"/>
          </w:p>
        </w:tc>
        <w:tc>
          <w:tcPr>
            <w:tcW w:w="851" w:type="dxa"/>
            <w:vAlign w:val="center"/>
          </w:tcPr>
          <w:p w14:paraId="453E0B54" w14:textId="594F896B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440D0099" w14:textId="2D03C093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1135" w:type="dxa"/>
            <w:vAlign w:val="center"/>
          </w:tcPr>
          <w:p w14:paraId="7DEF35A4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4B0F8C1C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2E7EDDE6" w14:textId="1A793B4C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2541" w:type="dxa"/>
          </w:tcPr>
          <w:p w14:paraId="54137E38" w14:textId="56814ABD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4867AEF8" w14:textId="77777777" w:rsidTr="00F53001">
        <w:trPr>
          <w:trHeight w:val="632"/>
        </w:trPr>
        <w:tc>
          <w:tcPr>
            <w:tcW w:w="851" w:type="dxa"/>
            <w:vAlign w:val="center"/>
          </w:tcPr>
          <w:p w14:paraId="0524D04A" w14:textId="662171F3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28</w:t>
            </w:r>
          </w:p>
        </w:tc>
        <w:tc>
          <w:tcPr>
            <w:tcW w:w="1135" w:type="dxa"/>
            <w:vAlign w:val="center"/>
          </w:tcPr>
          <w:p w14:paraId="70575B54" w14:textId="2577911B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6257AB69" w14:textId="08F9C4E7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5857CBC3" w14:textId="1942B4BB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3B30D1E7" w14:textId="2743D331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CF280X (№80X)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փոխարինող</w:t>
            </w:r>
            <w:proofErr w:type="spellEnd"/>
          </w:p>
        </w:tc>
        <w:tc>
          <w:tcPr>
            <w:tcW w:w="851" w:type="dxa"/>
            <w:vAlign w:val="center"/>
          </w:tcPr>
          <w:p w14:paraId="5AF1717E" w14:textId="5B57B2E0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082F05F0" w14:textId="2D31ABFF" w:rsidR="00F53001" w:rsidRPr="00D421AC" w:rsidRDefault="00F1169E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135" w:type="dxa"/>
            <w:vAlign w:val="center"/>
          </w:tcPr>
          <w:p w14:paraId="5CE9C9EA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14DF8C98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5F2169A6" w14:textId="4A0E523D" w:rsidR="00F53001" w:rsidRPr="00D421AC" w:rsidRDefault="00F1169E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541" w:type="dxa"/>
          </w:tcPr>
          <w:p w14:paraId="1FDEFB9E" w14:textId="391D159E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518ED090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4CB04060" w14:textId="00E80216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1135" w:type="dxa"/>
            <w:vAlign w:val="center"/>
          </w:tcPr>
          <w:p w14:paraId="20A28C60" w14:textId="770671AD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16F00F20" w14:textId="2F0A4666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128106B6" w14:textId="67A65407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3122" w:type="dxa"/>
            <w:vAlign w:val="center"/>
          </w:tcPr>
          <w:p w14:paraId="7AEB1D8D" w14:textId="7009CC93" w:rsidR="00F53001" w:rsidRPr="00D421AC" w:rsidRDefault="00F53001" w:rsidP="005F06E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CF360X(№508X), BLACK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851" w:type="dxa"/>
            <w:vAlign w:val="center"/>
          </w:tcPr>
          <w:p w14:paraId="28D99539" w14:textId="4E760F85" w:rsidR="00F53001" w:rsidRPr="00D421AC" w:rsidRDefault="00F53001" w:rsidP="005F06EB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1E0D0E59" w14:textId="00949C4E" w:rsidR="00F53001" w:rsidRPr="00D421AC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135" w:type="dxa"/>
            <w:vAlign w:val="center"/>
          </w:tcPr>
          <w:p w14:paraId="0FF4013C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0213B144" w14:textId="77777777" w:rsidR="00F53001" w:rsidRPr="00D421AC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48843B12" w14:textId="561DFE79" w:rsidR="00F53001" w:rsidRPr="00D421AC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541" w:type="dxa"/>
          </w:tcPr>
          <w:p w14:paraId="13DAF251" w14:textId="2BD329E3" w:rsidR="00F53001" w:rsidRPr="00D421AC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3C42B03B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6EE3F48F" w14:textId="4AF95E76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30</w:t>
            </w:r>
          </w:p>
        </w:tc>
        <w:tc>
          <w:tcPr>
            <w:tcW w:w="1135" w:type="dxa"/>
            <w:vAlign w:val="center"/>
          </w:tcPr>
          <w:p w14:paraId="3A2A0065" w14:textId="4D43F4E1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785DF2A3" w14:textId="5F57FCB1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47325026" w14:textId="72F26DE7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3122" w:type="dxa"/>
            <w:vAlign w:val="center"/>
          </w:tcPr>
          <w:p w14:paraId="7039A23C" w14:textId="42FA1212" w:rsidR="00F53001" w:rsidRPr="00B47E76" w:rsidRDefault="00F53001" w:rsidP="005F06E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CF361A(№508A), CYAN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851" w:type="dxa"/>
            <w:vAlign w:val="center"/>
          </w:tcPr>
          <w:p w14:paraId="6E11CF3B" w14:textId="223E3A7C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4FF57F87" w14:textId="603CFF2D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135" w:type="dxa"/>
            <w:vAlign w:val="center"/>
          </w:tcPr>
          <w:p w14:paraId="1EE00B81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285257E5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7A02AB5A" w14:textId="57B842FE" w:rsidR="00F53001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541" w:type="dxa"/>
          </w:tcPr>
          <w:p w14:paraId="5374A09E" w14:textId="5EFABAFC" w:rsidR="00F53001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5869C6F1" w14:textId="77777777" w:rsidTr="00F53001">
        <w:trPr>
          <w:trHeight w:val="508"/>
        </w:trPr>
        <w:tc>
          <w:tcPr>
            <w:tcW w:w="851" w:type="dxa"/>
            <w:vAlign w:val="center"/>
          </w:tcPr>
          <w:p w14:paraId="656F9150" w14:textId="3A26BE85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31</w:t>
            </w:r>
          </w:p>
        </w:tc>
        <w:tc>
          <w:tcPr>
            <w:tcW w:w="1135" w:type="dxa"/>
            <w:vAlign w:val="center"/>
          </w:tcPr>
          <w:p w14:paraId="042687A7" w14:textId="43163F78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552EC01F" w14:textId="26A128AA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7D8D56C6" w14:textId="596F1D32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3122" w:type="dxa"/>
            <w:vAlign w:val="center"/>
          </w:tcPr>
          <w:p w14:paraId="3246F140" w14:textId="0E942152" w:rsidR="00F53001" w:rsidRPr="00B47E76" w:rsidRDefault="00F53001" w:rsidP="005F06E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CF362A(№508A), YELLOW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851" w:type="dxa"/>
            <w:vAlign w:val="center"/>
          </w:tcPr>
          <w:p w14:paraId="66A1FFE3" w14:textId="4856605E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35F5AEFE" w14:textId="1F164CF3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135" w:type="dxa"/>
            <w:vAlign w:val="center"/>
          </w:tcPr>
          <w:p w14:paraId="142609E4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1A6BC3F2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3348DC67" w14:textId="52EEFEB6" w:rsidR="00F53001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541" w:type="dxa"/>
          </w:tcPr>
          <w:p w14:paraId="0D3C2BD2" w14:textId="53E4475D" w:rsidR="00F53001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68D9B3D3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6D01F978" w14:textId="557427B3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32</w:t>
            </w:r>
          </w:p>
        </w:tc>
        <w:tc>
          <w:tcPr>
            <w:tcW w:w="1135" w:type="dxa"/>
            <w:vAlign w:val="center"/>
          </w:tcPr>
          <w:p w14:paraId="7FCC5C56" w14:textId="478DAF5E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5DFF573C" w14:textId="4D33681E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27C28CB6" w14:textId="16BFDEC2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3122" w:type="dxa"/>
            <w:vAlign w:val="center"/>
          </w:tcPr>
          <w:p w14:paraId="6D9CFBE1" w14:textId="63CF0607" w:rsidR="00F53001" w:rsidRPr="00B47E76" w:rsidRDefault="00F53001" w:rsidP="005F06E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CF363A(№508A), MAGENTA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851" w:type="dxa"/>
            <w:vAlign w:val="center"/>
          </w:tcPr>
          <w:p w14:paraId="3A77D7CE" w14:textId="34BBCE44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1FA3273E" w14:textId="3592BEED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135" w:type="dxa"/>
            <w:vAlign w:val="center"/>
          </w:tcPr>
          <w:p w14:paraId="125621E2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1AB3CA63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7E68097C" w14:textId="35AE704C" w:rsidR="00F53001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541" w:type="dxa"/>
          </w:tcPr>
          <w:p w14:paraId="7840CBDC" w14:textId="77929140" w:rsidR="00F53001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70C86ED6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02D49E11" w14:textId="4D093DBC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33</w:t>
            </w:r>
          </w:p>
        </w:tc>
        <w:tc>
          <w:tcPr>
            <w:tcW w:w="1135" w:type="dxa"/>
            <w:vAlign w:val="center"/>
          </w:tcPr>
          <w:p w14:paraId="31C0A1AE" w14:textId="218D7BA6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46077032" w14:textId="2F626509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266812CB" w14:textId="59D178EA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3122" w:type="dxa"/>
            <w:vAlign w:val="center"/>
          </w:tcPr>
          <w:p w14:paraId="01A5CD6B" w14:textId="18272013" w:rsidR="00F53001" w:rsidRPr="00B47E76" w:rsidRDefault="00F53001" w:rsidP="005F06E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CC530A, (№304A) BLACK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851" w:type="dxa"/>
            <w:vAlign w:val="center"/>
          </w:tcPr>
          <w:p w14:paraId="50C622EA" w14:textId="23E4D18F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3E7788AC" w14:textId="59B349DC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135" w:type="dxa"/>
            <w:vAlign w:val="center"/>
          </w:tcPr>
          <w:p w14:paraId="5F412F6F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75DE586F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6DF39F65" w14:textId="0016E7D5" w:rsidR="00F53001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541" w:type="dxa"/>
          </w:tcPr>
          <w:p w14:paraId="3636D64F" w14:textId="4CDB359E" w:rsidR="00F53001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69ABC552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5450F549" w14:textId="62E1CF78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lastRenderedPageBreak/>
              <w:t>34</w:t>
            </w:r>
          </w:p>
        </w:tc>
        <w:tc>
          <w:tcPr>
            <w:tcW w:w="1135" w:type="dxa"/>
            <w:vAlign w:val="center"/>
          </w:tcPr>
          <w:p w14:paraId="40DEE0F0" w14:textId="4BCD4241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416834D9" w14:textId="3E92585D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55C0449E" w14:textId="54188AF0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3122" w:type="dxa"/>
            <w:vAlign w:val="center"/>
          </w:tcPr>
          <w:p w14:paraId="4C154ECB" w14:textId="3006311A" w:rsidR="00F53001" w:rsidRPr="00B47E76" w:rsidRDefault="00F53001" w:rsidP="005F06E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CC531A, (№304A) CYAN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851" w:type="dxa"/>
            <w:vAlign w:val="center"/>
          </w:tcPr>
          <w:p w14:paraId="687CA313" w14:textId="1C482009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489AC9CE" w14:textId="4E256CDD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135" w:type="dxa"/>
            <w:vAlign w:val="center"/>
          </w:tcPr>
          <w:p w14:paraId="62C5A737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38E04984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0F71297E" w14:textId="09C89027" w:rsidR="00F53001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541" w:type="dxa"/>
          </w:tcPr>
          <w:p w14:paraId="035186C4" w14:textId="10A4C17F" w:rsidR="00F53001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5892E646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7DBDDCDD" w14:textId="559CBE82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35</w:t>
            </w:r>
          </w:p>
        </w:tc>
        <w:tc>
          <w:tcPr>
            <w:tcW w:w="1135" w:type="dxa"/>
            <w:vAlign w:val="center"/>
          </w:tcPr>
          <w:p w14:paraId="77CF07B6" w14:textId="1C73A53C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5C67D404" w14:textId="3E420F14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163D83E2" w14:textId="4C970289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3122" w:type="dxa"/>
            <w:vAlign w:val="center"/>
          </w:tcPr>
          <w:p w14:paraId="50F93431" w14:textId="78966EC2" w:rsidR="00F53001" w:rsidRPr="00B47E76" w:rsidRDefault="00F53001" w:rsidP="005F06E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CC532A, (№304A) YELLOW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851" w:type="dxa"/>
            <w:vAlign w:val="center"/>
          </w:tcPr>
          <w:p w14:paraId="03541365" w14:textId="1601BEE1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3AF478B9" w14:textId="0CCE425D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135" w:type="dxa"/>
            <w:vAlign w:val="center"/>
          </w:tcPr>
          <w:p w14:paraId="53ACC66A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4E0872F1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352E78C5" w14:textId="6E4EDD5E" w:rsidR="00F53001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541" w:type="dxa"/>
          </w:tcPr>
          <w:p w14:paraId="52DBE2A6" w14:textId="1B9FE979" w:rsidR="00F53001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306EC457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169901D2" w14:textId="779D8BFF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36</w:t>
            </w:r>
          </w:p>
        </w:tc>
        <w:tc>
          <w:tcPr>
            <w:tcW w:w="1135" w:type="dxa"/>
            <w:vAlign w:val="center"/>
          </w:tcPr>
          <w:p w14:paraId="06E78878" w14:textId="1B96BEAC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7B6B1964" w14:textId="20BD47B5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56B9FB33" w14:textId="2006301F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3122" w:type="dxa"/>
            <w:vAlign w:val="center"/>
          </w:tcPr>
          <w:p w14:paraId="37E6C6B1" w14:textId="3E241125" w:rsidR="00F53001" w:rsidRPr="00B47E76" w:rsidRDefault="00F53001" w:rsidP="005F06E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CC533A, (№304A) MAGENTA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851" w:type="dxa"/>
            <w:vAlign w:val="center"/>
          </w:tcPr>
          <w:p w14:paraId="2B61551C" w14:textId="5C048DC3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7E850528" w14:textId="5FD4A8B9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135" w:type="dxa"/>
            <w:vAlign w:val="center"/>
          </w:tcPr>
          <w:p w14:paraId="2644BDC1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09720AA3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770EB81F" w14:textId="628F454B" w:rsidR="00F53001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541" w:type="dxa"/>
          </w:tcPr>
          <w:p w14:paraId="0ABA8436" w14:textId="60CC939B" w:rsidR="00F53001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26A4BFAA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246F0457" w14:textId="0467DE84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37</w:t>
            </w:r>
          </w:p>
        </w:tc>
        <w:tc>
          <w:tcPr>
            <w:tcW w:w="1135" w:type="dxa"/>
            <w:vAlign w:val="center"/>
          </w:tcPr>
          <w:p w14:paraId="52064310" w14:textId="011D9817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5547A543" w14:textId="518759D3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389BDD1F" w14:textId="2870D3E7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3122" w:type="dxa"/>
            <w:vAlign w:val="center"/>
          </w:tcPr>
          <w:p w14:paraId="4E7EC9AC" w14:textId="08B29E46" w:rsidR="00F53001" w:rsidRPr="00B47E76" w:rsidRDefault="00F53001" w:rsidP="005F06E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CF410X (№410X), BLACK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851" w:type="dxa"/>
            <w:vAlign w:val="center"/>
          </w:tcPr>
          <w:p w14:paraId="710BBC66" w14:textId="35BF4B61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43CF8C6A" w14:textId="7C59B139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135" w:type="dxa"/>
            <w:vAlign w:val="center"/>
          </w:tcPr>
          <w:p w14:paraId="36306882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25981670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56A17BA9" w14:textId="2D623679" w:rsidR="00F53001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541" w:type="dxa"/>
          </w:tcPr>
          <w:p w14:paraId="0C11EC59" w14:textId="23479A8B" w:rsidR="00F53001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0E84A910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1959B27A" w14:textId="78B59ED6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38</w:t>
            </w:r>
          </w:p>
        </w:tc>
        <w:tc>
          <w:tcPr>
            <w:tcW w:w="1135" w:type="dxa"/>
            <w:vAlign w:val="center"/>
          </w:tcPr>
          <w:p w14:paraId="2120C45E" w14:textId="67606865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011A2005" w14:textId="69847E4A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624B196F" w14:textId="0B7E1911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3122" w:type="dxa"/>
            <w:vAlign w:val="center"/>
          </w:tcPr>
          <w:p w14:paraId="761BAB50" w14:textId="476E9123" w:rsidR="00F53001" w:rsidRPr="00B47E76" w:rsidRDefault="00F53001" w:rsidP="005F06E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CF411X (№410X), CYAN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851" w:type="dxa"/>
            <w:vAlign w:val="center"/>
          </w:tcPr>
          <w:p w14:paraId="1E880843" w14:textId="06BBA467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505F42CA" w14:textId="17F0C6C1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135" w:type="dxa"/>
            <w:vAlign w:val="center"/>
          </w:tcPr>
          <w:p w14:paraId="7A26236E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0DB047F1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3EC4A1B9" w14:textId="2BD08CD6" w:rsidR="00F53001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541" w:type="dxa"/>
          </w:tcPr>
          <w:p w14:paraId="187D0064" w14:textId="0D009C4B" w:rsidR="00F53001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69B06B78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12568F26" w14:textId="6A18C7DD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lastRenderedPageBreak/>
              <w:t>39</w:t>
            </w:r>
          </w:p>
        </w:tc>
        <w:tc>
          <w:tcPr>
            <w:tcW w:w="1135" w:type="dxa"/>
            <w:vAlign w:val="center"/>
          </w:tcPr>
          <w:p w14:paraId="1DBE7175" w14:textId="7891D3D0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2E136860" w14:textId="31337315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399800AB" w14:textId="7F9453F9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3122" w:type="dxa"/>
            <w:vAlign w:val="center"/>
          </w:tcPr>
          <w:p w14:paraId="175E7924" w14:textId="77C2BDE8" w:rsidR="00F53001" w:rsidRPr="00B47E76" w:rsidRDefault="00F53001" w:rsidP="005F06E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CF412X (№410X), YELLOW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851" w:type="dxa"/>
            <w:vAlign w:val="center"/>
          </w:tcPr>
          <w:p w14:paraId="1E5A0577" w14:textId="679EC6ED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385E998D" w14:textId="0B059516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135" w:type="dxa"/>
            <w:vAlign w:val="center"/>
          </w:tcPr>
          <w:p w14:paraId="242A3BDB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4054F976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16F2FAA3" w14:textId="7AB7AF27" w:rsidR="00F53001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541" w:type="dxa"/>
          </w:tcPr>
          <w:p w14:paraId="0285FFBB" w14:textId="6B789BE5" w:rsidR="00F53001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348319F0" w14:textId="77777777" w:rsidTr="00F53001">
        <w:trPr>
          <w:trHeight w:val="722"/>
        </w:trPr>
        <w:tc>
          <w:tcPr>
            <w:tcW w:w="851" w:type="dxa"/>
            <w:vAlign w:val="center"/>
          </w:tcPr>
          <w:p w14:paraId="3017BFD3" w14:textId="63ED5B01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40</w:t>
            </w:r>
          </w:p>
        </w:tc>
        <w:tc>
          <w:tcPr>
            <w:tcW w:w="1135" w:type="dxa"/>
            <w:vAlign w:val="center"/>
          </w:tcPr>
          <w:p w14:paraId="1A26DB58" w14:textId="0D77D82A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5FB982B4" w14:textId="360FA991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6AD81505" w14:textId="78667D80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3122" w:type="dxa"/>
            <w:vAlign w:val="center"/>
          </w:tcPr>
          <w:p w14:paraId="7EAB54A7" w14:textId="04FC7774" w:rsidR="00F53001" w:rsidRPr="00B47E76" w:rsidRDefault="00F53001" w:rsidP="005F06E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CF413X (№410X), MAGENTA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851" w:type="dxa"/>
            <w:vAlign w:val="center"/>
          </w:tcPr>
          <w:p w14:paraId="0DDB83FB" w14:textId="51426530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489BC131" w14:textId="70351E98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135" w:type="dxa"/>
            <w:vAlign w:val="center"/>
          </w:tcPr>
          <w:p w14:paraId="03471502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700A156D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4DE4FCB8" w14:textId="73C75AF5" w:rsidR="00F53001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541" w:type="dxa"/>
          </w:tcPr>
          <w:p w14:paraId="64BFFE13" w14:textId="0D01984E" w:rsidR="00F53001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615DD8EC" w14:textId="77777777" w:rsidTr="00F53001">
        <w:trPr>
          <w:trHeight w:val="445"/>
        </w:trPr>
        <w:tc>
          <w:tcPr>
            <w:tcW w:w="851" w:type="dxa"/>
            <w:vAlign w:val="center"/>
          </w:tcPr>
          <w:p w14:paraId="2486C968" w14:textId="75A6550C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41</w:t>
            </w:r>
          </w:p>
        </w:tc>
        <w:tc>
          <w:tcPr>
            <w:tcW w:w="1135" w:type="dxa"/>
            <w:vAlign w:val="center"/>
          </w:tcPr>
          <w:p w14:paraId="61E95D9E" w14:textId="49AC71A3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50B95123" w14:textId="2E88B35B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706A8447" w14:textId="0EE9960F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3122" w:type="dxa"/>
            <w:vAlign w:val="center"/>
          </w:tcPr>
          <w:p w14:paraId="41618C75" w14:textId="647F4E84" w:rsidR="00F53001" w:rsidRPr="00B47E76" w:rsidRDefault="00F53001" w:rsidP="005F06E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CE410X (№305X), BLACK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851" w:type="dxa"/>
            <w:vAlign w:val="center"/>
          </w:tcPr>
          <w:p w14:paraId="5656374C" w14:textId="7B30BC46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3313C043" w14:textId="40E39080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135" w:type="dxa"/>
            <w:vAlign w:val="center"/>
          </w:tcPr>
          <w:p w14:paraId="2875B5D2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433FBB45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7F001051" w14:textId="41F96982" w:rsidR="00F53001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541" w:type="dxa"/>
          </w:tcPr>
          <w:p w14:paraId="407EF3DA" w14:textId="113CA269" w:rsidR="00F53001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2EA88CAA" w14:textId="77777777" w:rsidTr="00F53001">
        <w:trPr>
          <w:trHeight w:val="566"/>
        </w:trPr>
        <w:tc>
          <w:tcPr>
            <w:tcW w:w="851" w:type="dxa"/>
            <w:vAlign w:val="center"/>
          </w:tcPr>
          <w:p w14:paraId="6857B0B2" w14:textId="38F36155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42</w:t>
            </w:r>
          </w:p>
        </w:tc>
        <w:tc>
          <w:tcPr>
            <w:tcW w:w="1135" w:type="dxa"/>
            <w:vAlign w:val="center"/>
          </w:tcPr>
          <w:p w14:paraId="07228A23" w14:textId="779064C3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531A22A7" w14:textId="61CC4197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2CB03484" w14:textId="52FAA5C1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3122" w:type="dxa"/>
            <w:vAlign w:val="center"/>
          </w:tcPr>
          <w:p w14:paraId="7EDB693E" w14:textId="02F412B2" w:rsidR="00F53001" w:rsidRPr="00B47E76" w:rsidRDefault="00F53001" w:rsidP="005F06E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CE411A (№305A), Cyan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851" w:type="dxa"/>
            <w:vAlign w:val="center"/>
          </w:tcPr>
          <w:p w14:paraId="42615FB1" w14:textId="17B3C178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3C2718BB" w14:textId="752B4BE6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135" w:type="dxa"/>
            <w:vAlign w:val="center"/>
          </w:tcPr>
          <w:p w14:paraId="46CD0770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0B2DE598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7ACDB342" w14:textId="1851677C" w:rsidR="00F53001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541" w:type="dxa"/>
          </w:tcPr>
          <w:p w14:paraId="4062F046" w14:textId="5E2F40DA" w:rsidR="00F53001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18554E3D" w14:textId="77777777" w:rsidTr="00F53001">
        <w:trPr>
          <w:trHeight w:val="677"/>
        </w:trPr>
        <w:tc>
          <w:tcPr>
            <w:tcW w:w="851" w:type="dxa"/>
            <w:vAlign w:val="center"/>
          </w:tcPr>
          <w:p w14:paraId="13292A6E" w14:textId="05719FC0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43</w:t>
            </w:r>
          </w:p>
        </w:tc>
        <w:tc>
          <w:tcPr>
            <w:tcW w:w="1135" w:type="dxa"/>
            <w:vAlign w:val="center"/>
          </w:tcPr>
          <w:p w14:paraId="2D4D7B2E" w14:textId="797671EA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107B568D" w14:textId="538DAAC7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66B41398" w14:textId="45A48121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3122" w:type="dxa"/>
            <w:vAlign w:val="center"/>
          </w:tcPr>
          <w:p w14:paraId="2560AD26" w14:textId="687DE9FD" w:rsidR="00F53001" w:rsidRPr="00B47E76" w:rsidRDefault="00F53001" w:rsidP="005F06E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CE412A (№305A), Yellow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851" w:type="dxa"/>
            <w:vAlign w:val="center"/>
          </w:tcPr>
          <w:p w14:paraId="08DF591C" w14:textId="6611CBC5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3D41DBAC" w14:textId="190BA8C0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135" w:type="dxa"/>
            <w:vAlign w:val="center"/>
          </w:tcPr>
          <w:p w14:paraId="42A33ED6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4FFD780F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49F3A4C6" w14:textId="05FBCFED" w:rsidR="00F53001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541" w:type="dxa"/>
          </w:tcPr>
          <w:p w14:paraId="23052B27" w14:textId="55D7D990" w:rsidR="00F53001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2B18CDB9" w14:textId="77777777" w:rsidTr="00F53001">
        <w:trPr>
          <w:trHeight w:val="688"/>
        </w:trPr>
        <w:tc>
          <w:tcPr>
            <w:tcW w:w="851" w:type="dxa"/>
            <w:vAlign w:val="center"/>
          </w:tcPr>
          <w:p w14:paraId="350A4811" w14:textId="6BF18084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lastRenderedPageBreak/>
              <w:t>44</w:t>
            </w:r>
          </w:p>
        </w:tc>
        <w:tc>
          <w:tcPr>
            <w:tcW w:w="1135" w:type="dxa"/>
            <w:vAlign w:val="center"/>
          </w:tcPr>
          <w:p w14:paraId="667B76C9" w14:textId="71990A65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2988E938" w14:textId="57AE4AD0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0467C7EA" w14:textId="0BBBFB4D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3122" w:type="dxa"/>
            <w:vAlign w:val="center"/>
          </w:tcPr>
          <w:p w14:paraId="1C6D02D3" w14:textId="41867903" w:rsidR="00F53001" w:rsidRPr="00B47E76" w:rsidRDefault="00F53001" w:rsidP="005F06E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HP CE413A (№305A), Magenta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օրիգինալ</w:t>
            </w:r>
            <w:proofErr w:type="spellEnd"/>
          </w:p>
        </w:tc>
        <w:tc>
          <w:tcPr>
            <w:tcW w:w="851" w:type="dxa"/>
            <w:vAlign w:val="center"/>
          </w:tcPr>
          <w:p w14:paraId="1D120F94" w14:textId="02C54BCC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23EAA993" w14:textId="6F557A54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135" w:type="dxa"/>
            <w:vAlign w:val="center"/>
          </w:tcPr>
          <w:p w14:paraId="0BAE67D8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7C782FC2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29CD30FF" w14:textId="28645C57" w:rsidR="00F53001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541" w:type="dxa"/>
          </w:tcPr>
          <w:p w14:paraId="3FDD6281" w14:textId="54C25881" w:rsidR="00F53001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4725FFA6" w14:textId="77777777" w:rsidTr="00F53001">
        <w:trPr>
          <w:trHeight w:val="484"/>
        </w:trPr>
        <w:tc>
          <w:tcPr>
            <w:tcW w:w="851" w:type="dxa"/>
            <w:vAlign w:val="center"/>
          </w:tcPr>
          <w:p w14:paraId="4109E090" w14:textId="5B062F1C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45</w:t>
            </w:r>
          </w:p>
        </w:tc>
        <w:tc>
          <w:tcPr>
            <w:tcW w:w="1135" w:type="dxa"/>
            <w:vAlign w:val="center"/>
          </w:tcPr>
          <w:p w14:paraId="32F8CFBA" w14:textId="17CD6CE2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0E45DD21" w14:textId="3F7A1342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2940E433" w14:textId="60B83463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397F4E9F" w14:textId="5EDD3A5C" w:rsidR="00F53001" w:rsidRPr="00B47E76" w:rsidRDefault="00F53001" w:rsidP="005F06E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057H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փոխարինող</w:t>
            </w:r>
            <w:proofErr w:type="spellEnd"/>
          </w:p>
        </w:tc>
        <w:tc>
          <w:tcPr>
            <w:tcW w:w="851" w:type="dxa"/>
            <w:vAlign w:val="center"/>
          </w:tcPr>
          <w:p w14:paraId="63F7F849" w14:textId="4688D8C5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4AC04EFD" w14:textId="3D42EBA4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1135" w:type="dxa"/>
            <w:vAlign w:val="center"/>
          </w:tcPr>
          <w:p w14:paraId="3CD2839D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4EA32CB5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64F6EBB3" w14:textId="2D3733A6" w:rsidR="00F53001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541" w:type="dxa"/>
          </w:tcPr>
          <w:p w14:paraId="6FBD2AF6" w14:textId="3ECA3BFB" w:rsidR="00F53001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3A57E9BE" w14:textId="77777777" w:rsidTr="00F53001">
        <w:trPr>
          <w:trHeight w:val="833"/>
        </w:trPr>
        <w:tc>
          <w:tcPr>
            <w:tcW w:w="851" w:type="dxa"/>
            <w:vAlign w:val="center"/>
          </w:tcPr>
          <w:p w14:paraId="70CD99B9" w14:textId="15B3784D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46</w:t>
            </w:r>
          </w:p>
        </w:tc>
        <w:tc>
          <w:tcPr>
            <w:tcW w:w="1135" w:type="dxa"/>
            <w:vAlign w:val="center"/>
          </w:tcPr>
          <w:p w14:paraId="1A8F5501" w14:textId="59AEFF0E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07BCD884" w14:textId="78735F8A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72CAE890" w14:textId="15BEAAC6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6D48C762" w14:textId="6814C631" w:rsidR="00F53001" w:rsidRPr="00B47E76" w:rsidRDefault="00F53001" w:rsidP="005F06E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070H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փոխարինող</w:t>
            </w:r>
            <w:proofErr w:type="spellEnd"/>
          </w:p>
        </w:tc>
        <w:tc>
          <w:tcPr>
            <w:tcW w:w="851" w:type="dxa"/>
            <w:vAlign w:val="center"/>
          </w:tcPr>
          <w:p w14:paraId="1C15EA2C" w14:textId="3B42AD59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006EEE81" w14:textId="4B56C79F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1135" w:type="dxa"/>
            <w:vAlign w:val="center"/>
          </w:tcPr>
          <w:p w14:paraId="730FF613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3AC07F2A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05DB3FDC" w14:textId="39C52A11" w:rsidR="00F53001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541" w:type="dxa"/>
          </w:tcPr>
          <w:p w14:paraId="472D9272" w14:textId="6F6BF455" w:rsidR="00F53001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3727526F" w14:textId="77777777" w:rsidTr="00F53001">
        <w:trPr>
          <w:trHeight w:val="833"/>
        </w:trPr>
        <w:tc>
          <w:tcPr>
            <w:tcW w:w="851" w:type="dxa"/>
            <w:vAlign w:val="center"/>
          </w:tcPr>
          <w:p w14:paraId="1A108B1E" w14:textId="2AF312AA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47</w:t>
            </w:r>
          </w:p>
        </w:tc>
        <w:tc>
          <w:tcPr>
            <w:tcW w:w="1135" w:type="dxa"/>
            <w:vAlign w:val="center"/>
          </w:tcPr>
          <w:p w14:paraId="07B5B69F" w14:textId="7A924EB4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135" w:type="dxa"/>
          </w:tcPr>
          <w:p w14:paraId="612BB87E" w14:textId="55925B8B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5514A6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Քարթրիջ</w:t>
            </w:r>
            <w:proofErr w:type="spellEnd"/>
          </w:p>
        </w:tc>
        <w:tc>
          <w:tcPr>
            <w:tcW w:w="1277" w:type="dxa"/>
            <w:vAlign w:val="center"/>
          </w:tcPr>
          <w:p w14:paraId="6551A598" w14:textId="4EAA1FD5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084AA0AC" w14:textId="00043FCA" w:rsidR="00F53001" w:rsidRPr="00B47E76" w:rsidRDefault="00F53001" w:rsidP="005F06E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Бункер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для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сбора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отработанного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тонера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(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Артикул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: </w:t>
            </w:r>
            <w:r w:rsidRPr="00896402">
              <w:rPr>
                <w:rFonts w:ascii="GHEA Grapalat" w:eastAsia="Times New Roman" w:hAnsi="GHEA Grapalat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B5L37A</w:t>
            </w: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)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Տարողություն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Օգտագործված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տոների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համար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br/>
              <w:t>Մոդել՝ B5L37A</w:t>
            </w: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br/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Ռեսուրս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՝ 5400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էջ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br/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տպիչի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մոդել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՝ HP Color LaserJet Enterprise M552dn</w:t>
            </w:r>
          </w:p>
        </w:tc>
        <w:tc>
          <w:tcPr>
            <w:tcW w:w="851" w:type="dxa"/>
            <w:vAlign w:val="center"/>
          </w:tcPr>
          <w:p w14:paraId="3202A1E7" w14:textId="08526E71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23DDA2E6" w14:textId="5B34FED2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135" w:type="dxa"/>
            <w:vAlign w:val="center"/>
          </w:tcPr>
          <w:p w14:paraId="46602127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08BF27A7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2860D9D5" w14:textId="5BEBA1F2" w:rsidR="00F53001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541" w:type="dxa"/>
          </w:tcPr>
          <w:p w14:paraId="269181A5" w14:textId="1B894D27" w:rsidR="00F53001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34B8639B" w14:textId="77777777" w:rsidTr="00F53001">
        <w:trPr>
          <w:trHeight w:val="833"/>
        </w:trPr>
        <w:tc>
          <w:tcPr>
            <w:tcW w:w="851" w:type="dxa"/>
            <w:vAlign w:val="center"/>
          </w:tcPr>
          <w:p w14:paraId="3375D7BC" w14:textId="40F8859C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48</w:t>
            </w:r>
          </w:p>
        </w:tc>
        <w:tc>
          <w:tcPr>
            <w:tcW w:w="1135" w:type="dxa"/>
            <w:vAlign w:val="center"/>
          </w:tcPr>
          <w:p w14:paraId="4AE21359" w14:textId="20D21172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30237111</w:t>
            </w:r>
          </w:p>
        </w:tc>
        <w:tc>
          <w:tcPr>
            <w:tcW w:w="1135" w:type="dxa"/>
          </w:tcPr>
          <w:p w14:paraId="5E0D252E" w14:textId="60D0F5BB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B711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Սնուցաման</w:t>
            </w:r>
            <w:proofErr w:type="spellEnd"/>
            <w:r w:rsidRPr="00B711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B711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մարտկոց</w:t>
            </w:r>
            <w:proofErr w:type="spellEnd"/>
            <w:r w:rsidRPr="00B711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39584C79" w14:textId="6F94072B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0B7A93FA" w14:textId="3E0FD0C5" w:rsidR="00F53001" w:rsidRPr="00B47E76" w:rsidRDefault="00F53001" w:rsidP="005F06E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Սնուցաման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մարտկոց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Battery 12v 7.5AH </w:t>
            </w:r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br/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Լարում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՝ 12Վ</w:t>
            </w:r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br/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Հզորությունը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՝ 7.5Աժ</w:t>
            </w:r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br/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Երաշխիք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՝ 12ամիս</w:t>
            </w:r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br/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Սեղմակի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տեսակ՝F2</w:t>
            </w:r>
          </w:p>
        </w:tc>
        <w:tc>
          <w:tcPr>
            <w:tcW w:w="851" w:type="dxa"/>
            <w:vAlign w:val="center"/>
          </w:tcPr>
          <w:p w14:paraId="788BA560" w14:textId="1EB650A3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7FF8282A" w14:textId="1B2092E3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1135" w:type="dxa"/>
            <w:vAlign w:val="center"/>
          </w:tcPr>
          <w:p w14:paraId="70E49E85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6E29CC6A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5493F3C5" w14:textId="79B09D99" w:rsidR="00F53001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541" w:type="dxa"/>
          </w:tcPr>
          <w:p w14:paraId="4AFBB0BF" w14:textId="7D6196C6" w:rsidR="00F53001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lastRenderedPageBreak/>
              <w:t>օրացուցային օրվա ընթացքում</w:t>
            </w:r>
          </w:p>
        </w:tc>
      </w:tr>
      <w:tr w:rsidR="00F53001" w:rsidRPr="0097195D" w14:paraId="5756EDC2" w14:textId="77777777" w:rsidTr="00F53001">
        <w:trPr>
          <w:trHeight w:val="1271"/>
        </w:trPr>
        <w:tc>
          <w:tcPr>
            <w:tcW w:w="851" w:type="dxa"/>
            <w:vAlign w:val="center"/>
          </w:tcPr>
          <w:p w14:paraId="1FCAAFF8" w14:textId="125BF990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lastRenderedPageBreak/>
              <w:t>49</w:t>
            </w:r>
          </w:p>
        </w:tc>
        <w:tc>
          <w:tcPr>
            <w:tcW w:w="1135" w:type="dxa"/>
            <w:vAlign w:val="center"/>
          </w:tcPr>
          <w:p w14:paraId="3DCD7FEE" w14:textId="3CEC0C83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30237111</w:t>
            </w:r>
          </w:p>
        </w:tc>
        <w:tc>
          <w:tcPr>
            <w:tcW w:w="1135" w:type="dxa"/>
          </w:tcPr>
          <w:p w14:paraId="0FB1A834" w14:textId="1DE69F6A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B711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Սնուցաման</w:t>
            </w:r>
            <w:proofErr w:type="spellEnd"/>
            <w:r w:rsidRPr="00B711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B711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մարտկոց</w:t>
            </w:r>
            <w:proofErr w:type="spellEnd"/>
            <w:r w:rsidRPr="00B711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2D8E8518" w14:textId="1CE3DFD4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4F94B805" w14:textId="7FC8EBBB" w:rsidR="00F53001" w:rsidRPr="00B47E76" w:rsidRDefault="00F53001" w:rsidP="005F06E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Սնուցաման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մարտկոց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Battery 12v 17AH </w:t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հատ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10 20000 200000 </w:t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Սնուցաման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մարտկոց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Battery 12v 17AH</w:t>
            </w:r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br/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Լարում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՝ 12Վ</w:t>
            </w:r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br/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Հզորությունը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՝ 17Աժ</w:t>
            </w:r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br/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Երաշխիք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՝ 12ամիս</w:t>
            </w:r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br/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Սեղմակի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տեսակ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՝ Մ5</w:t>
            </w:r>
          </w:p>
        </w:tc>
        <w:tc>
          <w:tcPr>
            <w:tcW w:w="851" w:type="dxa"/>
            <w:vAlign w:val="center"/>
          </w:tcPr>
          <w:p w14:paraId="17646A8A" w14:textId="46A91445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1814F0A0" w14:textId="4BAFC4B6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1135" w:type="dxa"/>
            <w:vAlign w:val="center"/>
          </w:tcPr>
          <w:p w14:paraId="138299E9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765FDBCA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567FD5BF" w14:textId="079AEAE0" w:rsidR="00F53001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541" w:type="dxa"/>
          </w:tcPr>
          <w:p w14:paraId="0137DE47" w14:textId="23E22052" w:rsidR="00F53001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  <w:tr w:rsidR="00F53001" w:rsidRPr="0097195D" w14:paraId="55966F0F" w14:textId="77777777" w:rsidTr="00F53001">
        <w:trPr>
          <w:trHeight w:val="833"/>
        </w:trPr>
        <w:tc>
          <w:tcPr>
            <w:tcW w:w="851" w:type="dxa"/>
            <w:vAlign w:val="center"/>
          </w:tcPr>
          <w:p w14:paraId="1666EE96" w14:textId="27E923E4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50</w:t>
            </w:r>
          </w:p>
        </w:tc>
        <w:tc>
          <w:tcPr>
            <w:tcW w:w="1135" w:type="dxa"/>
            <w:vAlign w:val="center"/>
          </w:tcPr>
          <w:p w14:paraId="05DBB7FA" w14:textId="072F8219" w:rsidR="00F53001" w:rsidRPr="00E022B3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30237111</w:t>
            </w:r>
          </w:p>
        </w:tc>
        <w:tc>
          <w:tcPr>
            <w:tcW w:w="1135" w:type="dxa"/>
          </w:tcPr>
          <w:p w14:paraId="592DB03C" w14:textId="13FCECA2" w:rsidR="00F53001" w:rsidRPr="00536182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B711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Սնուցաման</w:t>
            </w:r>
            <w:proofErr w:type="spellEnd"/>
            <w:r w:rsidRPr="00B711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B711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մարտկոց</w:t>
            </w:r>
            <w:proofErr w:type="spellEnd"/>
            <w:r w:rsidRPr="00B711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48CED366" w14:textId="6D0E8E5F" w:rsidR="00F53001" w:rsidRPr="0097195D" w:rsidRDefault="00F53001" w:rsidP="005F06E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18"/>
              </w:rPr>
              <w:t>ցանկացած</w:t>
            </w:r>
            <w:proofErr w:type="spellEnd"/>
          </w:p>
        </w:tc>
        <w:tc>
          <w:tcPr>
            <w:tcW w:w="3122" w:type="dxa"/>
            <w:vAlign w:val="center"/>
          </w:tcPr>
          <w:p w14:paraId="4190D595" w14:textId="5A086EA7" w:rsidR="00F53001" w:rsidRPr="00B47E76" w:rsidRDefault="00F53001" w:rsidP="005F06EB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Մարտկոց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սերվեր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RAID Controller-ի </w:t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համար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br/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Փոխարինելի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մարտկոցի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տեսակ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՝ </w:t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լիթիում-իոնային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br/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Լարումը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՝ 3.7 Վ; </w:t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Հզորություն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՝ 1.8 </w:t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Վտժ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br/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մասերի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համարներ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՝ 070K80, 70K80</w:t>
            </w:r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br/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Համատեղելի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մոդելներ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՝ Dell PowerEdge </w:t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սերվերի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մոդելների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համար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 xml:space="preserve"> PERC H710/PERC H710P </w:t>
            </w:r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br/>
            </w:r>
            <w:proofErr w:type="spellStart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Երաշխիք</w:t>
            </w:r>
            <w:proofErr w:type="spellEnd"/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՝ 12ամիս</w:t>
            </w:r>
          </w:p>
        </w:tc>
        <w:tc>
          <w:tcPr>
            <w:tcW w:w="851" w:type="dxa"/>
            <w:vAlign w:val="center"/>
          </w:tcPr>
          <w:p w14:paraId="6C5E93B0" w14:textId="6FA79F15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568" w:type="dxa"/>
            <w:vAlign w:val="center"/>
          </w:tcPr>
          <w:p w14:paraId="19EA6318" w14:textId="311A6770" w:rsidR="00F53001" w:rsidRDefault="00F53001" w:rsidP="005F06EB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135" w:type="dxa"/>
            <w:vAlign w:val="center"/>
          </w:tcPr>
          <w:p w14:paraId="145746E8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proofErr w:type="gramStart"/>
            <w:r w:rsidRPr="00277F03">
              <w:rPr>
                <w:rFonts w:ascii="GHEA Grapalat" w:hAnsi="GHEA Grapalat" w:cs="Arial"/>
                <w:sz w:val="18"/>
                <w:szCs w:val="18"/>
              </w:rPr>
              <w:t>Մ.Մկրտ</w:t>
            </w:r>
            <w:proofErr w:type="gramEnd"/>
            <w:r w:rsidRPr="00277F03">
              <w:rPr>
                <w:rFonts w:ascii="GHEA Grapalat" w:hAnsi="GHEA Grapalat" w:cs="Arial"/>
                <w:sz w:val="18"/>
                <w:szCs w:val="18"/>
              </w:rPr>
              <w:t>-չյան</w:t>
            </w:r>
            <w:proofErr w:type="spellEnd"/>
            <w:r w:rsidRPr="00277F03">
              <w:rPr>
                <w:rFonts w:ascii="GHEA Grapalat" w:hAnsi="GHEA Grapalat" w:cs="Arial"/>
                <w:sz w:val="18"/>
                <w:szCs w:val="18"/>
              </w:rPr>
              <w:t xml:space="preserve"> 5</w:t>
            </w:r>
            <w:r>
              <w:rPr>
                <w:rFonts w:ascii="GHEA Grapalat" w:hAnsi="GHEA Grapalat" w:cs="Arial"/>
                <w:sz w:val="18"/>
                <w:szCs w:val="18"/>
              </w:rPr>
              <w:t xml:space="preserve"> ա</w:t>
            </w:r>
          </w:p>
          <w:p w14:paraId="4FE8504E" w14:textId="77777777" w:rsidR="00F53001" w:rsidRPr="00277F03" w:rsidRDefault="00F53001" w:rsidP="005F06EB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 w14:paraId="1E5DB035" w14:textId="5D314341" w:rsidR="00F53001" w:rsidRDefault="00F53001" w:rsidP="005F06EB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541" w:type="dxa"/>
          </w:tcPr>
          <w:p w14:paraId="0B3D9C00" w14:textId="34FE9CF7" w:rsidR="00F53001" w:rsidRDefault="00F53001" w:rsidP="005F06EB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>համապատասխան ֆինանսական միջոցներ նախատեսվելու դեպքում կողմերի միջև կնքվող համաձայնագրի ուժի մեջ մտնելու օրվանից</w:t>
            </w:r>
            <w:r w:rsidRPr="001B2C14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,</w:t>
            </w:r>
            <w:r w:rsidRPr="001B2C14">
              <w:rPr>
                <w:rFonts w:ascii="GHEA Grapalat" w:hAnsi="GHEA Grapalat" w:cs="Sylfaen"/>
                <w:b/>
                <w:i/>
                <w:sz w:val="18"/>
                <w:szCs w:val="18"/>
                <w:lang w:val="pt-BR"/>
              </w:rPr>
              <w:t xml:space="preserve"> 20 օրացուցային օրվա ընթացքում</w:t>
            </w:r>
          </w:p>
        </w:tc>
      </w:tr>
    </w:tbl>
    <w:p w14:paraId="1BA73030" w14:textId="77777777" w:rsidR="00F56577" w:rsidRPr="0097195D" w:rsidRDefault="00F56577" w:rsidP="00F56577">
      <w:pPr>
        <w:spacing w:after="0" w:line="240" w:lineRule="auto"/>
        <w:jc w:val="center"/>
      </w:pPr>
    </w:p>
    <w:p w14:paraId="77F0537D" w14:textId="4BED9E86" w:rsidR="00F56577" w:rsidRDefault="00F56577" w:rsidP="00F56577">
      <w:pPr>
        <w:ind w:left="-900" w:right="-810"/>
        <w:rPr>
          <w:rFonts w:ascii="GHEA Grapalat" w:hAnsi="GHEA Grapalat" w:cs="Sylfaen"/>
          <w:b/>
          <w:i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sz w:val="18"/>
          <w:szCs w:val="18"/>
          <w:lang w:val="pt-BR"/>
        </w:rPr>
        <w:t>*</w:t>
      </w:r>
      <w:r w:rsidRPr="00681524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r>
        <w:rPr>
          <w:rFonts w:ascii="GHEA Grapalat" w:hAnsi="GHEA Grapalat" w:cs="Sylfaen"/>
          <w:b/>
          <w:i/>
          <w:sz w:val="18"/>
          <w:szCs w:val="18"/>
          <w:lang w:val="hy-AM"/>
        </w:rPr>
        <w:t xml:space="preserve">Ապրանքների մատակարարման </w:t>
      </w:r>
      <w:r w:rsidRPr="00A36F7D">
        <w:rPr>
          <w:rFonts w:ascii="GHEA Grapalat" w:hAnsi="GHEA Grapalat" w:cs="Sylfaen"/>
          <w:b/>
          <w:i/>
          <w:sz w:val="18"/>
          <w:szCs w:val="18"/>
          <w:lang w:val="pt-BR"/>
        </w:rPr>
        <w:t>ժամկետը</w:t>
      </w:r>
      <w:r>
        <w:rPr>
          <w:rFonts w:ascii="GHEA Grapalat" w:hAnsi="GHEA Grapalat" w:cs="Sylfaen"/>
          <w:b/>
          <w:i/>
          <w:sz w:val="18"/>
          <w:szCs w:val="18"/>
          <w:lang w:val="pt-BR"/>
        </w:rPr>
        <w:t>՝</w:t>
      </w:r>
      <w:r w:rsidRPr="00A36F7D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r w:rsidR="00DC75B6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համապատասխան ֆինանսական միջոցներ նախատեսվելու </w:t>
      </w:r>
      <w:r w:rsidR="005F06EB">
        <w:rPr>
          <w:rFonts w:ascii="GHEA Grapalat" w:hAnsi="GHEA Grapalat" w:cs="Sylfaen"/>
          <w:b/>
          <w:i/>
          <w:sz w:val="18"/>
          <w:szCs w:val="18"/>
          <w:lang w:val="pt-BR"/>
        </w:rPr>
        <w:t>դեպքում</w:t>
      </w:r>
      <w:r w:rsidRPr="00A07018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r w:rsidRPr="00737EB1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կողմերի միջև կնքվող </w:t>
      </w:r>
      <w:r w:rsidR="00DC75B6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համաձայնագրի </w:t>
      </w:r>
      <w:r w:rsidRPr="00737EB1">
        <w:rPr>
          <w:rFonts w:ascii="GHEA Grapalat" w:hAnsi="GHEA Grapalat" w:cs="Sylfaen"/>
          <w:b/>
          <w:i/>
          <w:sz w:val="18"/>
          <w:szCs w:val="18"/>
          <w:lang w:val="pt-BR"/>
        </w:rPr>
        <w:t>ուժի մեջ մտնելու օրվանից</w:t>
      </w:r>
      <w:r>
        <w:rPr>
          <w:rFonts w:ascii="GHEA Grapalat" w:hAnsi="GHEA Grapalat" w:cs="Sylfaen"/>
          <w:i/>
          <w:sz w:val="18"/>
          <w:szCs w:val="18"/>
          <w:lang w:val="pt-BR"/>
        </w:rPr>
        <w:t>,</w:t>
      </w:r>
      <w:r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 </w:t>
      </w:r>
      <w:r w:rsidR="00DC75B6">
        <w:rPr>
          <w:rFonts w:ascii="GHEA Grapalat" w:hAnsi="GHEA Grapalat" w:cs="Sylfaen"/>
          <w:b/>
          <w:i/>
          <w:sz w:val="18"/>
          <w:szCs w:val="18"/>
          <w:lang w:val="pt-BR"/>
        </w:rPr>
        <w:t>20 օրացուցային օրվա ընթացքում</w:t>
      </w:r>
    </w:p>
    <w:p w14:paraId="77C62F09" w14:textId="77777777" w:rsidR="00F53001" w:rsidRDefault="00F53001" w:rsidP="00F56577">
      <w:pPr>
        <w:ind w:left="-900" w:right="-810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14:paraId="7B973E2F" w14:textId="77777777" w:rsidR="00F53001" w:rsidRDefault="00F53001" w:rsidP="00F56577">
      <w:pPr>
        <w:ind w:left="-900" w:right="-810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14:paraId="60AF354B" w14:textId="77777777" w:rsidR="00F53001" w:rsidRDefault="00F53001" w:rsidP="00F56577">
      <w:pPr>
        <w:ind w:left="-900" w:right="-810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14:paraId="56958286" w14:textId="77777777" w:rsidR="00F53001" w:rsidRDefault="00F53001" w:rsidP="00F56577">
      <w:pPr>
        <w:ind w:left="-900" w:right="-810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14:paraId="344C820A" w14:textId="77777777" w:rsidR="00F53001" w:rsidRDefault="00F53001" w:rsidP="00F56577">
      <w:pPr>
        <w:ind w:left="-900" w:right="-810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14:paraId="1ADC5787" w14:textId="77777777" w:rsidR="00F53001" w:rsidRDefault="00F53001" w:rsidP="00F56577">
      <w:pPr>
        <w:ind w:left="-900" w:right="-810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14:paraId="0807E993" w14:textId="77777777" w:rsidR="00F53001" w:rsidRDefault="00F53001" w:rsidP="00F56577">
      <w:pPr>
        <w:ind w:left="-900" w:right="-810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14:paraId="04DE310A" w14:textId="77777777" w:rsidR="00F53001" w:rsidRDefault="00F53001" w:rsidP="00F53001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lang w:val="hy-AM"/>
        </w:rPr>
      </w:pPr>
      <w:r w:rsidRPr="00F1169E">
        <w:rPr>
          <w:rFonts w:ascii="Calibri" w:hAnsi="Calibri" w:cs="Calibri"/>
          <w:color w:val="212121"/>
          <w:shd w:val="clear" w:color="auto" w:fill="FFFFFF"/>
        </w:rPr>
        <w:t xml:space="preserve">                                                                                  </w:t>
      </w:r>
      <w:r>
        <w:rPr>
          <w:rFonts w:ascii="Calibri" w:hAnsi="Calibri" w:cs="Calibri"/>
          <w:color w:val="212121"/>
          <w:shd w:val="clear" w:color="auto" w:fill="FFFFFF"/>
          <w:lang w:val="ru-RU"/>
        </w:rPr>
        <w:t>ТЕХНИЧЕСКАЯ ХАРАКТЕРИСТИКА-ГРАФИК ЗАКУПКИ</w:t>
      </w:r>
      <w:r>
        <w:rPr>
          <w:rFonts w:ascii="GHEA Grapalat" w:eastAsia="Times New Roman" w:hAnsi="GHEA Grapalat" w:cs="Times New Roman"/>
          <w:sz w:val="20"/>
          <w:lang w:val="hy-AM"/>
        </w:rPr>
        <w:tab/>
      </w:r>
      <w:r>
        <w:rPr>
          <w:rFonts w:ascii="GHEA Grapalat" w:eastAsia="Times New Roman" w:hAnsi="GHEA Grapalat" w:cs="Times New Roman"/>
          <w:sz w:val="20"/>
          <w:lang w:val="hy-AM"/>
        </w:rPr>
        <w:tab/>
      </w:r>
      <w:r>
        <w:rPr>
          <w:rFonts w:ascii="GHEA Grapalat" w:eastAsia="Times New Roman" w:hAnsi="GHEA Grapalat" w:cs="Times New Roman"/>
          <w:sz w:val="20"/>
          <w:lang w:val="hy-AM"/>
        </w:rPr>
        <w:tab/>
      </w:r>
      <w:r>
        <w:rPr>
          <w:rFonts w:ascii="GHEA Grapalat" w:eastAsia="Times New Roman" w:hAnsi="GHEA Grapalat" w:cs="Times New Roman"/>
          <w:sz w:val="20"/>
          <w:lang w:val="hy-AM"/>
        </w:rPr>
        <w:tab/>
      </w:r>
      <w:r>
        <w:rPr>
          <w:rFonts w:ascii="GHEA Grapalat" w:eastAsia="Times New Roman" w:hAnsi="GHEA Grapalat" w:cs="Times New Roman"/>
          <w:sz w:val="20"/>
          <w:lang w:val="hy-AM"/>
        </w:rPr>
        <w:tab/>
      </w:r>
      <w:r>
        <w:rPr>
          <w:rFonts w:ascii="GHEA Grapalat" w:eastAsia="Times New Roman" w:hAnsi="GHEA Grapalat" w:cs="Times New Roman"/>
          <w:sz w:val="20"/>
          <w:lang w:val="hy-AM"/>
        </w:rPr>
        <w:tab/>
      </w:r>
      <w:r>
        <w:rPr>
          <w:rFonts w:ascii="GHEA Grapalat" w:eastAsia="Times New Roman" w:hAnsi="GHEA Grapalat" w:cs="Times New Roman"/>
          <w:sz w:val="20"/>
          <w:lang w:val="hy-AM"/>
        </w:rPr>
        <w:tab/>
      </w:r>
      <w:r>
        <w:rPr>
          <w:rFonts w:ascii="GHEA Grapalat" w:eastAsia="Times New Roman" w:hAnsi="GHEA Grapalat" w:cs="Times New Roman"/>
          <w:sz w:val="20"/>
          <w:lang w:val="hy-AM"/>
        </w:rPr>
        <w:tab/>
      </w:r>
    </w:p>
    <w:tbl>
      <w:tblPr>
        <w:tblW w:w="1375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6"/>
        <w:gridCol w:w="1276"/>
        <w:gridCol w:w="1135"/>
        <w:gridCol w:w="2554"/>
        <w:gridCol w:w="568"/>
        <w:gridCol w:w="710"/>
        <w:gridCol w:w="843"/>
        <w:gridCol w:w="992"/>
        <w:gridCol w:w="3828"/>
      </w:tblGrid>
      <w:tr w:rsidR="00F53001" w:rsidRPr="0097195D" w14:paraId="74FFF444" w14:textId="77777777" w:rsidTr="00BF29D9">
        <w:tc>
          <w:tcPr>
            <w:tcW w:w="13751" w:type="dxa"/>
            <w:gridSpan w:val="10"/>
          </w:tcPr>
          <w:p w14:paraId="5B0BF697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F3598D">
              <w:rPr>
                <w:rFonts w:ascii="GHEA Grapalat" w:hAnsi="GHEA Grapalat" w:cs="Calibri"/>
                <w:color w:val="212121"/>
                <w:shd w:val="clear" w:color="auto" w:fill="FFFFFF"/>
              </w:rPr>
              <w:t>Товар</w:t>
            </w:r>
            <w:proofErr w:type="spellEnd"/>
          </w:p>
        </w:tc>
      </w:tr>
      <w:tr w:rsidR="00F53001" w:rsidRPr="0097195D" w14:paraId="45FBB8C8" w14:textId="77777777" w:rsidTr="00BF29D9">
        <w:trPr>
          <w:trHeight w:val="219"/>
        </w:trPr>
        <w:tc>
          <w:tcPr>
            <w:tcW w:w="709" w:type="dxa"/>
            <w:vMerge w:val="restart"/>
            <w:vAlign w:val="center"/>
          </w:tcPr>
          <w:p w14:paraId="1A4AC6BF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lang w:val="ru-RU"/>
              </w:rPr>
            </w:pPr>
            <w:r w:rsidRPr="00F249ED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номер предусмотренного приглаше-нием лота</w:t>
            </w:r>
          </w:p>
        </w:tc>
        <w:tc>
          <w:tcPr>
            <w:tcW w:w="1136" w:type="dxa"/>
            <w:vMerge w:val="restart"/>
            <w:vAlign w:val="center"/>
          </w:tcPr>
          <w:p w14:paraId="41B7528C" w14:textId="77777777" w:rsidR="00F53001" w:rsidRPr="00F249ED" w:rsidRDefault="00F53001" w:rsidP="00BF29D9">
            <w:pPr>
              <w:spacing w:after="0" w:line="240" w:lineRule="auto"/>
              <w:ind w:left="-88" w:right="-115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промежуточ</w:t>
            </w:r>
            <w:r w:rsidRPr="00F249ED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ный код, предусмо</w:t>
            </w:r>
            <w:r w:rsidRPr="00512B33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тренный планом закупок по классифика</w:t>
            </w:r>
            <w:r w:rsidRPr="00F249ED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-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 xml:space="preserve">ции ЕЗК </w:t>
            </w:r>
          </w:p>
          <w:p w14:paraId="30E69170" w14:textId="77777777" w:rsidR="00F53001" w:rsidRPr="0097195D" w:rsidRDefault="00F53001" w:rsidP="00BF29D9">
            <w:pPr>
              <w:spacing w:after="0" w:line="240" w:lineRule="auto"/>
              <w:ind w:left="-88" w:right="-115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(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CPV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14:paraId="18664198" w14:textId="77777777" w:rsidR="00F53001" w:rsidRDefault="00F53001" w:rsidP="00BF29D9">
            <w:pPr>
              <w:spacing w:after="0" w:line="240" w:lineRule="auto"/>
              <w:ind w:left="-101" w:right="-113"/>
              <w:jc w:val="center"/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наименование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25EF17C5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и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товарный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знак</w:t>
            </w:r>
            <w:proofErr w:type="spellEnd"/>
          </w:p>
        </w:tc>
        <w:tc>
          <w:tcPr>
            <w:tcW w:w="1135" w:type="dxa"/>
            <w:vMerge w:val="restart"/>
            <w:vAlign w:val="center"/>
          </w:tcPr>
          <w:p w14:paraId="606FB934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lang w:val="ru-RU"/>
              </w:rPr>
            </w:pPr>
            <w:r w:rsidRPr="00F249ED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  <w:lang w:val="ru-RU"/>
              </w:rPr>
              <w:t>наимено-вание произво-дителя и страна проис-хождения</w:t>
            </w:r>
          </w:p>
        </w:tc>
        <w:tc>
          <w:tcPr>
            <w:tcW w:w="2554" w:type="dxa"/>
            <w:vMerge w:val="restart"/>
            <w:vAlign w:val="center"/>
          </w:tcPr>
          <w:p w14:paraId="3920FB86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техническая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характеристика</w:t>
            </w:r>
            <w:proofErr w:type="spellEnd"/>
          </w:p>
        </w:tc>
        <w:tc>
          <w:tcPr>
            <w:tcW w:w="568" w:type="dxa"/>
            <w:vMerge w:val="restart"/>
            <w:vAlign w:val="center"/>
          </w:tcPr>
          <w:p w14:paraId="415E1248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212121"/>
                <w:sz w:val="18"/>
                <w:szCs w:val="18"/>
              </w:rPr>
              <w:t>е</w:t>
            </w:r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диница</w:t>
            </w:r>
            <w:proofErr w:type="spellEnd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 xml:space="preserve"> </w:t>
            </w: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710" w:type="dxa"/>
            <w:vMerge w:val="restart"/>
            <w:vAlign w:val="center"/>
          </w:tcPr>
          <w:p w14:paraId="50F01C63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97195D">
              <w:rPr>
                <w:rFonts w:ascii="GHEA Grapalat" w:eastAsia="Times New Roman" w:hAnsi="GHEA Grapalat" w:cs="Times New Roman"/>
                <w:sz w:val="18"/>
              </w:rPr>
              <w:t>ընդհա-նուր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8"/>
              </w:rPr>
              <w:t xml:space="preserve"> քանակը</w:t>
            </w:r>
          </w:p>
        </w:tc>
        <w:tc>
          <w:tcPr>
            <w:tcW w:w="5663" w:type="dxa"/>
            <w:gridSpan w:val="3"/>
            <w:vAlign w:val="center"/>
          </w:tcPr>
          <w:p w14:paraId="267DDFB4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  <w:shd w:val="clear" w:color="auto" w:fill="FFFFFF"/>
              </w:rPr>
              <w:t>поставка</w:t>
            </w:r>
            <w:proofErr w:type="spellEnd"/>
          </w:p>
        </w:tc>
      </w:tr>
      <w:tr w:rsidR="00F53001" w:rsidRPr="0097195D" w14:paraId="42E8BB6F" w14:textId="77777777" w:rsidTr="00BF29D9">
        <w:trPr>
          <w:trHeight w:val="1534"/>
        </w:trPr>
        <w:tc>
          <w:tcPr>
            <w:tcW w:w="709" w:type="dxa"/>
            <w:vMerge/>
            <w:vAlign w:val="center"/>
          </w:tcPr>
          <w:p w14:paraId="64ECB9EE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1136" w:type="dxa"/>
            <w:vMerge/>
            <w:vAlign w:val="center"/>
          </w:tcPr>
          <w:p w14:paraId="68A5C12A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9F06311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561551D9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2554" w:type="dxa"/>
            <w:vMerge/>
            <w:vAlign w:val="center"/>
          </w:tcPr>
          <w:p w14:paraId="0AF1E766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568" w:type="dxa"/>
            <w:vMerge/>
            <w:vAlign w:val="center"/>
          </w:tcPr>
          <w:p w14:paraId="7D46E74D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710" w:type="dxa"/>
            <w:vMerge/>
            <w:vAlign w:val="center"/>
          </w:tcPr>
          <w:p w14:paraId="24247E78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843" w:type="dxa"/>
            <w:vAlign w:val="center"/>
          </w:tcPr>
          <w:p w14:paraId="2714810F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адрес</w:t>
            </w:r>
            <w:proofErr w:type="spellEnd"/>
          </w:p>
        </w:tc>
        <w:tc>
          <w:tcPr>
            <w:tcW w:w="992" w:type="dxa"/>
            <w:vAlign w:val="center"/>
          </w:tcPr>
          <w:p w14:paraId="58A7F085" w14:textId="77777777" w:rsidR="00F53001" w:rsidRPr="00512B33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  <w:lang w:val="ru-RU"/>
              </w:rPr>
            </w:pPr>
            <w:r w:rsidRPr="00F249ED">
              <w:rPr>
                <w:rFonts w:ascii="GHEA Grapalat" w:hAnsi="GHEA Grapalat" w:cs="Calibri"/>
                <w:color w:val="212121"/>
                <w:sz w:val="18"/>
                <w:szCs w:val="18"/>
                <w:lang w:val="ru-RU"/>
              </w:rPr>
              <w:t>под-лежа-щее поставке коли-чество товара</w:t>
            </w:r>
          </w:p>
        </w:tc>
        <w:tc>
          <w:tcPr>
            <w:tcW w:w="3828" w:type="dxa"/>
            <w:vAlign w:val="center"/>
          </w:tcPr>
          <w:p w14:paraId="3DC2F083" w14:textId="77777777" w:rsidR="00F53001" w:rsidRPr="0097195D" w:rsidRDefault="00F53001" w:rsidP="00BF29D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5B3A92">
              <w:rPr>
                <w:rFonts w:ascii="GHEA Grapalat" w:hAnsi="GHEA Grapalat" w:cs="Calibri"/>
                <w:color w:val="212121"/>
                <w:sz w:val="18"/>
                <w:szCs w:val="18"/>
              </w:rPr>
              <w:t>Срок</w:t>
            </w:r>
            <w:proofErr w:type="spellEnd"/>
            <w:r w:rsidRPr="0097195D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*</w:t>
            </w:r>
          </w:p>
          <w:p w14:paraId="7A91B564" w14:textId="77777777" w:rsidR="00F53001" w:rsidRPr="0097195D" w:rsidRDefault="00F53001" w:rsidP="00BF29D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</w:tr>
      <w:tr w:rsidR="00F53001" w:rsidRPr="0097195D" w14:paraId="525F2890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756B5FC5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1</w:t>
            </w:r>
          </w:p>
        </w:tc>
        <w:tc>
          <w:tcPr>
            <w:tcW w:w="1136" w:type="dxa"/>
            <w:vAlign w:val="center"/>
          </w:tcPr>
          <w:p w14:paraId="33460F97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70C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21D0D39F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63534457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0C71A5AF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HP LJ CB435A (PR-P-CB435ACE285A/CRG712),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совместимый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с Canon LBP 3010b/HP Laser Jet P1102w/Canon MF 3010/HP Laser Jet Pro M1132</w:t>
            </w:r>
          </w:p>
        </w:tc>
        <w:tc>
          <w:tcPr>
            <w:tcW w:w="568" w:type="dxa"/>
            <w:vAlign w:val="center"/>
          </w:tcPr>
          <w:p w14:paraId="7EEDE983" w14:textId="77777777" w:rsidR="00F53001" w:rsidRPr="00775066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  <w:p w14:paraId="0824369D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704FC76D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843" w:type="dxa"/>
            <w:vAlign w:val="center"/>
          </w:tcPr>
          <w:p w14:paraId="3FA288C0" w14:textId="77777777" w:rsidR="00F53001" w:rsidRPr="00536182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5964F3CF" w14:textId="77777777" w:rsidR="00F53001" w:rsidRPr="00536182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3828" w:type="dxa"/>
            <w:vAlign w:val="center"/>
          </w:tcPr>
          <w:p w14:paraId="10EA1FAC" w14:textId="77777777" w:rsidR="00F53001" w:rsidRPr="00512B33" w:rsidRDefault="00F53001" w:rsidP="00BF29D9">
            <w:pPr>
              <w:rPr>
                <w:lang w:val="ru-RU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  <w:t xml:space="preserve">* </w:t>
            </w:r>
            <w:r w:rsidRPr="00883CB7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  <w:p w14:paraId="00CDCA4D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71D6A404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</w:tr>
      <w:tr w:rsidR="00F53001" w:rsidRPr="00EA6E5D" w14:paraId="44D1AF02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27A3EC1D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2</w:t>
            </w:r>
          </w:p>
        </w:tc>
        <w:tc>
          <w:tcPr>
            <w:tcW w:w="1136" w:type="dxa"/>
            <w:vAlign w:val="center"/>
          </w:tcPr>
          <w:p w14:paraId="56A5D92B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3A3:B410121500</w:t>
            </w:r>
          </w:p>
        </w:tc>
        <w:tc>
          <w:tcPr>
            <w:tcW w:w="1276" w:type="dxa"/>
            <w:vAlign w:val="center"/>
          </w:tcPr>
          <w:p w14:paraId="33892F26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30E28731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7D693A17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203X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синий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совместимый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с HP Laser Jet Pro MFP M280nw/Canon MF 655Cdw</w:t>
            </w:r>
          </w:p>
        </w:tc>
        <w:tc>
          <w:tcPr>
            <w:tcW w:w="568" w:type="dxa"/>
          </w:tcPr>
          <w:p w14:paraId="48E675A6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4C3C2D5B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65</w:t>
            </w:r>
          </w:p>
        </w:tc>
        <w:tc>
          <w:tcPr>
            <w:tcW w:w="843" w:type="dxa"/>
            <w:vAlign w:val="center"/>
          </w:tcPr>
          <w:p w14:paraId="3BA4E3E9" w14:textId="77777777" w:rsidR="00F53001" w:rsidRPr="00536182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3FC8320B" w14:textId="77777777" w:rsidR="00F53001" w:rsidRPr="00536182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65</w:t>
            </w:r>
          </w:p>
        </w:tc>
        <w:tc>
          <w:tcPr>
            <w:tcW w:w="3828" w:type="dxa"/>
          </w:tcPr>
          <w:p w14:paraId="7E34A603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6AD138FE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3B33CB8D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lastRenderedPageBreak/>
              <w:t>3</w:t>
            </w:r>
          </w:p>
        </w:tc>
        <w:tc>
          <w:tcPr>
            <w:tcW w:w="1136" w:type="dxa"/>
            <w:vAlign w:val="center"/>
          </w:tcPr>
          <w:p w14:paraId="4D14A24F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2BA3927B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3D375419" w14:textId="77777777" w:rsidR="00F53001" w:rsidRPr="00F45479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0EA20DA4" w14:textId="77777777" w:rsidR="00F53001" w:rsidRPr="00F45479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HP LJ Color Pro M254/M280 №203X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красный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совместимый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с HP Laser Jet Pro MFP M280nw/Canon MF 655Cdw</w:t>
            </w:r>
          </w:p>
        </w:tc>
        <w:tc>
          <w:tcPr>
            <w:tcW w:w="568" w:type="dxa"/>
          </w:tcPr>
          <w:p w14:paraId="79F1F5C9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14:paraId="526F1C7A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65</w:t>
            </w:r>
          </w:p>
        </w:tc>
        <w:tc>
          <w:tcPr>
            <w:tcW w:w="843" w:type="dxa"/>
            <w:vAlign w:val="center"/>
          </w:tcPr>
          <w:p w14:paraId="0BA442EC" w14:textId="77777777" w:rsidR="00F53001" w:rsidRPr="00536182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37A81FF7" w14:textId="77777777" w:rsidR="00F53001" w:rsidRPr="00536182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65</w:t>
            </w:r>
          </w:p>
        </w:tc>
        <w:tc>
          <w:tcPr>
            <w:tcW w:w="3828" w:type="dxa"/>
          </w:tcPr>
          <w:p w14:paraId="47DF2477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  <w:p w14:paraId="5686CBFC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0C4C6BD3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4DBBDF9D" w14:textId="77777777" w:rsidTr="00BF29D9">
        <w:trPr>
          <w:trHeight w:val="618"/>
        </w:trPr>
        <w:tc>
          <w:tcPr>
            <w:tcW w:w="709" w:type="dxa"/>
            <w:vAlign w:val="center"/>
          </w:tcPr>
          <w:p w14:paraId="77846314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4</w:t>
            </w:r>
          </w:p>
        </w:tc>
        <w:tc>
          <w:tcPr>
            <w:tcW w:w="1136" w:type="dxa"/>
            <w:vAlign w:val="center"/>
          </w:tcPr>
          <w:p w14:paraId="2CD9EB61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3F27BE7B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72C35124" w14:textId="77777777" w:rsidR="00F53001" w:rsidRPr="00F45479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4A0CD7D3" w14:textId="77777777" w:rsidR="00F53001" w:rsidRPr="00F45479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HP LJ Color Pro M254/M280 №203X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желтый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совместимый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с HP Laser Jet Pro MFP M280nw/Canon MF 655Cdw</w:t>
            </w:r>
          </w:p>
        </w:tc>
        <w:tc>
          <w:tcPr>
            <w:tcW w:w="568" w:type="dxa"/>
          </w:tcPr>
          <w:p w14:paraId="69C09C55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1D3A4B30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65</w:t>
            </w:r>
          </w:p>
        </w:tc>
        <w:tc>
          <w:tcPr>
            <w:tcW w:w="843" w:type="dxa"/>
            <w:vAlign w:val="center"/>
          </w:tcPr>
          <w:p w14:paraId="60632FE6" w14:textId="77777777" w:rsidR="00F53001" w:rsidRPr="00536182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583184FD" w14:textId="77777777" w:rsidR="00F53001" w:rsidRPr="00536182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65</w:t>
            </w:r>
          </w:p>
        </w:tc>
        <w:tc>
          <w:tcPr>
            <w:tcW w:w="3828" w:type="dxa"/>
          </w:tcPr>
          <w:p w14:paraId="7EC7B01A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582F4816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3B7E61C7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5</w:t>
            </w:r>
          </w:p>
        </w:tc>
        <w:tc>
          <w:tcPr>
            <w:tcW w:w="1136" w:type="dxa"/>
            <w:vAlign w:val="center"/>
          </w:tcPr>
          <w:p w14:paraId="7A79DDAA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3039C2D0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32F36960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3F1E4A1D" w14:textId="77777777" w:rsidR="00F53001" w:rsidRPr="0063125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HP LJ Color Pro M254/M280 №203X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черный,совместимый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с HP МФУ Laser Jet Pro M280nw/Canon MF 655Cdw</w:t>
            </w:r>
          </w:p>
        </w:tc>
        <w:tc>
          <w:tcPr>
            <w:tcW w:w="568" w:type="dxa"/>
          </w:tcPr>
          <w:p w14:paraId="080E03E5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1CB81500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85</w:t>
            </w:r>
          </w:p>
        </w:tc>
        <w:tc>
          <w:tcPr>
            <w:tcW w:w="843" w:type="dxa"/>
            <w:vAlign w:val="center"/>
          </w:tcPr>
          <w:p w14:paraId="5D0A6C4D" w14:textId="77777777" w:rsidR="00F53001" w:rsidRPr="00536182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73E9B4DD" w14:textId="77777777" w:rsidR="00F53001" w:rsidRPr="00536182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85</w:t>
            </w:r>
          </w:p>
        </w:tc>
        <w:tc>
          <w:tcPr>
            <w:tcW w:w="3828" w:type="dxa"/>
          </w:tcPr>
          <w:p w14:paraId="67CC7BE4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  <w:p w14:paraId="2AB9D28A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35CEC383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6154B177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28ED697B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136" w:type="dxa"/>
            <w:vAlign w:val="center"/>
          </w:tcPr>
          <w:p w14:paraId="36F46655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59068BC4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6B2CC394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2F57FBC1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HP LJ Q2612A (PR-N-Q2612A/FX-10/703),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совместимый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с HP Laser Jet 1018/HP Laser Jet 1020</w:t>
            </w:r>
          </w:p>
        </w:tc>
        <w:tc>
          <w:tcPr>
            <w:tcW w:w="568" w:type="dxa"/>
          </w:tcPr>
          <w:p w14:paraId="5D61DFAC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0ECEAB0B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140</w:t>
            </w:r>
          </w:p>
        </w:tc>
        <w:tc>
          <w:tcPr>
            <w:tcW w:w="843" w:type="dxa"/>
            <w:vAlign w:val="center"/>
          </w:tcPr>
          <w:p w14:paraId="29848B81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5CE8AAC7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140</w:t>
            </w:r>
          </w:p>
        </w:tc>
        <w:tc>
          <w:tcPr>
            <w:tcW w:w="3828" w:type="dxa"/>
          </w:tcPr>
          <w:p w14:paraId="64EC891B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3BCAA8FF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09290836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7</w:t>
            </w:r>
          </w:p>
        </w:tc>
        <w:tc>
          <w:tcPr>
            <w:tcW w:w="1136" w:type="dxa"/>
            <w:vAlign w:val="center"/>
          </w:tcPr>
          <w:p w14:paraId="062CBB44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7D18C34A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3A08F8CD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053DA153" w14:textId="77777777" w:rsidR="00F53001" w:rsidRPr="00314208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HP LJ CE505A (PR-P-CE505A/CF280A/719),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совместимый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с HP Laser Jet P2035n</w:t>
            </w:r>
          </w:p>
        </w:tc>
        <w:tc>
          <w:tcPr>
            <w:tcW w:w="568" w:type="dxa"/>
          </w:tcPr>
          <w:p w14:paraId="2862A041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6AAAB2CE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843" w:type="dxa"/>
            <w:vAlign w:val="center"/>
          </w:tcPr>
          <w:p w14:paraId="319A76D5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0DCD95BC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3828" w:type="dxa"/>
          </w:tcPr>
          <w:p w14:paraId="22F6044C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  <w:p w14:paraId="530F9786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1834C733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3881F508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68C224B0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8</w:t>
            </w:r>
          </w:p>
        </w:tc>
        <w:tc>
          <w:tcPr>
            <w:tcW w:w="1136" w:type="dxa"/>
            <w:vAlign w:val="center"/>
          </w:tcPr>
          <w:p w14:paraId="7B065CE9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3E2742D7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033C170A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334C8172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Картридж (№30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), ЧЁРНЫЙ, совместимый с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Laser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Jet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227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sdn</w:t>
            </w:r>
            <w:proofErr w:type="spellEnd"/>
          </w:p>
        </w:tc>
        <w:tc>
          <w:tcPr>
            <w:tcW w:w="568" w:type="dxa"/>
          </w:tcPr>
          <w:p w14:paraId="190ECFB4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6842FC56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843" w:type="dxa"/>
            <w:vAlign w:val="center"/>
          </w:tcPr>
          <w:p w14:paraId="6CD7682D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1EC466A2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3828" w:type="dxa"/>
          </w:tcPr>
          <w:p w14:paraId="6FA2180F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6BB0FD18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6CA1F7DD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9</w:t>
            </w:r>
          </w:p>
        </w:tc>
        <w:tc>
          <w:tcPr>
            <w:tcW w:w="1136" w:type="dxa"/>
            <w:vAlign w:val="center"/>
          </w:tcPr>
          <w:p w14:paraId="1CAECFD3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796792E9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157BFCDE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50A08CD1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DRUM-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232A,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совместимый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с HP Laser Jet M227sdn</w:t>
            </w:r>
          </w:p>
        </w:tc>
        <w:tc>
          <w:tcPr>
            <w:tcW w:w="568" w:type="dxa"/>
          </w:tcPr>
          <w:p w14:paraId="3A47024C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512FE551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25</w:t>
            </w:r>
          </w:p>
        </w:tc>
        <w:tc>
          <w:tcPr>
            <w:tcW w:w="843" w:type="dxa"/>
            <w:vAlign w:val="center"/>
          </w:tcPr>
          <w:p w14:paraId="357D27BF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1D6AA3A1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25</w:t>
            </w:r>
          </w:p>
        </w:tc>
        <w:tc>
          <w:tcPr>
            <w:tcW w:w="3828" w:type="dxa"/>
          </w:tcPr>
          <w:p w14:paraId="1F1417C7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 xml:space="preserve">Срок поставки товара: в течение 20 календарных дней с даты вступления в силу заключенного </w:t>
            </w:r>
            <w:r w:rsidRPr="00883CB7">
              <w:rPr>
                <w:lang w:val="ru-RU"/>
              </w:rPr>
              <w:lastRenderedPageBreak/>
              <w:t>между сторонами договора при условии предоставления соответствующих финансовых средств.</w:t>
            </w:r>
          </w:p>
          <w:p w14:paraId="60E10149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32FB3F1D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094E5847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7FEA7F72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136" w:type="dxa"/>
            <w:vAlign w:val="center"/>
          </w:tcPr>
          <w:p w14:paraId="622830D2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3AE5E499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207F822C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56B19B7D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с HP Laser Jet M225dn/HP Laser Jet Pro M125a</w:t>
            </w:r>
          </w:p>
        </w:tc>
        <w:tc>
          <w:tcPr>
            <w:tcW w:w="568" w:type="dxa"/>
          </w:tcPr>
          <w:p w14:paraId="76A6EB84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7CA61060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843" w:type="dxa"/>
            <w:vAlign w:val="center"/>
          </w:tcPr>
          <w:p w14:paraId="09CF2299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6A6EF476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3828" w:type="dxa"/>
          </w:tcPr>
          <w:p w14:paraId="3DA54B81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660B0FF3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1D9D490D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11</w:t>
            </w:r>
          </w:p>
        </w:tc>
        <w:tc>
          <w:tcPr>
            <w:tcW w:w="1136" w:type="dxa"/>
            <w:vAlign w:val="center"/>
          </w:tcPr>
          <w:p w14:paraId="36084679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7684661F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504EAF1E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75A0F57A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052H Cannon MF 421dw/Canon LBP 212 DW</w:t>
            </w:r>
          </w:p>
        </w:tc>
        <w:tc>
          <w:tcPr>
            <w:tcW w:w="568" w:type="dxa"/>
          </w:tcPr>
          <w:p w14:paraId="3AF63285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11FCF30F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843" w:type="dxa"/>
            <w:vAlign w:val="center"/>
          </w:tcPr>
          <w:p w14:paraId="300538A7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535B2CF8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828" w:type="dxa"/>
          </w:tcPr>
          <w:p w14:paraId="6BD8F8D0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  <w:p w14:paraId="7DCE31C7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6A58A6FC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09A4DC02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516FC786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12</w:t>
            </w:r>
          </w:p>
        </w:tc>
        <w:tc>
          <w:tcPr>
            <w:tcW w:w="1136" w:type="dxa"/>
            <w:vAlign w:val="center"/>
          </w:tcPr>
          <w:p w14:paraId="48464F3F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4C5B0F7C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5C6DDB97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7D8E1DFF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Картридж 057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черный, совместимый с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Canon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MF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453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</w:t>
            </w:r>
          </w:p>
        </w:tc>
        <w:tc>
          <w:tcPr>
            <w:tcW w:w="568" w:type="dxa"/>
          </w:tcPr>
          <w:p w14:paraId="5021C04A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39DAAC14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843" w:type="dxa"/>
            <w:vAlign w:val="center"/>
          </w:tcPr>
          <w:p w14:paraId="150842E6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78FB3DE7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3828" w:type="dxa"/>
          </w:tcPr>
          <w:p w14:paraId="5982CAA4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 xml:space="preserve">Срок поставки товара: в течение 20 календарных дней с даты вступления в силу заключенного </w:t>
            </w:r>
            <w:r w:rsidRPr="00027FAF">
              <w:rPr>
                <w:lang w:val="ru-RU"/>
              </w:rPr>
              <w:lastRenderedPageBreak/>
              <w:t>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560DB823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1498F7D2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136" w:type="dxa"/>
            <w:vAlign w:val="center"/>
          </w:tcPr>
          <w:p w14:paraId="4B67E484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6BB682C1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53C3080B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7C18776B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CANON CRG-070H (MF240/460) (PR-P-070H),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совместимый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с Canon MF 463 DW (10.2K)</w:t>
            </w:r>
          </w:p>
        </w:tc>
        <w:tc>
          <w:tcPr>
            <w:tcW w:w="568" w:type="dxa"/>
          </w:tcPr>
          <w:p w14:paraId="51AA3383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09871B4F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843" w:type="dxa"/>
            <w:vAlign w:val="center"/>
          </w:tcPr>
          <w:p w14:paraId="1F2F5CB3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7703FEF0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3828" w:type="dxa"/>
          </w:tcPr>
          <w:p w14:paraId="6F583B11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  <w:p w14:paraId="26DEDB03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4E84C1DA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52174E8E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675DFECA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14</w:t>
            </w:r>
          </w:p>
        </w:tc>
        <w:tc>
          <w:tcPr>
            <w:tcW w:w="1136" w:type="dxa"/>
            <w:vAlign w:val="center"/>
          </w:tcPr>
          <w:p w14:paraId="1C0470B0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7163D997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1E9F64E7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63EEACE2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HP 207a,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синий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совместимый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с МФУ HP Laser Jet Pro M283FDW</w:t>
            </w:r>
          </w:p>
        </w:tc>
        <w:tc>
          <w:tcPr>
            <w:tcW w:w="568" w:type="dxa"/>
          </w:tcPr>
          <w:p w14:paraId="566B586E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6F2C573D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843" w:type="dxa"/>
            <w:vAlign w:val="center"/>
          </w:tcPr>
          <w:p w14:paraId="131BB2DA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28A91A0E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3828" w:type="dxa"/>
          </w:tcPr>
          <w:p w14:paraId="7A596226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6D0C65E3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632D7613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15</w:t>
            </w:r>
          </w:p>
        </w:tc>
        <w:tc>
          <w:tcPr>
            <w:tcW w:w="1136" w:type="dxa"/>
            <w:vAlign w:val="center"/>
          </w:tcPr>
          <w:p w14:paraId="6217A498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4012586D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1AD71515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4850850B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Картридж 207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красный, совместимый с МФУ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Laser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Jet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283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FDW</w:t>
            </w:r>
          </w:p>
        </w:tc>
        <w:tc>
          <w:tcPr>
            <w:tcW w:w="568" w:type="dxa"/>
          </w:tcPr>
          <w:p w14:paraId="540CDC99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0C77BF1D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843" w:type="dxa"/>
            <w:vAlign w:val="center"/>
          </w:tcPr>
          <w:p w14:paraId="68EB73BB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2BC3AF9E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3828" w:type="dxa"/>
          </w:tcPr>
          <w:p w14:paraId="0D34FC58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 xml:space="preserve">Срок поставки товара: в течение 20 календарных дней с даты вступления в силу заключенного между сторонами договора при условии предоставления </w:t>
            </w:r>
            <w:r w:rsidRPr="00883CB7">
              <w:rPr>
                <w:lang w:val="ru-RU"/>
              </w:rPr>
              <w:lastRenderedPageBreak/>
              <w:t>соответствующих финансовых средств.</w:t>
            </w:r>
          </w:p>
          <w:p w14:paraId="44C17B6F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4DA92565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3FD759A5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0FAD9946" w14:textId="77777777" w:rsidR="00F53001" w:rsidRPr="00A17C3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136" w:type="dxa"/>
            <w:vAlign w:val="center"/>
          </w:tcPr>
          <w:p w14:paraId="11DDC3D0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03ADAA94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3875A318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13FE9375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207a,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желтый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совместимый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с МФУ HP Laser Jet Pro M283FDW</w:t>
            </w:r>
          </w:p>
        </w:tc>
        <w:tc>
          <w:tcPr>
            <w:tcW w:w="568" w:type="dxa"/>
          </w:tcPr>
          <w:p w14:paraId="286BAAC6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45833B68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843" w:type="dxa"/>
            <w:vAlign w:val="center"/>
          </w:tcPr>
          <w:p w14:paraId="568AD793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277D1798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3828" w:type="dxa"/>
          </w:tcPr>
          <w:p w14:paraId="04FED8FF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45D1CCBE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4396F2D2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17</w:t>
            </w:r>
          </w:p>
        </w:tc>
        <w:tc>
          <w:tcPr>
            <w:tcW w:w="1136" w:type="dxa"/>
            <w:vAlign w:val="center"/>
          </w:tcPr>
          <w:p w14:paraId="10EE4100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1F406742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04C602AE" w14:textId="77777777" w:rsidR="00F53001" w:rsidRPr="00CA1715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3B618D6D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Картридж 207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черный, совместимый с МФУ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Laser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Jet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283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FDW</w:t>
            </w:r>
          </w:p>
        </w:tc>
        <w:tc>
          <w:tcPr>
            <w:tcW w:w="568" w:type="dxa"/>
          </w:tcPr>
          <w:p w14:paraId="287B5BA0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1F76D87A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843" w:type="dxa"/>
            <w:vAlign w:val="center"/>
          </w:tcPr>
          <w:p w14:paraId="2D5B8182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2A84331E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3828" w:type="dxa"/>
          </w:tcPr>
          <w:p w14:paraId="2CA9C60A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  <w:p w14:paraId="081F33B2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300EE0C6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159E3778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1CA87370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18</w:t>
            </w:r>
          </w:p>
        </w:tc>
        <w:tc>
          <w:tcPr>
            <w:tcW w:w="1136" w:type="dxa"/>
            <w:vAlign w:val="center"/>
          </w:tcPr>
          <w:p w14:paraId="05613E12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7E96FCB8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016A2A4A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60E50DB5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Картридж 207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черный, совместимый с МФУ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Laser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Jet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283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FDW</w:t>
            </w:r>
          </w:p>
        </w:tc>
        <w:tc>
          <w:tcPr>
            <w:tcW w:w="568" w:type="dxa"/>
          </w:tcPr>
          <w:p w14:paraId="4E4BB4C4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4962AA9B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843" w:type="dxa"/>
            <w:vAlign w:val="center"/>
          </w:tcPr>
          <w:p w14:paraId="6937C942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1C30D7B9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3828" w:type="dxa"/>
          </w:tcPr>
          <w:p w14:paraId="18D09985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 xml:space="preserve">Срок поставки товара: в течение 20 календарных дней с даты вступления в силу заключенного между сторонами договора при условии предоставления </w:t>
            </w:r>
            <w:r w:rsidRPr="00027FAF">
              <w:rPr>
                <w:lang w:val="ru-RU"/>
              </w:rPr>
              <w:lastRenderedPageBreak/>
              <w:t>соответствующих финансовых средств.</w:t>
            </w:r>
          </w:p>
        </w:tc>
      </w:tr>
      <w:tr w:rsidR="00F53001" w:rsidRPr="0097195D" w14:paraId="0F0948C3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71C2BA40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136" w:type="dxa"/>
            <w:vAlign w:val="center"/>
          </w:tcPr>
          <w:p w14:paraId="56702A47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2812B78B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7118097D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4230F0E1" w14:textId="77777777" w:rsidR="00F53001" w:rsidRPr="001729BB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1729BB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Картридж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</w:t>
            </w:r>
            <w:r w:rsidRPr="001729BB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343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1729BB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, совместимый с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Laser</w:t>
            </w:r>
            <w:r w:rsidRPr="001729BB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Jet</w:t>
            </w:r>
            <w:r w:rsidRPr="001729BB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Цветной МФУ 700</w:t>
            </w:r>
          </w:p>
        </w:tc>
        <w:tc>
          <w:tcPr>
            <w:tcW w:w="568" w:type="dxa"/>
          </w:tcPr>
          <w:p w14:paraId="6A95B3F0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0C24F3FA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843" w:type="dxa"/>
            <w:vAlign w:val="center"/>
          </w:tcPr>
          <w:p w14:paraId="00B085FB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0F109E97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828" w:type="dxa"/>
          </w:tcPr>
          <w:p w14:paraId="0BA0C760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  <w:p w14:paraId="320D558D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4497CFBC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5B0C724C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72391A62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20</w:t>
            </w:r>
          </w:p>
        </w:tc>
        <w:tc>
          <w:tcPr>
            <w:tcW w:w="1136" w:type="dxa"/>
            <w:vAlign w:val="center"/>
          </w:tcPr>
          <w:p w14:paraId="13B60EA0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4A5BCEB1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3F15297A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29E50A9C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Картридж /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341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/ совместимый для цветного МФУ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Laser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Jet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700</w:t>
            </w:r>
          </w:p>
        </w:tc>
        <w:tc>
          <w:tcPr>
            <w:tcW w:w="568" w:type="dxa"/>
          </w:tcPr>
          <w:p w14:paraId="52D4BB9E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462E7809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843" w:type="dxa"/>
            <w:vAlign w:val="center"/>
          </w:tcPr>
          <w:p w14:paraId="7FBFD0BA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7CB75924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828" w:type="dxa"/>
          </w:tcPr>
          <w:p w14:paraId="20E3B7BC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07D997F7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0789C6FF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21</w:t>
            </w:r>
          </w:p>
        </w:tc>
        <w:tc>
          <w:tcPr>
            <w:tcW w:w="1136" w:type="dxa"/>
            <w:vAlign w:val="center"/>
          </w:tcPr>
          <w:p w14:paraId="4BA3E201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69221122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5AF83E36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007776F0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Картридж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342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, совместимый для цветного МФУ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Laser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Jet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700</w:t>
            </w:r>
          </w:p>
        </w:tc>
        <w:tc>
          <w:tcPr>
            <w:tcW w:w="568" w:type="dxa"/>
          </w:tcPr>
          <w:p w14:paraId="021A7616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4C30D381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843" w:type="dxa"/>
            <w:vAlign w:val="center"/>
          </w:tcPr>
          <w:p w14:paraId="082ED2F8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076029D2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828" w:type="dxa"/>
          </w:tcPr>
          <w:p w14:paraId="0F3119D6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  <w:p w14:paraId="69B8D139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lastRenderedPageBreak/>
              <w:t>.</w:t>
            </w:r>
          </w:p>
          <w:p w14:paraId="723F7788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6188000F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41A7A670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136" w:type="dxa"/>
            <w:vAlign w:val="center"/>
          </w:tcPr>
          <w:p w14:paraId="57A8EA02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062627F8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00D81563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7CB92498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HP LJ Color CP5225/M775/   CE340A,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совместимый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для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цветного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МФУ Laser Jet 700</w:t>
            </w:r>
          </w:p>
        </w:tc>
        <w:tc>
          <w:tcPr>
            <w:tcW w:w="568" w:type="dxa"/>
          </w:tcPr>
          <w:p w14:paraId="65BDCCCF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3D6714AA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843" w:type="dxa"/>
            <w:vAlign w:val="center"/>
          </w:tcPr>
          <w:p w14:paraId="36909413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638D8055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3828" w:type="dxa"/>
          </w:tcPr>
          <w:p w14:paraId="46811824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2EE40F17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39771744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23</w:t>
            </w:r>
          </w:p>
        </w:tc>
        <w:tc>
          <w:tcPr>
            <w:tcW w:w="1136" w:type="dxa"/>
            <w:vAlign w:val="center"/>
          </w:tcPr>
          <w:p w14:paraId="28C4610C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10CBDEEE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78341491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01060327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Картридж (107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/ совместимый для МФУ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Laser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Jet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135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568" w:type="dxa"/>
          </w:tcPr>
          <w:p w14:paraId="5EB3A809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2D425C4E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843" w:type="dxa"/>
            <w:vAlign w:val="center"/>
          </w:tcPr>
          <w:p w14:paraId="65DBE504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3FEDABA3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828" w:type="dxa"/>
          </w:tcPr>
          <w:p w14:paraId="1BDE563F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  <w:p w14:paraId="3B9F740C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6F33BCEF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19E2BE3B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7E23BF57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24</w:t>
            </w:r>
          </w:p>
        </w:tc>
        <w:tc>
          <w:tcPr>
            <w:tcW w:w="1136" w:type="dxa"/>
            <w:vAlign w:val="center"/>
          </w:tcPr>
          <w:p w14:paraId="3C707294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40E868EA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2F0DA7FC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39F23342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HP LJ CE278X (PR-P-CE278X),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совместимый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для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МФУ HP Laser Jet 1536dnf</w:t>
            </w:r>
          </w:p>
        </w:tc>
        <w:tc>
          <w:tcPr>
            <w:tcW w:w="568" w:type="dxa"/>
          </w:tcPr>
          <w:p w14:paraId="1BA5341C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2BCCD470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843" w:type="dxa"/>
            <w:vAlign w:val="center"/>
          </w:tcPr>
          <w:p w14:paraId="6BFEA45A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22F3FE78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3828" w:type="dxa"/>
          </w:tcPr>
          <w:p w14:paraId="0575F91F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79E5E632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2AA8981B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136" w:type="dxa"/>
            <w:vAlign w:val="center"/>
          </w:tcPr>
          <w:p w14:paraId="20DFFFE7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4C690E52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75572B9D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2C311F58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HP LJ CF217A (№17A) (PR-P-CF217A/Canon047) ЧЕРНЫЙ,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совместимый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для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HP M130</w:t>
            </w:r>
          </w:p>
        </w:tc>
        <w:tc>
          <w:tcPr>
            <w:tcW w:w="568" w:type="dxa"/>
          </w:tcPr>
          <w:p w14:paraId="738C4FCD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68DE6DB2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843" w:type="dxa"/>
            <w:vAlign w:val="center"/>
          </w:tcPr>
          <w:p w14:paraId="38233A2E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3A7BBB7F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828" w:type="dxa"/>
          </w:tcPr>
          <w:p w14:paraId="37D4C73C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  <w:p w14:paraId="78EC294D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16F96D61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70D35886" w14:textId="77777777" w:rsidTr="00BF29D9">
        <w:trPr>
          <w:trHeight w:val="597"/>
        </w:trPr>
        <w:tc>
          <w:tcPr>
            <w:tcW w:w="709" w:type="dxa"/>
            <w:vAlign w:val="center"/>
          </w:tcPr>
          <w:p w14:paraId="03BD02B4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26</w:t>
            </w:r>
          </w:p>
        </w:tc>
        <w:tc>
          <w:tcPr>
            <w:tcW w:w="1136" w:type="dxa"/>
            <w:vAlign w:val="center"/>
          </w:tcPr>
          <w:p w14:paraId="051D74A8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56110C86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671A530F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77F1533E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DRUM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-картридж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CF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219) 12К, совместимый для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130</w:t>
            </w:r>
          </w:p>
        </w:tc>
        <w:tc>
          <w:tcPr>
            <w:tcW w:w="568" w:type="dxa"/>
          </w:tcPr>
          <w:p w14:paraId="001367D7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03834F64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25</w:t>
            </w:r>
          </w:p>
        </w:tc>
        <w:tc>
          <w:tcPr>
            <w:tcW w:w="843" w:type="dxa"/>
            <w:vAlign w:val="center"/>
          </w:tcPr>
          <w:p w14:paraId="5F897037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36A2E104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14:ligatures w14:val="none"/>
              </w:rPr>
              <w:t>25</w:t>
            </w:r>
          </w:p>
        </w:tc>
        <w:tc>
          <w:tcPr>
            <w:tcW w:w="3828" w:type="dxa"/>
          </w:tcPr>
          <w:p w14:paraId="219F2175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5A3E9FB5" w14:textId="77777777" w:rsidTr="00BF29D9">
        <w:trPr>
          <w:trHeight w:val="395"/>
        </w:trPr>
        <w:tc>
          <w:tcPr>
            <w:tcW w:w="709" w:type="dxa"/>
            <w:vAlign w:val="center"/>
          </w:tcPr>
          <w:p w14:paraId="76F7F068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27</w:t>
            </w:r>
          </w:p>
        </w:tc>
        <w:tc>
          <w:tcPr>
            <w:tcW w:w="1136" w:type="dxa"/>
            <w:vAlign w:val="center"/>
          </w:tcPr>
          <w:p w14:paraId="20CEBCFF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363535D0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325E48BA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6618CB14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Запасной картридж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255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(№55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568" w:type="dxa"/>
          </w:tcPr>
          <w:p w14:paraId="6033B15B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3A27C9E6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843" w:type="dxa"/>
            <w:vAlign w:val="center"/>
          </w:tcPr>
          <w:p w14:paraId="23794E3B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7FBAE075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828" w:type="dxa"/>
          </w:tcPr>
          <w:p w14:paraId="3F41DD18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  <w:p w14:paraId="5CCBAD78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0CCAC6F0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14827A2D" w14:textId="77777777" w:rsidTr="00BF29D9">
        <w:trPr>
          <w:trHeight w:val="632"/>
        </w:trPr>
        <w:tc>
          <w:tcPr>
            <w:tcW w:w="709" w:type="dxa"/>
            <w:vAlign w:val="center"/>
          </w:tcPr>
          <w:p w14:paraId="2F81B746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1136" w:type="dxa"/>
            <w:vAlign w:val="center"/>
          </w:tcPr>
          <w:p w14:paraId="1E60CE13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02CE79FC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462A6C2C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6484B398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Картридж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CF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280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(№80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 замена</w:t>
            </w:r>
          </w:p>
        </w:tc>
        <w:tc>
          <w:tcPr>
            <w:tcW w:w="568" w:type="dxa"/>
          </w:tcPr>
          <w:p w14:paraId="51EAB65E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3463206C" w14:textId="24070C81" w:rsidR="00F53001" w:rsidRPr="00D421AC" w:rsidRDefault="00BE61FD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843" w:type="dxa"/>
            <w:vAlign w:val="center"/>
          </w:tcPr>
          <w:p w14:paraId="59DF94C4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715B129E" w14:textId="299600AA" w:rsidR="00F53001" w:rsidRPr="00D421AC" w:rsidRDefault="00BE61FD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828" w:type="dxa"/>
          </w:tcPr>
          <w:p w14:paraId="4DE63B6C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766EB244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6C95BEF3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29</w:t>
            </w:r>
          </w:p>
        </w:tc>
        <w:tc>
          <w:tcPr>
            <w:tcW w:w="1136" w:type="dxa"/>
            <w:vAlign w:val="center"/>
          </w:tcPr>
          <w:p w14:paraId="47CB6FBB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628A31B9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6AA26969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оригинальный</w:t>
            </w:r>
            <w:proofErr w:type="spellEnd"/>
          </w:p>
        </w:tc>
        <w:tc>
          <w:tcPr>
            <w:tcW w:w="2554" w:type="dxa"/>
            <w:vAlign w:val="center"/>
          </w:tcPr>
          <w:p w14:paraId="73B2CDDD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Картридж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CF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360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(№508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), ЧЁРНЫЙ, оригинальный</w:t>
            </w:r>
          </w:p>
        </w:tc>
        <w:tc>
          <w:tcPr>
            <w:tcW w:w="568" w:type="dxa"/>
          </w:tcPr>
          <w:p w14:paraId="2D9086A1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1C89A555" w14:textId="77777777" w:rsidR="00F53001" w:rsidRPr="00D421AC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843" w:type="dxa"/>
            <w:vAlign w:val="center"/>
          </w:tcPr>
          <w:p w14:paraId="6798755C" w14:textId="77777777" w:rsidR="00F53001" w:rsidRPr="00D421AC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5EDB2F33" w14:textId="77777777" w:rsidR="00F53001" w:rsidRPr="00D421AC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828" w:type="dxa"/>
          </w:tcPr>
          <w:p w14:paraId="19AE9D22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  <w:p w14:paraId="5ACEE084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4D880683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552755D7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0FB9E360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30</w:t>
            </w:r>
          </w:p>
        </w:tc>
        <w:tc>
          <w:tcPr>
            <w:tcW w:w="1136" w:type="dxa"/>
            <w:vAlign w:val="center"/>
          </w:tcPr>
          <w:p w14:paraId="69549956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6D8B72AC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19BB290C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оригинальный</w:t>
            </w:r>
            <w:proofErr w:type="spellEnd"/>
          </w:p>
        </w:tc>
        <w:tc>
          <w:tcPr>
            <w:tcW w:w="2554" w:type="dxa"/>
            <w:vAlign w:val="center"/>
          </w:tcPr>
          <w:p w14:paraId="3C226EE0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Картридж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CF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361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(№508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), ГОЛУБОЙ, оригинальный</w:t>
            </w:r>
          </w:p>
        </w:tc>
        <w:tc>
          <w:tcPr>
            <w:tcW w:w="568" w:type="dxa"/>
          </w:tcPr>
          <w:p w14:paraId="10046616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13CD2440" w14:textId="77777777" w:rsidR="00F53001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843" w:type="dxa"/>
            <w:vAlign w:val="center"/>
          </w:tcPr>
          <w:p w14:paraId="3FF45EF3" w14:textId="77777777" w:rsidR="00F53001" w:rsidRPr="00277F03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1CEB76DB" w14:textId="77777777" w:rsidR="00F53001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828" w:type="dxa"/>
          </w:tcPr>
          <w:p w14:paraId="103B7C97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377F6106" w14:textId="77777777" w:rsidTr="00BF29D9">
        <w:trPr>
          <w:trHeight w:val="508"/>
        </w:trPr>
        <w:tc>
          <w:tcPr>
            <w:tcW w:w="709" w:type="dxa"/>
            <w:vAlign w:val="center"/>
          </w:tcPr>
          <w:p w14:paraId="611500A8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31</w:t>
            </w:r>
          </w:p>
        </w:tc>
        <w:tc>
          <w:tcPr>
            <w:tcW w:w="1136" w:type="dxa"/>
            <w:vAlign w:val="center"/>
          </w:tcPr>
          <w:p w14:paraId="7DC707EA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5787A8DF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0A665F70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оригинальный</w:t>
            </w:r>
            <w:proofErr w:type="spellEnd"/>
          </w:p>
        </w:tc>
        <w:tc>
          <w:tcPr>
            <w:tcW w:w="2554" w:type="dxa"/>
            <w:vAlign w:val="center"/>
          </w:tcPr>
          <w:p w14:paraId="1467F8CC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Картридж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CF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362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(№508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), ЖЁЛТЫЙ, оригинальный</w:t>
            </w:r>
          </w:p>
        </w:tc>
        <w:tc>
          <w:tcPr>
            <w:tcW w:w="568" w:type="dxa"/>
          </w:tcPr>
          <w:p w14:paraId="73C06AEB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37D2BE25" w14:textId="77777777" w:rsidR="00F53001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843" w:type="dxa"/>
            <w:vAlign w:val="center"/>
          </w:tcPr>
          <w:p w14:paraId="2AD56630" w14:textId="77777777" w:rsidR="00F53001" w:rsidRPr="00277F03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57BE039F" w14:textId="77777777" w:rsidR="00F53001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828" w:type="dxa"/>
          </w:tcPr>
          <w:p w14:paraId="2F9DCFD7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 xml:space="preserve">Срок поставки товара: в течение 20 календарных дней с даты вступления в силу заключенного </w:t>
            </w:r>
            <w:r w:rsidRPr="00883CB7">
              <w:rPr>
                <w:lang w:val="ru-RU"/>
              </w:rPr>
              <w:lastRenderedPageBreak/>
              <w:t>между сторонами договора при условии предоставления соответствующих финансовых средств.</w:t>
            </w:r>
          </w:p>
          <w:p w14:paraId="543B4638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0101A764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3F776F5A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2CB9F7C7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lastRenderedPageBreak/>
              <w:t>32</w:t>
            </w:r>
          </w:p>
        </w:tc>
        <w:tc>
          <w:tcPr>
            <w:tcW w:w="1136" w:type="dxa"/>
            <w:vAlign w:val="center"/>
          </w:tcPr>
          <w:p w14:paraId="75634F01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7DDABEAA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4BD16FC6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оригинальный</w:t>
            </w:r>
            <w:proofErr w:type="spellEnd"/>
          </w:p>
        </w:tc>
        <w:tc>
          <w:tcPr>
            <w:tcW w:w="2554" w:type="dxa"/>
            <w:vAlign w:val="center"/>
          </w:tcPr>
          <w:p w14:paraId="3CB9EE0D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Картридж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CF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363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(№508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), ПУРПУРНЫЙ, оригинальный</w:t>
            </w:r>
          </w:p>
        </w:tc>
        <w:tc>
          <w:tcPr>
            <w:tcW w:w="568" w:type="dxa"/>
          </w:tcPr>
          <w:p w14:paraId="43EE2A83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22E1A980" w14:textId="77777777" w:rsidR="00F53001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843" w:type="dxa"/>
            <w:vAlign w:val="center"/>
          </w:tcPr>
          <w:p w14:paraId="46305909" w14:textId="77777777" w:rsidR="00F53001" w:rsidRPr="00277F03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47D47753" w14:textId="77777777" w:rsidR="00F53001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828" w:type="dxa"/>
          </w:tcPr>
          <w:p w14:paraId="3CF288D0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274DD441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63F796BA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33</w:t>
            </w:r>
          </w:p>
        </w:tc>
        <w:tc>
          <w:tcPr>
            <w:tcW w:w="1136" w:type="dxa"/>
            <w:vAlign w:val="center"/>
          </w:tcPr>
          <w:p w14:paraId="2C5E3EE7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369FFBE2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328EF062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оригинальный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2554" w:type="dxa"/>
            <w:vAlign w:val="center"/>
          </w:tcPr>
          <w:p w14:paraId="30A8ACEE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Картридж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CC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530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, (№304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), ЧЁРНЫЙ, оригинальный</w:t>
            </w:r>
          </w:p>
        </w:tc>
        <w:tc>
          <w:tcPr>
            <w:tcW w:w="568" w:type="dxa"/>
          </w:tcPr>
          <w:p w14:paraId="51FEEB52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3B967FDB" w14:textId="77777777" w:rsidR="00F53001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843" w:type="dxa"/>
            <w:vAlign w:val="center"/>
          </w:tcPr>
          <w:p w14:paraId="17B3D0F3" w14:textId="77777777" w:rsidR="00F53001" w:rsidRPr="00277F03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6863AC54" w14:textId="77777777" w:rsidR="00F53001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828" w:type="dxa"/>
          </w:tcPr>
          <w:p w14:paraId="52D6F93E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  <w:p w14:paraId="1C249A7D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43477484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33F42485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6FD49575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34</w:t>
            </w:r>
          </w:p>
        </w:tc>
        <w:tc>
          <w:tcPr>
            <w:tcW w:w="1136" w:type="dxa"/>
            <w:vAlign w:val="center"/>
          </w:tcPr>
          <w:p w14:paraId="49768D29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641227D9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278F9463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оригинальный</w:t>
            </w:r>
            <w:proofErr w:type="spellEnd"/>
          </w:p>
        </w:tc>
        <w:tc>
          <w:tcPr>
            <w:tcW w:w="2554" w:type="dxa"/>
            <w:vAlign w:val="center"/>
          </w:tcPr>
          <w:p w14:paraId="4A3C6AAA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Картридж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CC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531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, (№304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), ГОЛУБОЙ, оригинальный</w:t>
            </w:r>
          </w:p>
        </w:tc>
        <w:tc>
          <w:tcPr>
            <w:tcW w:w="568" w:type="dxa"/>
          </w:tcPr>
          <w:p w14:paraId="0AD4C74A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1FEE18F5" w14:textId="77777777" w:rsidR="00F53001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843" w:type="dxa"/>
            <w:vAlign w:val="center"/>
          </w:tcPr>
          <w:p w14:paraId="0C4035E4" w14:textId="77777777" w:rsidR="00F53001" w:rsidRPr="00277F03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166018DD" w14:textId="77777777" w:rsidR="00F53001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828" w:type="dxa"/>
          </w:tcPr>
          <w:p w14:paraId="7FA69020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 xml:space="preserve">Срок поставки товара: в течение 20 календарных дней с даты вступления в силу заключенного </w:t>
            </w:r>
            <w:r w:rsidRPr="00027FAF">
              <w:rPr>
                <w:lang w:val="ru-RU"/>
              </w:rPr>
              <w:lastRenderedPageBreak/>
              <w:t>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5EB17239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3829D6C3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lastRenderedPageBreak/>
              <w:t>35</w:t>
            </w:r>
          </w:p>
        </w:tc>
        <w:tc>
          <w:tcPr>
            <w:tcW w:w="1136" w:type="dxa"/>
            <w:vAlign w:val="center"/>
          </w:tcPr>
          <w:p w14:paraId="3820C584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5C462827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0A7F39C9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оригинальный</w:t>
            </w:r>
            <w:proofErr w:type="spellEnd"/>
          </w:p>
        </w:tc>
        <w:tc>
          <w:tcPr>
            <w:tcW w:w="2554" w:type="dxa"/>
            <w:vAlign w:val="center"/>
          </w:tcPr>
          <w:p w14:paraId="4DD890C9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Картридж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CC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532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, (№304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), ЖЁЛТЫЙ, оригинальный</w:t>
            </w:r>
          </w:p>
        </w:tc>
        <w:tc>
          <w:tcPr>
            <w:tcW w:w="568" w:type="dxa"/>
          </w:tcPr>
          <w:p w14:paraId="083754C7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4DBBFD08" w14:textId="77777777" w:rsidR="00F53001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843" w:type="dxa"/>
            <w:vAlign w:val="center"/>
          </w:tcPr>
          <w:p w14:paraId="3FE6F239" w14:textId="77777777" w:rsidR="00F53001" w:rsidRPr="00277F03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19E75824" w14:textId="77777777" w:rsidR="00F53001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828" w:type="dxa"/>
          </w:tcPr>
          <w:p w14:paraId="5B2D11FA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  <w:p w14:paraId="6B1786CC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009B3E4B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30964CCB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5877F0A3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36</w:t>
            </w:r>
          </w:p>
        </w:tc>
        <w:tc>
          <w:tcPr>
            <w:tcW w:w="1136" w:type="dxa"/>
            <w:vAlign w:val="center"/>
          </w:tcPr>
          <w:p w14:paraId="0C579328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16B51543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3BFD79DE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оригинальный</w:t>
            </w:r>
            <w:proofErr w:type="spellEnd"/>
          </w:p>
        </w:tc>
        <w:tc>
          <w:tcPr>
            <w:tcW w:w="2554" w:type="dxa"/>
            <w:vAlign w:val="center"/>
          </w:tcPr>
          <w:p w14:paraId="0638FAEA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Картридж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CC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533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, (№304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), ПУРПУРНЫЙ, оригинальный</w:t>
            </w:r>
          </w:p>
        </w:tc>
        <w:tc>
          <w:tcPr>
            <w:tcW w:w="568" w:type="dxa"/>
          </w:tcPr>
          <w:p w14:paraId="52FE9E80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0D1376E2" w14:textId="77777777" w:rsidR="00F53001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843" w:type="dxa"/>
            <w:vAlign w:val="center"/>
          </w:tcPr>
          <w:p w14:paraId="3EC48289" w14:textId="77777777" w:rsidR="00F53001" w:rsidRPr="00277F03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13D091B9" w14:textId="77777777" w:rsidR="00F53001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828" w:type="dxa"/>
          </w:tcPr>
          <w:p w14:paraId="4373126A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0102A360" w14:textId="77777777" w:rsidTr="00BF29D9">
        <w:trPr>
          <w:trHeight w:val="2829"/>
        </w:trPr>
        <w:tc>
          <w:tcPr>
            <w:tcW w:w="709" w:type="dxa"/>
            <w:vAlign w:val="center"/>
          </w:tcPr>
          <w:p w14:paraId="110CCAE3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lastRenderedPageBreak/>
              <w:t>37</w:t>
            </w:r>
          </w:p>
        </w:tc>
        <w:tc>
          <w:tcPr>
            <w:tcW w:w="1136" w:type="dxa"/>
            <w:vAlign w:val="center"/>
          </w:tcPr>
          <w:p w14:paraId="32D0105A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731014C6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4AF9E617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оригинальный</w:t>
            </w:r>
            <w:proofErr w:type="spellEnd"/>
          </w:p>
        </w:tc>
        <w:tc>
          <w:tcPr>
            <w:tcW w:w="2554" w:type="dxa"/>
            <w:vAlign w:val="center"/>
          </w:tcPr>
          <w:p w14:paraId="6FFCEB6D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Картридж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CF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410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(№410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), ЧЁРНЫЙ, оригинальный</w:t>
            </w:r>
          </w:p>
        </w:tc>
        <w:tc>
          <w:tcPr>
            <w:tcW w:w="568" w:type="dxa"/>
          </w:tcPr>
          <w:p w14:paraId="54E0A417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4903EAFC" w14:textId="77777777" w:rsidR="00F53001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843" w:type="dxa"/>
            <w:vAlign w:val="center"/>
          </w:tcPr>
          <w:p w14:paraId="365A9D37" w14:textId="77777777" w:rsidR="00F53001" w:rsidRPr="00277F03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4D4E0E63" w14:textId="77777777" w:rsidR="00F53001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828" w:type="dxa"/>
          </w:tcPr>
          <w:p w14:paraId="468AC9C6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  <w:p w14:paraId="556B9AA7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1C18DDD3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265B49F6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5D42446F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38</w:t>
            </w:r>
          </w:p>
        </w:tc>
        <w:tc>
          <w:tcPr>
            <w:tcW w:w="1136" w:type="dxa"/>
            <w:vAlign w:val="center"/>
          </w:tcPr>
          <w:p w14:paraId="524836C2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37698D04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67539271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оригинальный</w:t>
            </w:r>
            <w:proofErr w:type="spellEnd"/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2554" w:type="dxa"/>
            <w:vAlign w:val="center"/>
          </w:tcPr>
          <w:p w14:paraId="0C25D78A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Картридж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CF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411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(№410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), ГОЛУБОЙ, оригинальный</w:t>
            </w:r>
          </w:p>
        </w:tc>
        <w:tc>
          <w:tcPr>
            <w:tcW w:w="568" w:type="dxa"/>
          </w:tcPr>
          <w:p w14:paraId="22CA7E7C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4D631B1C" w14:textId="77777777" w:rsidR="00F53001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843" w:type="dxa"/>
            <w:vAlign w:val="center"/>
          </w:tcPr>
          <w:p w14:paraId="6E13E69F" w14:textId="77777777" w:rsidR="00F53001" w:rsidRPr="00277F03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0C835FB8" w14:textId="77777777" w:rsidR="00F53001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828" w:type="dxa"/>
          </w:tcPr>
          <w:p w14:paraId="26FBD65C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2DED6114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1731213C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39</w:t>
            </w:r>
          </w:p>
        </w:tc>
        <w:tc>
          <w:tcPr>
            <w:tcW w:w="1136" w:type="dxa"/>
            <w:vAlign w:val="center"/>
          </w:tcPr>
          <w:p w14:paraId="52D4BD7B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46760AD9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398B07A4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оригинальный</w:t>
            </w:r>
            <w:proofErr w:type="spellEnd"/>
          </w:p>
        </w:tc>
        <w:tc>
          <w:tcPr>
            <w:tcW w:w="2554" w:type="dxa"/>
            <w:vAlign w:val="center"/>
          </w:tcPr>
          <w:p w14:paraId="25B0EC21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Картридж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CF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412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(№410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), ЖЁЛТЫЙ, оригинальный</w:t>
            </w:r>
          </w:p>
        </w:tc>
        <w:tc>
          <w:tcPr>
            <w:tcW w:w="568" w:type="dxa"/>
          </w:tcPr>
          <w:p w14:paraId="0F5F87C1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5EE7C1D1" w14:textId="77777777" w:rsidR="00F53001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843" w:type="dxa"/>
            <w:vAlign w:val="center"/>
          </w:tcPr>
          <w:p w14:paraId="7C034C6F" w14:textId="77777777" w:rsidR="00F53001" w:rsidRPr="00277F03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2598328A" w14:textId="77777777" w:rsidR="00F53001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828" w:type="dxa"/>
          </w:tcPr>
          <w:p w14:paraId="5AD7A77B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  <w:p w14:paraId="1E41013D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3ED935AF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7866809D" w14:textId="77777777" w:rsidTr="00BF29D9">
        <w:trPr>
          <w:trHeight w:val="722"/>
        </w:trPr>
        <w:tc>
          <w:tcPr>
            <w:tcW w:w="709" w:type="dxa"/>
            <w:vAlign w:val="center"/>
          </w:tcPr>
          <w:p w14:paraId="06B20254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lastRenderedPageBreak/>
              <w:t>40</w:t>
            </w:r>
          </w:p>
        </w:tc>
        <w:tc>
          <w:tcPr>
            <w:tcW w:w="1136" w:type="dxa"/>
            <w:vAlign w:val="center"/>
          </w:tcPr>
          <w:p w14:paraId="760FFD9F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5E81A3F0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2E7B0CAC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оригинальный</w:t>
            </w:r>
            <w:proofErr w:type="spellEnd"/>
          </w:p>
        </w:tc>
        <w:tc>
          <w:tcPr>
            <w:tcW w:w="2554" w:type="dxa"/>
            <w:vAlign w:val="center"/>
          </w:tcPr>
          <w:p w14:paraId="41A1FE32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Картридж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CF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413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(№410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), ПУРПУРНЫЙ, оригинальный</w:t>
            </w:r>
          </w:p>
        </w:tc>
        <w:tc>
          <w:tcPr>
            <w:tcW w:w="568" w:type="dxa"/>
          </w:tcPr>
          <w:p w14:paraId="7EA1AA96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1B1A4850" w14:textId="77777777" w:rsidR="00F53001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843" w:type="dxa"/>
            <w:vAlign w:val="center"/>
          </w:tcPr>
          <w:p w14:paraId="5A54D670" w14:textId="77777777" w:rsidR="00F53001" w:rsidRPr="00277F03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03B37B6E" w14:textId="77777777" w:rsidR="00F53001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828" w:type="dxa"/>
          </w:tcPr>
          <w:p w14:paraId="1792DE4A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5A84A4EC" w14:textId="77777777" w:rsidTr="00BF29D9">
        <w:trPr>
          <w:trHeight w:val="445"/>
        </w:trPr>
        <w:tc>
          <w:tcPr>
            <w:tcW w:w="709" w:type="dxa"/>
            <w:vAlign w:val="center"/>
          </w:tcPr>
          <w:p w14:paraId="0F610F09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41</w:t>
            </w:r>
          </w:p>
        </w:tc>
        <w:tc>
          <w:tcPr>
            <w:tcW w:w="1136" w:type="dxa"/>
            <w:vAlign w:val="center"/>
          </w:tcPr>
          <w:p w14:paraId="198A7376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6F7C2944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094806C6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оригинальный</w:t>
            </w:r>
            <w:proofErr w:type="spellEnd"/>
          </w:p>
        </w:tc>
        <w:tc>
          <w:tcPr>
            <w:tcW w:w="2554" w:type="dxa"/>
            <w:vAlign w:val="center"/>
          </w:tcPr>
          <w:p w14:paraId="2B389127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Картридж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410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(№305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), ЧЁРНЫЙ, оригинальный</w:t>
            </w:r>
          </w:p>
        </w:tc>
        <w:tc>
          <w:tcPr>
            <w:tcW w:w="568" w:type="dxa"/>
          </w:tcPr>
          <w:p w14:paraId="342559FD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17FA0A11" w14:textId="77777777" w:rsidR="00F53001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843" w:type="dxa"/>
            <w:vAlign w:val="center"/>
          </w:tcPr>
          <w:p w14:paraId="6E60E8C4" w14:textId="77777777" w:rsidR="00F53001" w:rsidRPr="00277F03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16CEA90F" w14:textId="77777777" w:rsidR="00F53001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828" w:type="dxa"/>
          </w:tcPr>
          <w:p w14:paraId="11384FB0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  <w:p w14:paraId="3855BEFF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4C8D0EFC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54B734BC" w14:textId="77777777" w:rsidTr="00BF29D9">
        <w:trPr>
          <w:trHeight w:val="566"/>
        </w:trPr>
        <w:tc>
          <w:tcPr>
            <w:tcW w:w="709" w:type="dxa"/>
            <w:vAlign w:val="center"/>
          </w:tcPr>
          <w:p w14:paraId="2DB7E799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42</w:t>
            </w:r>
          </w:p>
        </w:tc>
        <w:tc>
          <w:tcPr>
            <w:tcW w:w="1136" w:type="dxa"/>
            <w:vAlign w:val="center"/>
          </w:tcPr>
          <w:p w14:paraId="033CA7B6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48FA9D66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5175394F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оригинальный</w:t>
            </w:r>
            <w:proofErr w:type="spellEnd"/>
          </w:p>
        </w:tc>
        <w:tc>
          <w:tcPr>
            <w:tcW w:w="2554" w:type="dxa"/>
            <w:vAlign w:val="center"/>
          </w:tcPr>
          <w:p w14:paraId="192461B8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Картридж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411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(№305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), Голубой, оригинальный</w:t>
            </w:r>
          </w:p>
        </w:tc>
        <w:tc>
          <w:tcPr>
            <w:tcW w:w="568" w:type="dxa"/>
          </w:tcPr>
          <w:p w14:paraId="23C59767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6E4E0FCD" w14:textId="77777777" w:rsidR="00F53001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843" w:type="dxa"/>
            <w:vAlign w:val="center"/>
          </w:tcPr>
          <w:p w14:paraId="43C10CF4" w14:textId="77777777" w:rsidR="00F53001" w:rsidRPr="00277F03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601AD29E" w14:textId="77777777" w:rsidR="00F53001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828" w:type="dxa"/>
          </w:tcPr>
          <w:p w14:paraId="000ED969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62F31464" w14:textId="77777777" w:rsidTr="00BF29D9">
        <w:trPr>
          <w:trHeight w:val="677"/>
        </w:trPr>
        <w:tc>
          <w:tcPr>
            <w:tcW w:w="709" w:type="dxa"/>
            <w:vAlign w:val="center"/>
          </w:tcPr>
          <w:p w14:paraId="136EF4DB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43</w:t>
            </w:r>
          </w:p>
        </w:tc>
        <w:tc>
          <w:tcPr>
            <w:tcW w:w="1136" w:type="dxa"/>
            <w:vAlign w:val="center"/>
          </w:tcPr>
          <w:p w14:paraId="22B42D88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7543882E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3ACC3B61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оригинальный</w:t>
            </w:r>
            <w:proofErr w:type="spellEnd"/>
          </w:p>
        </w:tc>
        <w:tc>
          <w:tcPr>
            <w:tcW w:w="2554" w:type="dxa"/>
            <w:vAlign w:val="center"/>
          </w:tcPr>
          <w:p w14:paraId="480EDD04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Картридж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412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(№305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), Жёлтый, оригинальный</w:t>
            </w:r>
          </w:p>
        </w:tc>
        <w:tc>
          <w:tcPr>
            <w:tcW w:w="568" w:type="dxa"/>
          </w:tcPr>
          <w:p w14:paraId="7D41C80D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5FA4A69D" w14:textId="77777777" w:rsidR="00F53001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843" w:type="dxa"/>
            <w:vAlign w:val="center"/>
          </w:tcPr>
          <w:p w14:paraId="4A98B3AB" w14:textId="77777777" w:rsidR="00F53001" w:rsidRPr="00277F03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5F3190C5" w14:textId="77777777" w:rsidR="00F53001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828" w:type="dxa"/>
          </w:tcPr>
          <w:p w14:paraId="0B8BB3C1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 xml:space="preserve">Срок поставки товара: в течение 20 календарных дней с даты вступления в силу заключенного </w:t>
            </w:r>
            <w:r w:rsidRPr="00883CB7">
              <w:rPr>
                <w:lang w:val="ru-RU"/>
              </w:rPr>
              <w:lastRenderedPageBreak/>
              <w:t>между сторонами договора при условии предоставления соответствующих финансовых средств.</w:t>
            </w:r>
          </w:p>
          <w:p w14:paraId="097BB2F5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698D0B30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0DEFC672" w14:textId="77777777" w:rsidTr="00BF29D9">
        <w:trPr>
          <w:trHeight w:val="688"/>
        </w:trPr>
        <w:tc>
          <w:tcPr>
            <w:tcW w:w="709" w:type="dxa"/>
            <w:vAlign w:val="center"/>
          </w:tcPr>
          <w:p w14:paraId="22622602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lastRenderedPageBreak/>
              <w:t>44</w:t>
            </w:r>
          </w:p>
        </w:tc>
        <w:tc>
          <w:tcPr>
            <w:tcW w:w="1136" w:type="dxa"/>
            <w:vAlign w:val="center"/>
          </w:tcPr>
          <w:p w14:paraId="2A58E0DC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2EB7325D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4513D67A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оригинальный</w:t>
            </w:r>
            <w:proofErr w:type="spellEnd"/>
          </w:p>
        </w:tc>
        <w:tc>
          <w:tcPr>
            <w:tcW w:w="2554" w:type="dxa"/>
            <w:vAlign w:val="center"/>
          </w:tcPr>
          <w:p w14:paraId="2517E51B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Картридж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413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(№305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), Пурпурный, оригинальный</w:t>
            </w:r>
          </w:p>
        </w:tc>
        <w:tc>
          <w:tcPr>
            <w:tcW w:w="568" w:type="dxa"/>
          </w:tcPr>
          <w:p w14:paraId="20BD0E08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0FD01EDA" w14:textId="77777777" w:rsidR="00F53001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843" w:type="dxa"/>
            <w:vAlign w:val="center"/>
          </w:tcPr>
          <w:p w14:paraId="3E3C51C9" w14:textId="77777777" w:rsidR="00F53001" w:rsidRPr="00277F03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2B1A5587" w14:textId="77777777" w:rsidR="00F53001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828" w:type="dxa"/>
          </w:tcPr>
          <w:p w14:paraId="2C4FD6CA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761E8D8C" w14:textId="77777777" w:rsidTr="00BF29D9">
        <w:trPr>
          <w:trHeight w:val="484"/>
        </w:trPr>
        <w:tc>
          <w:tcPr>
            <w:tcW w:w="709" w:type="dxa"/>
            <w:vAlign w:val="center"/>
          </w:tcPr>
          <w:p w14:paraId="429CCCB2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45</w:t>
            </w:r>
          </w:p>
        </w:tc>
        <w:tc>
          <w:tcPr>
            <w:tcW w:w="1136" w:type="dxa"/>
            <w:vAlign w:val="center"/>
          </w:tcPr>
          <w:p w14:paraId="146594DE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180CD813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3FCA190F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47302B37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057H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68" w:type="dxa"/>
          </w:tcPr>
          <w:p w14:paraId="1DF6C3DC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1EC49176" w14:textId="77777777" w:rsidR="00F53001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843" w:type="dxa"/>
            <w:vAlign w:val="center"/>
          </w:tcPr>
          <w:p w14:paraId="760D1ABB" w14:textId="77777777" w:rsidR="00F53001" w:rsidRPr="00277F03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6FC760FB" w14:textId="77777777" w:rsidR="00F53001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828" w:type="dxa"/>
          </w:tcPr>
          <w:p w14:paraId="4EE0707F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  <w:p w14:paraId="1348A6F5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6539D147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45D9B9B3" w14:textId="77777777" w:rsidTr="00BF29D9">
        <w:trPr>
          <w:trHeight w:val="833"/>
        </w:trPr>
        <w:tc>
          <w:tcPr>
            <w:tcW w:w="709" w:type="dxa"/>
            <w:vAlign w:val="center"/>
          </w:tcPr>
          <w:p w14:paraId="0D291E43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46</w:t>
            </w:r>
          </w:p>
        </w:tc>
        <w:tc>
          <w:tcPr>
            <w:tcW w:w="1136" w:type="dxa"/>
            <w:vAlign w:val="center"/>
          </w:tcPr>
          <w:p w14:paraId="7D7AA11D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6483DF40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3218950F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741B2F1F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070H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68" w:type="dxa"/>
          </w:tcPr>
          <w:p w14:paraId="51EBADD3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59785157" w14:textId="77777777" w:rsidR="00F53001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843" w:type="dxa"/>
            <w:vAlign w:val="center"/>
          </w:tcPr>
          <w:p w14:paraId="77D560B3" w14:textId="77777777" w:rsidR="00F53001" w:rsidRPr="00277F03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4FEBBB06" w14:textId="77777777" w:rsidR="00F53001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828" w:type="dxa"/>
          </w:tcPr>
          <w:p w14:paraId="2172A2BC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 xml:space="preserve">Срок поставки товара: в течение 20 календарных дней с даты вступления в силу заключенного </w:t>
            </w:r>
            <w:r w:rsidRPr="00027FAF">
              <w:rPr>
                <w:lang w:val="ru-RU"/>
              </w:rPr>
              <w:lastRenderedPageBreak/>
              <w:t>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1C18CBFE" w14:textId="77777777" w:rsidTr="00BF29D9">
        <w:trPr>
          <w:trHeight w:val="833"/>
        </w:trPr>
        <w:tc>
          <w:tcPr>
            <w:tcW w:w="709" w:type="dxa"/>
            <w:vAlign w:val="center"/>
          </w:tcPr>
          <w:p w14:paraId="4CB5D2BB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lastRenderedPageBreak/>
              <w:t>47</w:t>
            </w:r>
          </w:p>
        </w:tc>
        <w:tc>
          <w:tcPr>
            <w:tcW w:w="1136" w:type="dxa"/>
            <w:vAlign w:val="center"/>
          </w:tcPr>
          <w:p w14:paraId="76622D71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30121500</w:t>
            </w:r>
          </w:p>
        </w:tc>
        <w:tc>
          <w:tcPr>
            <w:tcW w:w="1276" w:type="dxa"/>
            <w:vAlign w:val="center"/>
          </w:tcPr>
          <w:p w14:paraId="2F763C44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Картридж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65F2CC0D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2E8AF646" w14:textId="77777777" w:rsidR="00F53001" w:rsidRPr="001729BB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1729BB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«Бункер для сбора отработанного тонера (Артикул: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  <w:r w:rsidRPr="001729BB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  <w:r w:rsidRPr="001729BB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37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1729BB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)»</w:t>
            </w:r>
            <w:r w:rsidRPr="001729BB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Емкость для использованного тонера</w:t>
            </w:r>
            <w:r w:rsidRPr="001729BB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Модель: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  <w:r w:rsidRPr="001729BB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  <w:r w:rsidRPr="001729BB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37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1729BB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Ресурс: 5400 страниц</w:t>
            </w:r>
            <w:r w:rsidRPr="001729BB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Совместимая модель принтера: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HP</w:t>
            </w:r>
            <w:r w:rsidRPr="001729BB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Color</w:t>
            </w:r>
            <w:r w:rsidRPr="001729BB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LaserJet</w:t>
            </w:r>
            <w:r w:rsidRPr="001729BB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Enterprise</w:t>
            </w:r>
            <w:r w:rsidRPr="001729BB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1729BB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552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dn</w:t>
            </w:r>
            <w:proofErr w:type="spellEnd"/>
          </w:p>
        </w:tc>
        <w:tc>
          <w:tcPr>
            <w:tcW w:w="568" w:type="dxa"/>
          </w:tcPr>
          <w:p w14:paraId="2416B652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165D27EE" w14:textId="77777777" w:rsidR="00F53001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843" w:type="dxa"/>
            <w:vAlign w:val="center"/>
          </w:tcPr>
          <w:p w14:paraId="0ED19B86" w14:textId="77777777" w:rsidR="00F53001" w:rsidRPr="00277F03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1A4810CA" w14:textId="77777777" w:rsidR="00F53001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828" w:type="dxa"/>
          </w:tcPr>
          <w:p w14:paraId="59B8D632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  <w:p w14:paraId="22FE1A93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094E4E26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26515282" w14:textId="77777777" w:rsidTr="00BF29D9">
        <w:trPr>
          <w:trHeight w:val="833"/>
        </w:trPr>
        <w:tc>
          <w:tcPr>
            <w:tcW w:w="709" w:type="dxa"/>
            <w:vAlign w:val="center"/>
          </w:tcPr>
          <w:p w14:paraId="7E568DFC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48</w:t>
            </w:r>
          </w:p>
        </w:tc>
        <w:tc>
          <w:tcPr>
            <w:tcW w:w="1136" w:type="dxa"/>
            <w:vAlign w:val="center"/>
          </w:tcPr>
          <w:p w14:paraId="5991FE06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30237111</w:t>
            </w:r>
          </w:p>
        </w:tc>
        <w:tc>
          <w:tcPr>
            <w:tcW w:w="1276" w:type="dxa"/>
            <w:vAlign w:val="center"/>
          </w:tcPr>
          <w:p w14:paraId="50CB0139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«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1135" w:type="dxa"/>
            <w:vAlign w:val="center"/>
          </w:tcPr>
          <w:p w14:paraId="16FAC7C5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2DCE7ECC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«Аккумулятор: 12 В, 7,5 А·ч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Напряжение: 12 В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Ёмкость: 7,5 ч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Гарантия: 12 месяцев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Тип ячейки: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F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2</w:t>
            </w:r>
          </w:p>
        </w:tc>
        <w:tc>
          <w:tcPr>
            <w:tcW w:w="568" w:type="dxa"/>
          </w:tcPr>
          <w:p w14:paraId="65E334B8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586A642A" w14:textId="77777777" w:rsidR="00F53001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843" w:type="dxa"/>
            <w:vAlign w:val="center"/>
          </w:tcPr>
          <w:p w14:paraId="049179A0" w14:textId="77777777" w:rsidR="00F53001" w:rsidRPr="00277F03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5BF3A4D9" w14:textId="77777777" w:rsidR="00F53001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828" w:type="dxa"/>
          </w:tcPr>
          <w:p w14:paraId="2D07FBBD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</w:tc>
      </w:tr>
      <w:tr w:rsidR="00F53001" w:rsidRPr="0097195D" w14:paraId="17E19AC7" w14:textId="77777777" w:rsidTr="00BF29D9">
        <w:trPr>
          <w:trHeight w:val="1271"/>
        </w:trPr>
        <w:tc>
          <w:tcPr>
            <w:tcW w:w="709" w:type="dxa"/>
            <w:vAlign w:val="center"/>
          </w:tcPr>
          <w:p w14:paraId="18D71EB2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t>49</w:t>
            </w:r>
          </w:p>
        </w:tc>
        <w:tc>
          <w:tcPr>
            <w:tcW w:w="1136" w:type="dxa"/>
            <w:vAlign w:val="center"/>
          </w:tcPr>
          <w:p w14:paraId="0FC1417F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30237111</w:t>
            </w:r>
          </w:p>
        </w:tc>
        <w:tc>
          <w:tcPr>
            <w:tcW w:w="1276" w:type="dxa"/>
            <w:vAlign w:val="center"/>
          </w:tcPr>
          <w:p w14:paraId="03FA6CC6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«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Блок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питания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14:paraId="392B8DEB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56F04DBB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«Блок питания, аккумулятор 12 В, 17 А·ч, шт. 10 шт. 20000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200000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Блок питания, аккумулятор 12 В, 17 А·ч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Напряжение: 12 В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Ёмкость: 17 А·ч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lastRenderedPageBreak/>
              <w:t>Гарантия: 12 месяцев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Тип ячейки: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5</w:t>
            </w:r>
          </w:p>
        </w:tc>
        <w:tc>
          <w:tcPr>
            <w:tcW w:w="568" w:type="dxa"/>
          </w:tcPr>
          <w:p w14:paraId="5BE2E536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lastRenderedPageBreak/>
              <w:t>шт.</w:t>
            </w:r>
          </w:p>
        </w:tc>
        <w:tc>
          <w:tcPr>
            <w:tcW w:w="710" w:type="dxa"/>
            <w:vAlign w:val="center"/>
          </w:tcPr>
          <w:p w14:paraId="2A802023" w14:textId="77777777" w:rsidR="00F53001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843" w:type="dxa"/>
            <w:vAlign w:val="center"/>
          </w:tcPr>
          <w:p w14:paraId="105D9830" w14:textId="77777777" w:rsidR="00F53001" w:rsidRPr="00277F03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71A42920" w14:textId="77777777" w:rsidR="00F53001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828" w:type="dxa"/>
          </w:tcPr>
          <w:p w14:paraId="41CA999A" w14:textId="77777777" w:rsidR="00F53001" w:rsidRPr="00512B33" w:rsidRDefault="00F53001" w:rsidP="00BF29D9">
            <w:pPr>
              <w:rPr>
                <w:lang w:val="ru-RU"/>
              </w:rPr>
            </w:pPr>
            <w:r w:rsidRPr="00883CB7">
              <w:rPr>
                <w:lang w:val="ru-RU"/>
              </w:rPr>
              <w:t xml:space="preserve">Срок поставки товара: в течение 20 календарных дней с даты вступления в силу заключенного между сторонами договора при условии предоставления </w:t>
            </w:r>
            <w:r w:rsidRPr="00883CB7">
              <w:rPr>
                <w:lang w:val="ru-RU"/>
              </w:rPr>
              <w:lastRenderedPageBreak/>
              <w:t>соответствующих финансовых средств.</w:t>
            </w:r>
          </w:p>
          <w:p w14:paraId="14736EDB" w14:textId="77777777" w:rsidR="00F53001" w:rsidRPr="00B41506" w:rsidRDefault="00F53001" w:rsidP="00BF29D9">
            <w:pPr>
              <w:ind w:left="-900" w:right="-810"/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  <w:r w:rsidRPr="00B41506">
              <w:rPr>
                <w:rFonts w:ascii="GHEA Grapalat" w:hAnsi="GHEA Grapalat" w:cs="Sylfaen"/>
                <w:b/>
                <w:i/>
                <w:sz w:val="22"/>
                <w:szCs w:val="22"/>
                <w:lang w:val="hy-AM"/>
              </w:rPr>
              <w:t>.</w:t>
            </w:r>
          </w:p>
          <w:p w14:paraId="2B708D18" w14:textId="77777777" w:rsidR="00F53001" w:rsidRPr="00027FAF" w:rsidRDefault="00F53001" w:rsidP="00BF29D9">
            <w:pPr>
              <w:rPr>
                <w:rFonts w:ascii="GHEA Grapalat" w:hAnsi="GHEA Grapalat" w:cs="Sylfaen"/>
                <w:b/>
                <w:i/>
                <w:sz w:val="22"/>
                <w:szCs w:val="22"/>
                <w:lang w:val="pt-BR"/>
              </w:rPr>
            </w:pPr>
          </w:p>
        </w:tc>
      </w:tr>
      <w:tr w:rsidR="00F53001" w:rsidRPr="00EA6E5D" w14:paraId="07F09D3B" w14:textId="77777777" w:rsidTr="00BF29D9">
        <w:trPr>
          <w:trHeight w:val="833"/>
        </w:trPr>
        <w:tc>
          <w:tcPr>
            <w:tcW w:w="709" w:type="dxa"/>
            <w:vAlign w:val="center"/>
          </w:tcPr>
          <w:p w14:paraId="44FB7B97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>
              <w:rPr>
                <w:rFonts w:ascii="GHEA Grapalat" w:eastAsia="Times New Roman" w:hAnsi="GHEA Grapalat" w:cs="Times New Roman"/>
                <w:sz w:val="18"/>
              </w:rPr>
              <w:lastRenderedPageBreak/>
              <w:t>50</w:t>
            </w:r>
          </w:p>
        </w:tc>
        <w:tc>
          <w:tcPr>
            <w:tcW w:w="1136" w:type="dxa"/>
            <w:vAlign w:val="center"/>
          </w:tcPr>
          <w:p w14:paraId="7EC12BA4" w14:textId="77777777" w:rsidR="00F53001" w:rsidRPr="00E022B3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30237111</w:t>
            </w:r>
          </w:p>
        </w:tc>
        <w:tc>
          <w:tcPr>
            <w:tcW w:w="1276" w:type="dxa"/>
            <w:vAlign w:val="center"/>
          </w:tcPr>
          <w:p w14:paraId="53B41FF9" w14:textId="77777777" w:rsidR="00F53001" w:rsidRPr="00536182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«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Аккумулятор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для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серверного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модели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1135" w:type="dxa"/>
            <w:vAlign w:val="center"/>
          </w:tcPr>
          <w:p w14:paraId="403B74CA" w14:textId="77777777" w:rsidR="00F53001" w:rsidRPr="0097195D" w:rsidRDefault="00F53001" w:rsidP="00BF29D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замена</w:t>
            </w:r>
            <w:proofErr w:type="spellEnd"/>
          </w:p>
        </w:tc>
        <w:tc>
          <w:tcPr>
            <w:tcW w:w="2554" w:type="dxa"/>
            <w:vAlign w:val="center"/>
          </w:tcPr>
          <w:p w14:paraId="43FC4159" w14:textId="77777777" w:rsidR="00F53001" w:rsidRPr="00512B33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«Аккумулятор для серверного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RAID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-контроллера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Тип сменного аккумулятора: литий-ионный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Напряжение: 3,7 В; Ёмкость: 1,8 Вт·ч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Совместимые артикулы: 070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80, 70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80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Совместимые модели: для серверов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Dell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PowerEdge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моделей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PERC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710/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PERC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H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710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Pr="00512B33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Гарантия: 12 месяцев</w:t>
            </w:r>
          </w:p>
        </w:tc>
        <w:tc>
          <w:tcPr>
            <w:tcW w:w="568" w:type="dxa"/>
          </w:tcPr>
          <w:p w14:paraId="3F63D69D" w14:textId="77777777" w:rsidR="00F53001" w:rsidRDefault="00F53001" w:rsidP="00BF29D9">
            <w:r w:rsidRPr="00775066">
              <w:rPr>
                <w:rFonts w:ascii="GHEA Grapalat" w:eastAsia="Times New Roman" w:hAnsi="GHEA Grapalat" w:cs="Times New Roman"/>
                <w:sz w:val="18"/>
                <w:lang w:val="ru-RU"/>
              </w:rPr>
              <w:t>шт.</w:t>
            </w:r>
          </w:p>
        </w:tc>
        <w:tc>
          <w:tcPr>
            <w:tcW w:w="710" w:type="dxa"/>
            <w:vAlign w:val="center"/>
          </w:tcPr>
          <w:p w14:paraId="742D125C" w14:textId="77777777" w:rsidR="00F53001" w:rsidRDefault="00F53001" w:rsidP="00BF29D9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843" w:type="dxa"/>
            <w:vAlign w:val="center"/>
          </w:tcPr>
          <w:p w14:paraId="00263EA6" w14:textId="77777777" w:rsidR="00F53001" w:rsidRPr="00277F03" w:rsidRDefault="00F53001" w:rsidP="00BF29D9">
            <w:pPr>
              <w:spacing w:after="0" w:line="240" w:lineRule="auto"/>
              <w:ind w:left="-45" w:right="-90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М, </w:t>
            </w:r>
            <w:proofErr w:type="spellStart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>Мкртчяна</w:t>
            </w:r>
            <w:proofErr w:type="spellEnd"/>
            <w:r w:rsidRPr="002A636E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992" w:type="dxa"/>
            <w:vAlign w:val="center"/>
          </w:tcPr>
          <w:p w14:paraId="563E1715" w14:textId="77777777" w:rsidR="00F53001" w:rsidRDefault="00F53001" w:rsidP="00BF29D9">
            <w:pPr>
              <w:spacing w:after="0" w:line="240" w:lineRule="auto"/>
              <w:ind w:left="-108" w:right="-11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896402">
              <w:rPr>
                <w:rFonts w:ascii="GHEA Grapalat" w:eastAsia="Times New Roman" w:hAnsi="GHEA Grapalat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828" w:type="dxa"/>
          </w:tcPr>
          <w:p w14:paraId="270863FD" w14:textId="77777777" w:rsidR="00F53001" w:rsidRPr="00512B33" w:rsidRDefault="00F53001" w:rsidP="00BF29D9">
            <w:pPr>
              <w:rPr>
                <w:lang w:val="ru-RU"/>
              </w:rPr>
            </w:pPr>
            <w:r w:rsidRPr="00027FAF">
              <w:rPr>
                <w:lang w:val="ru-RU"/>
              </w:rPr>
      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      </w:r>
          </w:p>
        </w:tc>
      </w:tr>
    </w:tbl>
    <w:p w14:paraId="34CC9C61" w14:textId="77777777" w:rsidR="00F53001" w:rsidRPr="00512B33" w:rsidRDefault="00F53001" w:rsidP="00F53001">
      <w:pPr>
        <w:spacing w:after="0" w:line="240" w:lineRule="auto"/>
        <w:jc w:val="center"/>
        <w:rPr>
          <w:lang w:val="ru-RU"/>
        </w:rPr>
      </w:pPr>
    </w:p>
    <w:p w14:paraId="2897F4B4" w14:textId="77777777" w:rsidR="00F53001" w:rsidRPr="00512B33" w:rsidRDefault="00F53001" w:rsidP="00F53001">
      <w:pPr>
        <w:rPr>
          <w:lang w:val="ru-RU"/>
        </w:rPr>
      </w:pPr>
      <w:r w:rsidRPr="00B41506">
        <w:rPr>
          <w:rFonts w:ascii="GHEA Grapalat" w:hAnsi="GHEA Grapalat" w:cs="Sylfaen"/>
          <w:b/>
          <w:i/>
          <w:sz w:val="22"/>
          <w:szCs w:val="22"/>
          <w:lang w:val="pt-BR"/>
        </w:rPr>
        <w:t xml:space="preserve">* </w:t>
      </w:r>
      <w:r w:rsidRPr="00883CB7">
        <w:rPr>
          <w:lang w:val="ru-RU"/>
        </w:rPr>
        <w:t>Срок поставки товара: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средств.</w:t>
      </w:r>
    </w:p>
    <w:p w14:paraId="68937175" w14:textId="77777777" w:rsidR="00F53001" w:rsidRPr="00512B33" w:rsidRDefault="00F53001" w:rsidP="00F53001">
      <w:pPr>
        <w:rPr>
          <w:lang w:val="ru-RU"/>
        </w:rPr>
      </w:pPr>
    </w:p>
    <w:sectPr w:rsidR="00F53001" w:rsidRPr="00512B33" w:rsidSect="007642A0">
      <w:pgSz w:w="15840" w:h="12240" w:orient="landscape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BD9"/>
    <w:rsid w:val="000E5600"/>
    <w:rsid w:val="002B5B65"/>
    <w:rsid w:val="0032113E"/>
    <w:rsid w:val="00341D1F"/>
    <w:rsid w:val="0043315A"/>
    <w:rsid w:val="00466891"/>
    <w:rsid w:val="005542B3"/>
    <w:rsid w:val="005A2D17"/>
    <w:rsid w:val="005B24FB"/>
    <w:rsid w:val="005C1657"/>
    <w:rsid w:val="005F06EB"/>
    <w:rsid w:val="0064056A"/>
    <w:rsid w:val="006D7869"/>
    <w:rsid w:val="00724EEA"/>
    <w:rsid w:val="00737225"/>
    <w:rsid w:val="007642A0"/>
    <w:rsid w:val="007E1830"/>
    <w:rsid w:val="008256AF"/>
    <w:rsid w:val="00843557"/>
    <w:rsid w:val="00896402"/>
    <w:rsid w:val="008C1881"/>
    <w:rsid w:val="008E485F"/>
    <w:rsid w:val="00941DC3"/>
    <w:rsid w:val="009A39AA"/>
    <w:rsid w:val="009A3AFF"/>
    <w:rsid w:val="009C0CF7"/>
    <w:rsid w:val="009E24D3"/>
    <w:rsid w:val="00A20F81"/>
    <w:rsid w:val="00B52425"/>
    <w:rsid w:val="00BE61FD"/>
    <w:rsid w:val="00C00729"/>
    <w:rsid w:val="00C14064"/>
    <w:rsid w:val="00C16333"/>
    <w:rsid w:val="00CA1715"/>
    <w:rsid w:val="00CF0A8A"/>
    <w:rsid w:val="00D30246"/>
    <w:rsid w:val="00D44732"/>
    <w:rsid w:val="00D47BA4"/>
    <w:rsid w:val="00D55A85"/>
    <w:rsid w:val="00DC75B6"/>
    <w:rsid w:val="00DE1F47"/>
    <w:rsid w:val="00E022B3"/>
    <w:rsid w:val="00E05149"/>
    <w:rsid w:val="00E627AA"/>
    <w:rsid w:val="00E81BD9"/>
    <w:rsid w:val="00EA6E5D"/>
    <w:rsid w:val="00EC53E3"/>
    <w:rsid w:val="00F01DF6"/>
    <w:rsid w:val="00F1169E"/>
    <w:rsid w:val="00F3768A"/>
    <w:rsid w:val="00F45E65"/>
    <w:rsid w:val="00F53001"/>
    <w:rsid w:val="00F5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D749E"/>
  <w15:chartTrackingRefBased/>
  <w15:docId w15:val="{5548803D-4B99-421E-AEE1-2252C2D6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1B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1B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1B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1B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1B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1B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1B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1B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1B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1B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1B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1B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1BD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1BD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1B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1B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1B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1B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1B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1B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1B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1B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1B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1B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1B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1BD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1B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1BD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1BD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E4B38-405C-4B46-9BE6-39BF20C12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4475</Words>
  <Characters>25509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Hrachya B. Nikovhosyan</dc:creator>
  <cp:keywords>https:/mul2-mineconomy.gov.am/tasks/911332/oneclick?token=aac7b6118f497b149fc645768647234e</cp:keywords>
  <dc:description/>
  <cp:lastModifiedBy>Anna I. Gharibjanyan</cp:lastModifiedBy>
  <cp:revision>5</cp:revision>
  <dcterms:created xsi:type="dcterms:W3CDTF">2025-11-13T07:32:00Z</dcterms:created>
  <dcterms:modified xsi:type="dcterms:W3CDTF">2025-11-14T11:06:00Z</dcterms:modified>
</cp:coreProperties>
</file>