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ալբումինի թեստի հավաքածու
Նյութերի պիտանելիության ժամկետները,չափի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9% NaCl նոսրացուցիչ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նոսրացուցիչ կենսաքիմիայի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մաքուր հիմնական (NaOH-D)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ակտիվացուցիչ Cobas c111-ի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ապպրոտեինիզատոր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Ռեակցիայի Քյուվետի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Բազմա-1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Բազմա-2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Հալոգենային Լամպ 12V/20W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D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C Super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Հայտնաբերման Հավաքածու / Արագ Թեստ Որակական Կասետներով / Accu-Tell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Միկրոպիտացիայի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Կղանքի Թաքնված Արյան Արագ Թեստ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Dialab 100 Բրուցելոզի Որակական Թեստ, Ագլյուտինացիա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