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456)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ՀՀԿԳՄՍՆԷԱՃԱՊՁԲ-26/29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ՀՀԿԳՄՍՆԷԱՃԱՊՁԲ-26/29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«ՀՀԿԳՄՍՆԷԱՃԱՊՁԲ-26/29»*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«ՀՀԿԳՄՍՆԷԱՃԱՊՁԲ-26/29»*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Վաճառողի կողմից: Մինչև մատակարարումը Լրակազմով ներկայացված ապրանքների նմուշները համաձայնեցնել Գնորդի հետ: Մատակարարման օրը համաձայնեցնել Գնորդի հետ,  հեռ. 010599699 (564):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Վաճառողի կողմից: Մինչև մատակարարումը Լրակազմով ներկայացված ապրանքների նմուշները համաձայնեցնել Գնորդի հետ: Մատակարարման օրը համաձայնեցնել Գնորդի հետ,  հեռ. 010599699 (564):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Վաճառողի կողմից: Մինչև մատակարարումը Լրակազմով ներկայացված ապրանքների նմուշները համաձայնեցնել Գնորդի հետ: Մատակարարման օրը համաձայնեցնել Գնորդի հետ,  հեռ. 010599699 (564):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առաջադրանք-4-ին: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Վաճառողի կողմից: Մինչև մատակարարումը Լրակազմով ներկայացված ապրանքների նմուշները համաձայնեցնել Գնորդի հետ: Մատակարարման օրը համաձայնեցնել Գնորդի հետ,  հեռ. 010599699 (564):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Օյունջյանի միջնակարգ դպրոց վարժարան, քաղաք Գյումրի, Մհեր Մկրտչյան փող., 47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19 հիմնական դպրոց, քաղաք Գյումրի, Վազգեն Սարգսյան փող., 13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9 հիմնական դպրոց, քաղաք Գյումրի, Հաղթանակի 40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Գյումրու թիվ 31 հիմնական դպրոց քաղաք Գյումրի, Հաղթանակի 40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