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7B9DEA" w14:textId="018CD8D8" w:rsidR="007C4B1D" w:rsidRDefault="007C4B1D" w:rsidP="00793DE9">
      <w:pPr>
        <w:tabs>
          <w:tab w:val="left" w:pos="270"/>
        </w:tabs>
        <w:jc w:val="center"/>
        <w:rPr>
          <w:rFonts w:ascii="GHEA Grapalat" w:hAnsi="GHEA Grapalat" w:cs="Sylfaen"/>
          <w:sz w:val="24"/>
          <w:szCs w:val="24"/>
          <w:lang w:val="hy-AM"/>
        </w:rPr>
      </w:pPr>
    </w:p>
    <w:tbl>
      <w:tblPr>
        <w:tblpPr w:leftFromText="180" w:rightFromText="180" w:bottomFromText="200" w:vertAnchor="text" w:horzAnchor="margin" w:tblpX="-517" w:tblpY="104"/>
        <w:tblW w:w="155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26"/>
        <w:gridCol w:w="1496"/>
        <w:gridCol w:w="6662"/>
        <w:gridCol w:w="850"/>
        <w:gridCol w:w="709"/>
        <w:gridCol w:w="992"/>
        <w:gridCol w:w="1134"/>
        <w:gridCol w:w="1418"/>
        <w:gridCol w:w="1701"/>
      </w:tblGrid>
      <w:tr w:rsidR="00FE0CAE" w14:paraId="4127A324" w14:textId="77777777" w:rsidTr="00B0325A">
        <w:trPr>
          <w:trHeight w:val="350"/>
        </w:trPr>
        <w:tc>
          <w:tcPr>
            <w:tcW w:w="6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5DFCB4" w14:textId="77777777" w:rsidR="00FE0CAE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 w:cs="GHEA Grapalat"/>
                <w:sz w:val="22"/>
                <w:szCs w:val="22"/>
                <w:lang w:val="hy-AM"/>
              </w:rPr>
              <w:t>Չ/Հ</w:t>
            </w:r>
          </w:p>
        </w:tc>
        <w:tc>
          <w:tcPr>
            <w:tcW w:w="1496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B42CCD" w14:textId="1B6043A8" w:rsidR="00FE0CAE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sz w:val="22"/>
                <w:szCs w:val="22"/>
              </w:rPr>
            </w:pPr>
            <w:r>
              <w:rPr>
                <w:rFonts w:ascii="GHEA Grapalat" w:hAnsi="GHEA Grapalat" w:cs="GHEA Grapalat"/>
                <w:b/>
                <w:sz w:val="22"/>
                <w:szCs w:val="22"/>
                <w:lang w:val="hy-AM"/>
              </w:rPr>
              <w:t>Ապրանք</w:t>
            </w:r>
            <w:r w:rsidR="00891891">
              <w:rPr>
                <w:rFonts w:ascii="GHEA Grapalat" w:hAnsi="GHEA Grapalat" w:cs="GHEA Grapalat"/>
                <w:b/>
                <w:sz w:val="22"/>
                <w:szCs w:val="22"/>
                <w:lang w:val="hy-AM"/>
              </w:rPr>
              <w:t>ներ</w:t>
            </w:r>
            <w:r>
              <w:rPr>
                <w:rFonts w:ascii="GHEA Grapalat" w:hAnsi="GHEA Grapalat" w:cs="GHEA Grapalat"/>
                <w:b/>
                <w:sz w:val="22"/>
                <w:szCs w:val="22"/>
              </w:rPr>
              <w:t>*</w:t>
            </w:r>
          </w:p>
        </w:tc>
      </w:tr>
      <w:tr w:rsidR="00891891" w:rsidRPr="00FE0CAE" w14:paraId="3616DC4C" w14:textId="77777777" w:rsidTr="00B0325A">
        <w:trPr>
          <w:trHeight w:val="760"/>
        </w:trPr>
        <w:tc>
          <w:tcPr>
            <w:tcW w:w="6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AA80C9" w14:textId="77777777" w:rsidR="00FE0CAE" w:rsidRDefault="00FE0CAE">
            <w:pPr>
              <w:spacing w:line="276" w:lineRule="auto"/>
              <w:rPr>
                <w:rFonts w:ascii="GHEA Grapalat" w:hAnsi="GHEA Grapalat" w:cs="GHEA Grapalat"/>
                <w:sz w:val="22"/>
                <w:szCs w:val="22"/>
                <w:lang w:val="hy-AM"/>
              </w:rPr>
            </w:pP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1B574B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Անվանում</w:t>
            </w:r>
            <w:proofErr w:type="spellEnd"/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F09B89" w14:textId="6E17C14A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Տ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եխնիկական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բնութագիր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8B8E97" w14:textId="07212A85" w:rsidR="00FE0CAE" w:rsidRPr="00FA3838" w:rsidRDefault="00FE0CAE">
            <w:pPr>
              <w:spacing w:line="276" w:lineRule="auto"/>
              <w:ind w:left="-72" w:right="-22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Չ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ափման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միավոր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EA1D0E" w14:textId="77777777" w:rsidR="00FE0CAE" w:rsidRPr="00FA3838" w:rsidRDefault="00FE0CAE">
            <w:pPr>
              <w:spacing w:line="276" w:lineRule="auto"/>
              <w:ind w:right="-70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Ք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անակ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21F5297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Մեկ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միավորի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նախահաշ</w:t>
            </w:r>
            <w:proofErr w:type="spellEnd"/>
          </w:p>
          <w:p w14:paraId="66B05088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վային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գին</w:t>
            </w:r>
            <w:proofErr w:type="spellEnd"/>
          </w:p>
          <w:p w14:paraId="150E5DE8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/ՀՀ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դրամ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/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35415B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Ընդամենը գին</w:t>
            </w:r>
          </w:p>
          <w:p w14:paraId="0D19231E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/ՀՀ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դրամ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/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64EE52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Մատակա</w:t>
            </w:r>
            <w:proofErr w:type="spellEnd"/>
          </w:p>
          <w:p w14:paraId="73179102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րարման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</w:p>
          <w:p w14:paraId="6A22F608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վայր</w:t>
            </w:r>
            <w:proofErr w:type="spellEnd"/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A4577EE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Մ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ատակարարման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ժամկետ</w:t>
            </w:r>
            <w:proofErr w:type="spellEnd"/>
          </w:p>
        </w:tc>
      </w:tr>
      <w:tr w:rsidR="00891891" w:rsidRPr="004E3AFE" w14:paraId="20725B25" w14:textId="77777777" w:rsidTr="00B0325A">
        <w:trPr>
          <w:trHeight w:val="983"/>
        </w:trPr>
        <w:tc>
          <w:tcPr>
            <w:tcW w:w="6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60E2C99" w14:textId="15D5E3B6" w:rsidR="00FE0CAE" w:rsidRPr="00BE7ED9" w:rsidRDefault="00BE7ED9" w:rsidP="00BE7ED9">
            <w:pPr>
              <w:ind w:left="-13" w:hanging="25"/>
            </w:pPr>
            <w:r>
              <w:t>1.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E46F18F" w14:textId="77777777" w:rsidR="00FE0CAE" w:rsidRDefault="00FE0CAE" w:rsidP="00891891">
            <w:pPr>
              <w:pStyle w:val="BodyText"/>
              <w:spacing w:line="276" w:lineRule="auto"/>
              <w:ind w:left="-18" w:right="-108" w:hanging="16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FE0CAE">
              <w:rPr>
                <w:rFonts w:ascii="GHEA Grapalat" w:hAnsi="GHEA Grapalat" w:cs="Sylfaen"/>
                <w:sz w:val="20"/>
                <w:szCs w:val="20"/>
                <w:lang w:val="hy-AM"/>
              </w:rPr>
              <w:t>Կաշվեպանակ</w:t>
            </w:r>
          </w:p>
          <w:p w14:paraId="08D1AD05" w14:textId="678FFBFF" w:rsidR="00891891" w:rsidRPr="00BE7ED9" w:rsidRDefault="00891891" w:rsidP="00891891">
            <w:pPr>
              <w:pStyle w:val="BodyText"/>
              <w:spacing w:line="276" w:lineRule="auto"/>
              <w:ind w:left="-18" w:right="-108" w:hanging="16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22851500</w:t>
            </w:r>
            <w:r w:rsidR="00B0325A">
              <w:rPr>
                <w:rFonts w:ascii="GHEA Grapalat" w:hAnsi="GHEA Grapalat" w:cs="GHEA Grapalat"/>
                <w:sz w:val="18"/>
                <w:szCs w:val="18"/>
                <w:lang w:val="hy-AM"/>
              </w:rPr>
              <w:t>/1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CCDF620" w14:textId="77777777" w:rsidR="00793DE9" w:rsidRPr="00793DE9" w:rsidRDefault="00793DE9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ՀՀ ՇՄՆ էկոպարեկային ծառայության վկայականի կաշվե պատյանը երկկողմանի ծալվող է, չափսը փակված վիճակում՝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երկարությունը 10 սմ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,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լայնքը 7 սմ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: Ունի արտաքին և ներքին տեսք: </w:t>
            </w:r>
          </w:p>
          <w:p w14:paraId="5467F1C8" w14:textId="77777777" w:rsidR="00793DE9" w:rsidRPr="00793DE9" w:rsidRDefault="00793DE9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40548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Արտաքին տեսք</w:t>
            </w:r>
            <w:r w:rsidRPr="00405489">
              <w:rPr>
                <w:rFonts w:ascii="GHEA Grapalat" w:hAnsi="GHEA Grapalat"/>
                <w:bCs/>
                <w:i/>
                <w:sz w:val="18"/>
                <w:szCs w:val="18"/>
                <w:lang w:val="hy-AM"/>
              </w:rPr>
              <w:t>՝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պատրաստված է բարձրորակ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բնական սև կաշվից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, ներսում դրված է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պլաստիկ պաշտպանիչ շերտ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:</w:t>
            </w:r>
          </w:p>
          <w:p w14:paraId="25ED821D" w14:textId="4511C0A2" w:rsidR="00793DE9" w:rsidRPr="00793DE9" w:rsidRDefault="00793DE9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40548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Ներսից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՝ կաշվեպատ (բարձր որակի սև կաշի), շրջանակի մեջ տեղադրված է թափանցիկ շերտ (ПВХ),վկայականի պլաստկ քարտը տեղադրելու համար: Կաշվե պատյանի դիմերեսին առկա է  փորվածք, որի միջնամասում գտնվում է 1սմ լայնությամբ ճեղքվածք՝ ՀՀ ՇՄՆ էկոպարեկային ծառայության կրծքանշանն ամրացնելու համար:</w:t>
            </w:r>
          </w:p>
          <w:p w14:paraId="2895904F" w14:textId="23A55513" w:rsidR="00793DE9" w:rsidRPr="00793DE9" w:rsidRDefault="00793DE9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Կրծքանշանի ամրացման համար ներսում նույնպես տեղադրված է պլաստիկ շերտ: Արտաքին և ներքին շերտերը միացված են սոսնձով և եզրակարերով:</w:t>
            </w:r>
          </w:p>
          <w:p w14:paraId="3D240B5D" w14:textId="3EA4DDF9" w:rsidR="00FE0CAE" w:rsidRPr="00E16AFC" w:rsidRDefault="00FE0CAE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Կաշվեպանակի դրսի դիմային հատվածում վերևի մասից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11 մմ</w:t>
            </w: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դեպի կենտրոն պետք է բացված լինի անցք, որը նախատեսված է էկոպարեկային ծառայողի կրծքանշանը ամրացնելու համար։</w:t>
            </w:r>
          </w:p>
          <w:p w14:paraId="73CB05C4" w14:textId="77777777" w:rsidR="00E0778A" w:rsidRDefault="00FE0CAE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Կաշվեպանակի դրսի մասից ամբողջ երկայնքով  անմիջապես եզրերին մոտ պետք է ընթանա սև գույնի բարակ թելով կար։</w:t>
            </w:r>
          </w:p>
          <w:p w14:paraId="5308A350" w14:textId="77777777" w:rsidR="00FA3838" w:rsidRPr="00793DE9" w:rsidRDefault="00FE0CAE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Կաշվեպանակի ներսի </w:t>
            </w:r>
            <w:r w:rsidR="00FA383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և դրսի </w:t>
            </w: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մաս</w:t>
            </w:r>
            <w:r w:rsidR="00FA383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երի</w:t>
            </w: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արտաքին տեսքը և ձևը ներկայացված են նկարում։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  </w:t>
            </w:r>
          </w:p>
          <w:p w14:paraId="474ABBC5" w14:textId="77777777" w:rsidR="00FA3838" w:rsidRPr="005B1BA8" w:rsidRDefault="00FA3838" w:rsidP="00793DE9">
            <w:pPr>
              <w:shd w:val="clear" w:color="auto" w:fill="FFFFFF"/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Արտաքին տեսք և որակ:</w:t>
            </w:r>
            <w:r w:rsidRPr="00793DE9">
              <w:rPr>
                <w:rFonts w:ascii="Calibri" w:hAnsi="Calibri" w:cs="Calibri"/>
                <w:bCs/>
                <w:iCs/>
                <w:sz w:val="18"/>
                <w:szCs w:val="18"/>
                <w:lang w:val="hy-AM"/>
              </w:rPr>
              <w:t> 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Կաշվի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տեսակը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,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գույնը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և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ընդհանուր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որակը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պետք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է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լինեն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պատվիրատուի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նախընտրելի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մա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կարդակի վրա։</w:t>
            </w:r>
          </w:p>
          <w:p w14:paraId="2AD4C03C" w14:textId="19125CA5" w:rsidR="00FE0CAE" w:rsidRPr="00E16AFC" w:rsidRDefault="00FA3838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Նմուշի համաձայնեցում:</w:t>
            </w:r>
            <w:r w:rsidRPr="00793DE9">
              <w:rPr>
                <w:rFonts w:ascii="Calibri" w:hAnsi="Calibri" w:cs="Calibri"/>
                <w:bCs/>
                <w:iCs/>
                <w:sz w:val="18"/>
                <w:szCs w:val="18"/>
                <w:lang w:val="hy-AM"/>
              </w:rPr>
              <w:t> 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Արտադրության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սկզբնական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փուլում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պարտադիր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է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նմուշի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հաստատումը։</w:t>
            </w:r>
            <w:r w:rsidR="00FE0CAE" w:rsidRPr="00FA383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          </w:t>
            </w:r>
            <w:r w:rsidR="00FE0CAE"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                                                                                                                          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EDF8248" w14:textId="77777777" w:rsidR="00FE0CAE" w:rsidRPr="00FE0CAE" w:rsidRDefault="00FE0CAE">
            <w:pPr>
              <w:spacing w:line="276" w:lineRule="auto"/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FE0CA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F95DEBF" w14:textId="20564011" w:rsidR="00FE0CAE" w:rsidRPr="00E16AFC" w:rsidRDefault="00806E32">
            <w:pPr>
              <w:spacing w:line="276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F1004" w14:textId="386F9191" w:rsidR="00FE0CAE" w:rsidRPr="00E16AFC" w:rsidRDefault="00FE0CAE" w:rsidP="00FE0CAE">
            <w:pPr>
              <w:spacing w:line="276" w:lineRule="auto"/>
              <w:jc w:val="center"/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  <w:lang w:val="hy-AM"/>
              </w:rPr>
            </w:pPr>
            <w:r w:rsidRPr="00E16AFC"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  <w:lang w:val="hy-AM"/>
              </w:rPr>
              <w:t>2 000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63FFF" w14:textId="75398DAC" w:rsidR="00FE0CAE" w:rsidRPr="00E16AFC" w:rsidRDefault="00806E32">
            <w:pPr>
              <w:spacing w:line="276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  <w:lang w:val="hy-AM"/>
              </w:rPr>
              <w:t>2 000</w:t>
            </w:r>
            <w:r w:rsidR="00FE0CAE" w:rsidRPr="00E16AFC"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</w:rPr>
              <w:t xml:space="preserve"> 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2C0E5F7" w14:textId="1A7B9EAF" w:rsidR="00FE0CAE" w:rsidRPr="00BE7ED9" w:rsidRDefault="00891891" w:rsidP="00BE7ED9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ք</w:t>
            </w:r>
            <w:r w:rsidR="00FE0CAE" w:rsidRPr="00BE7ED9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. Երևան, Արմենակյան 129, </w:t>
            </w:r>
          </w:p>
          <w:p w14:paraId="17B1EB9C" w14:textId="58CAAFA3" w:rsidR="00FE0CAE" w:rsidRPr="00BE7ED9" w:rsidRDefault="00FE0CAE" w:rsidP="00BE7ED9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BE7ED9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3-րդ հարկ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CE3CC93" w14:textId="77777777" w:rsidR="00806E32" w:rsidRDefault="00806E32" w:rsidP="00BE7ED9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6E32">
              <w:rPr>
                <w:rFonts w:ascii="GHEA Grapalat" w:hAnsi="GHEA Grapalat" w:cs="GHEA Grapalat"/>
                <w:sz w:val="16"/>
                <w:szCs w:val="16"/>
                <w:lang w:val="hy-AM"/>
              </w:rPr>
              <w:t>Ապրանքների մատակարարումն  իրականացվում է պայմանագիրը ուժի մեջ մտնելուց հետո</w:t>
            </w:r>
          </w:p>
          <w:p w14:paraId="36095B64" w14:textId="5ADF8AFC" w:rsidR="00806E32" w:rsidRPr="00806E32" w:rsidRDefault="00806E32" w:rsidP="00BE7ED9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6E32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 xml:space="preserve"> 21 օրվա </w:t>
            </w:r>
            <w:r w:rsidRPr="00806E32">
              <w:rPr>
                <w:rFonts w:ascii="GHEA Grapalat" w:hAnsi="GHEA Grapalat" w:cs="GHEA Grapalat"/>
                <w:sz w:val="16"/>
                <w:szCs w:val="16"/>
                <w:lang w:val="hy-AM"/>
              </w:rPr>
              <w:t>ընթացքում,</w:t>
            </w:r>
          </w:p>
          <w:p w14:paraId="1FA88E93" w14:textId="4DC6B376" w:rsidR="00FE0CAE" w:rsidRPr="00806E32" w:rsidRDefault="00806E32" w:rsidP="00BE7ED9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6E32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բայց ոչ ուշ քան </w:t>
            </w:r>
            <w:r w:rsidRPr="00806E32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25.12.2026թ</w:t>
            </w:r>
          </w:p>
        </w:tc>
      </w:tr>
    </w:tbl>
    <w:p w14:paraId="058FF586" w14:textId="35BFFF52" w:rsidR="00FA3838" w:rsidRDefault="00FA3838" w:rsidP="00FA3838">
      <w:pPr>
        <w:jc w:val="both"/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w:rsidRPr="00FA3838">
        <w:rPr>
          <w:rFonts w:ascii="GHEA Grapalat" w:hAnsi="GHEA Grapalat"/>
          <w:b/>
          <w:i/>
          <w:color w:val="000000"/>
          <w:sz w:val="20"/>
          <w:szCs w:val="22"/>
          <w:shd w:val="clear" w:color="auto" w:fill="FFFFFF"/>
          <w:lang w:val="hy-AM"/>
        </w:rPr>
        <w:t>*Ապրանքի տեղափոխումն ու բեռնաթափումը պետք է իրականացնի մատակարարը:</w:t>
      </w:r>
    </w:p>
    <w:p w14:paraId="63F2E9A8" w14:textId="4247B786" w:rsidR="005B46B1" w:rsidRPr="00FE0CAE" w:rsidRDefault="005B46B1" w:rsidP="00FC3C3F">
      <w:pPr>
        <w:ind w:right="-44"/>
        <w:jc w:val="both"/>
        <w:rPr>
          <w:rFonts w:ascii="GHEA Grapalat" w:hAnsi="GHEA Grapalat" w:cs="Arial"/>
          <w:sz w:val="24"/>
          <w:szCs w:val="24"/>
          <w:lang w:val="hy-AM" w:eastAsia="ru-RU"/>
        </w:rPr>
      </w:pPr>
      <w:r w:rsidRPr="00FE0CAE">
        <w:rPr>
          <w:rFonts w:ascii="GHEA Grapalat" w:hAnsi="GHEA Grapalat" w:cs="Arial"/>
          <w:sz w:val="24"/>
          <w:szCs w:val="24"/>
          <w:lang w:val="hy-AM" w:eastAsia="ru-RU"/>
        </w:rPr>
        <w:br w:type="page"/>
      </w:r>
    </w:p>
    <w:p w14:paraId="22F7EDDE" w14:textId="4F6CECF1" w:rsidR="00F10953" w:rsidRDefault="00F10953" w:rsidP="003F4D14">
      <w:pPr>
        <w:jc w:val="center"/>
        <w:rPr>
          <w:rFonts w:ascii="GHEA Grapalat" w:hAnsi="GHEA Grapalat" w:cs="Arial"/>
          <w:sz w:val="24"/>
          <w:szCs w:val="24"/>
          <w:lang w:val="hy-AM" w:eastAsia="ru-RU"/>
        </w:rPr>
      </w:pPr>
    </w:p>
    <w:p w14:paraId="43464C64" w14:textId="4F218A16" w:rsidR="00793DE9" w:rsidRDefault="00793DE9">
      <w:pPr>
        <w:spacing w:after="200" w:line="276" w:lineRule="auto"/>
        <w:rPr>
          <w:rFonts w:ascii="GHEA Grapalat" w:hAnsi="GHEA Grapalat" w:cs="Arial"/>
          <w:sz w:val="24"/>
          <w:szCs w:val="24"/>
          <w:lang w:val="hy-AM" w:eastAsia="ru-RU"/>
        </w:rPr>
      </w:pPr>
      <w:r w:rsidRPr="00FA3838">
        <w:rPr>
          <w:rFonts w:ascii="GHEA Grapalat" w:hAnsi="GHEA Grapalat"/>
          <w:b/>
          <w:i/>
          <w:noProof/>
          <w:color w:val="000000"/>
          <w:sz w:val="20"/>
          <w:szCs w:val="22"/>
          <w:shd w:val="clear" w:color="auto" w:fill="FFFFFF"/>
          <w:lang w:val="hy-AM"/>
        </w:rPr>
        <w:drawing>
          <wp:anchor distT="0" distB="0" distL="114300" distR="114300" simplePos="0" relativeHeight="251658240" behindDoc="0" locked="0" layoutInCell="1" allowOverlap="1" wp14:anchorId="234FF678" wp14:editId="3AB5983F">
            <wp:simplePos x="0" y="0"/>
            <wp:positionH relativeFrom="margin">
              <wp:posOffset>274897</wp:posOffset>
            </wp:positionH>
            <wp:positionV relativeFrom="paragraph">
              <wp:posOffset>7075</wp:posOffset>
            </wp:positionV>
            <wp:extent cx="8241484" cy="3075709"/>
            <wp:effectExtent l="0" t="0" r="762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49631" cy="3078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b/>
          <w:i/>
          <w:noProof/>
          <w:color w:val="000000"/>
          <w:sz w:val="22"/>
          <w:szCs w:val="24"/>
          <w:shd w:val="clear" w:color="auto" w:fill="FFFFFF"/>
          <w:lang w:val="hy-AM"/>
        </w:rPr>
        <w:drawing>
          <wp:anchor distT="0" distB="0" distL="114300" distR="114300" simplePos="0" relativeHeight="251659264" behindDoc="0" locked="0" layoutInCell="1" allowOverlap="1" wp14:anchorId="17E3C99E" wp14:editId="48631DC3">
            <wp:simplePos x="0" y="0"/>
            <wp:positionH relativeFrom="margin">
              <wp:align>center</wp:align>
            </wp:positionH>
            <wp:positionV relativeFrom="paragraph">
              <wp:posOffset>3034954</wp:posOffset>
            </wp:positionV>
            <wp:extent cx="8189014" cy="3058510"/>
            <wp:effectExtent l="0" t="0" r="2540" b="889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9"/>
                    <a:srcRect l="1064"/>
                    <a:stretch/>
                  </pic:blipFill>
                  <pic:spPr bwMode="auto">
                    <a:xfrm>
                      <a:off x="0" y="0"/>
                      <a:ext cx="8189014" cy="3058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 w:cs="Arial"/>
          <w:sz w:val="24"/>
          <w:szCs w:val="24"/>
          <w:lang w:val="hy-AM" w:eastAsia="ru-RU"/>
        </w:rPr>
        <w:br w:type="page"/>
      </w:r>
    </w:p>
    <w:p w14:paraId="3CAD95D6" w14:textId="77777777" w:rsidR="00541463" w:rsidRDefault="00541463" w:rsidP="003F4D14">
      <w:pPr>
        <w:jc w:val="center"/>
        <w:rPr>
          <w:rFonts w:ascii="GHEA Grapalat" w:hAnsi="GHEA Grapalat" w:cs="Arial"/>
          <w:sz w:val="24"/>
          <w:szCs w:val="24"/>
          <w:lang w:val="hy-AM" w:eastAsia="ru-RU"/>
        </w:rPr>
      </w:pPr>
    </w:p>
    <w:p w14:paraId="04FB1660" w14:textId="77777777" w:rsidR="00793DE9" w:rsidRDefault="00793DE9" w:rsidP="003F4D14">
      <w:pPr>
        <w:jc w:val="center"/>
        <w:rPr>
          <w:rFonts w:ascii="GHEA Grapalat" w:hAnsi="GHEA Grapalat" w:cs="Arial"/>
          <w:sz w:val="24"/>
          <w:szCs w:val="24"/>
          <w:lang w:val="hy-AM" w:eastAsia="ru-RU"/>
        </w:rPr>
      </w:pPr>
    </w:p>
    <w:p w14:paraId="2B8C12E3" w14:textId="77777777" w:rsidR="00793DE9" w:rsidRDefault="00793DE9" w:rsidP="003F4D14">
      <w:pPr>
        <w:jc w:val="center"/>
        <w:rPr>
          <w:rFonts w:ascii="GHEA Grapalat" w:hAnsi="GHEA Grapalat" w:cs="Arial"/>
          <w:sz w:val="24"/>
          <w:szCs w:val="24"/>
          <w:lang w:val="hy-AM" w:eastAsia="ru-RU"/>
        </w:rPr>
      </w:pPr>
    </w:p>
    <w:sectPr w:rsidR="00793DE9" w:rsidSect="00047095">
      <w:footerReference w:type="default" r:id="rId10"/>
      <w:pgSz w:w="16838" w:h="11906" w:orient="landscape" w:code="9"/>
      <w:pgMar w:top="284" w:right="1710" w:bottom="142" w:left="1138" w:header="720" w:footer="72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28BBB8" w14:textId="77777777" w:rsidR="00472DD1" w:rsidRDefault="00472DD1" w:rsidP="00555E7A">
      <w:r>
        <w:separator/>
      </w:r>
    </w:p>
  </w:endnote>
  <w:endnote w:type="continuationSeparator" w:id="0">
    <w:p w14:paraId="5CEDAE7A" w14:textId="77777777" w:rsidR="00472DD1" w:rsidRDefault="00472DD1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34479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E3BDE1" w14:textId="162F8C95" w:rsidR="00B21E49" w:rsidRDefault="00B21E4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1784A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14:paraId="1041A442" w14:textId="77777777" w:rsidR="00B21E49" w:rsidRDefault="00B21E4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D41BD6" w14:textId="77777777" w:rsidR="00472DD1" w:rsidRDefault="00472DD1" w:rsidP="00555E7A">
      <w:r>
        <w:separator/>
      </w:r>
    </w:p>
  </w:footnote>
  <w:footnote w:type="continuationSeparator" w:id="0">
    <w:p w14:paraId="7F6942C6" w14:textId="77777777" w:rsidR="00472DD1" w:rsidRDefault="00472DD1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605" w:hanging="360"/>
      </w:p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2" w15:restartNumberingAfterBreak="0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F95F87"/>
    <w:multiLevelType w:val="multilevel"/>
    <w:tmpl w:val="0B2A8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4D14"/>
    <w:rsid w:val="00001C55"/>
    <w:rsid w:val="00037A7A"/>
    <w:rsid w:val="00042895"/>
    <w:rsid w:val="00047095"/>
    <w:rsid w:val="00060FA9"/>
    <w:rsid w:val="000706F9"/>
    <w:rsid w:val="00076B44"/>
    <w:rsid w:val="0007775E"/>
    <w:rsid w:val="00080385"/>
    <w:rsid w:val="000810B8"/>
    <w:rsid w:val="00092DA2"/>
    <w:rsid w:val="00097F41"/>
    <w:rsid w:val="000A4BE2"/>
    <w:rsid w:val="000C168A"/>
    <w:rsid w:val="000C5206"/>
    <w:rsid w:val="000D04C8"/>
    <w:rsid w:val="000D10D3"/>
    <w:rsid w:val="000E1F84"/>
    <w:rsid w:val="000F21AA"/>
    <w:rsid w:val="0010254C"/>
    <w:rsid w:val="0011099C"/>
    <w:rsid w:val="001133C7"/>
    <w:rsid w:val="00121526"/>
    <w:rsid w:val="00134994"/>
    <w:rsid w:val="00151EE1"/>
    <w:rsid w:val="00175695"/>
    <w:rsid w:val="00185D11"/>
    <w:rsid w:val="00185F26"/>
    <w:rsid w:val="0019473A"/>
    <w:rsid w:val="001A0C8A"/>
    <w:rsid w:val="001A1049"/>
    <w:rsid w:val="001A7E7E"/>
    <w:rsid w:val="001B2A4C"/>
    <w:rsid w:val="001C0BF4"/>
    <w:rsid w:val="001D4A2D"/>
    <w:rsid w:val="001D74BE"/>
    <w:rsid w:val="001E22D3"/>
    <w:rsid w:val="001E3B83"/>
    <w:rsid w:val="001E43AF"/>
    <w:rsid w:val="001E45D5"/>
    <w:rsid w:val="002302EF"/>
    <w:rsid w:val="00232475"/>
    <w:rsid w:val="0023369F"/>
    <w:rsid w:val="00235F98"/>
    <w:rsid w:val="00250E99"/>
    <w:rsid w:val="00260310"/>
    <w:rsid w:val="00260314"/>
    <w:rsid w:val="00266884"/>
    <w:rsid w:val="0028233A"/>
    <w:rsid w:val="00285FE0"/>
    <w:rsid w:val="00297E4B"/>
    <w:rsid w:val="002B022E"/>
    <w:rsid w:val="002B09E1"/>
    <w:rsid w:val="002D4050"/>
    <w:rsid w:val="002E0A2B"/>
    <w:rsid w:val="002E716E"/>
    <w:rsid w:val="002F48F8"/>
    <w:rsid w:val="0031356B"/>
    <w:rsid w:val="00326ABE"/>
    <w:rsid w:val="00331A6A"/>
    <w:rsid w:val="00333513"/>
    <w:rsid w:val="0034321A"/>
    <w:rsid w:val="00343916"/>
    <w:rsid w:val="00343D4C"/>
    <w:rsid w:val="003502EB"/>
    <w:rsid w:val="00350A15"/>
    <w:rsid w:val="00352ABF"/>
    <w:rsid w:val="00353CB9"/>
    <w:rsid w:val="00354E86"/>
    <w:rsid w:val="0036120C"/>
    <w:rsid w:val="0037413A"/>
    <w:rsid w:val="00381A8E"/>
    <w:rsid w:val="00387732"/>
    <w:rsid w:val="00396C3D"/>
    <w:rsid w:val="003A29E4"/>
    <w:rsid w:val="003A569C"/>
    <w:rsid w:val="003B0419"/>
    <w:rsid w:val="003C59B4"/>
    <w:rsid w:val="003D4A89"/>
    <w:rsid w:val="003D4DF0"/>
    <w:rsid w:val="003E3268"/>
    <w:rsid w:val="003E6CDF"/>
    <w:rsid w:val="003F4117"/>
    <w:rsid w:val="003F4D14"/>
    <w:rsid w:val="00405489"/>
    <w:rsid w:val="00411099"/>
    <w:rsid w:val="004237E1"/>
    <w:rsid w:val="0044176F"/>
    <w:rsid w:val="00442A36"/>
    <w:rsid w:val="00446B98"/>
    <w:rsid w:val="00450DCE"/>
    <w:rsid w:val="00450E2E"/>
    <w:rsid w:val="00461788"/>
    <w:rsid w:val="00472065"/>
    <w:rsid w:val="00472DD1"/>
    <w:rsid w:val="00482B03"/>
    <w:rsid w:val="004846C9"/>
    <w:rsid w:val="004B6BCB"/>
    <w:rsid w:val="004D098A"/>
    <w:rsid w:val="004E3AFE"/>
    <w:rsid w:val="004E42D4"/>
    <w:rsid w:val="004E6587"/>
    <w:rsid w:val="004F2063"/>
    <w:rsid w:val="004F5934"/>
    <w:rsid w:val="00500325"/>
    <w:rsid w:val="00501CDB"/>
    <w:rsid w:val="005152AF"/>
    <w:rsid w:val="00523A27"/>
    <w:rsid w:val="0053220A"/>
    <w:rsid w:val="0053557C"/>
    <w:rsid w:val="00541050"/>
    <w:rsid w:val="00541463"/>
    <w:rsid w:val="0055269F"/>
    <w:rsid w:val="00555E7A"/>
    <w:rsid w:val="0057210C"/>
    <w:rsid w:val="005A6B6B"/>
    <w:rsid w:val="005B46B1"/>
    <w:rsid w:val="005B6515"/>
    <w:rsid w:val="005C28AF"/>
    <w:rsid w:val="005D0316"/>
    <w:rsid w:val="005E6006"/>
    <w:rsid w:val="006038CF"/>
    <w:rsid w:val="00607DFD"/>
    <w:rsid w:val="00610842"/>
    <w:rsid w:val="006146C2"/>
    <w:rsid w:val="006208C0"/>
    <w:rsid w:val="00624C1E"/>
    <w:rsid w:val="006256EA"/>
    <w:rsid w:val="006419B5"/>
    <w:rsid w:val="006424A2"/>
    <w:rsid w:val="0068667E"/>
    <w:rsid w:val="00692F4D"/>
    <w:rsid w:val="006A3947"/>
    <w:rsid w:val="006B5735"/>
    <w:rsid w:val="006C02BE"/>
    <w:rsid w:val="006C0AA1"/>
    <w:rsid w:val="006F4A9D"/>
    <w:rsid w:val="006F4C48"/>
    <w:rsid w:val="0070103F"/>
    <w:rsid w:val="00702CDC"/>
    <w:rsid w:val="00703278"/>
    <w:rsid w:val="00711D57"/>
    <w:rsid w:val="00711DAC"/>
    <w:rsid w:val="00713BFA"/>
    <w:rsid w:val="00723969"/>
    <w:rsid w:val="00747F31"/>
    <w:rsid w:val="007551BF"/>
    <w:rsid w:val="00755266"/>
    <w:rsid w:val="00756784"/>
    <w:rsid w:val="0078273A"/>
    <w:rsid w:val="007838F7"/>
    <w:rsid w:val="00783B52"/>
    <w:rsid w:val="007847B1"/>
    <w:rsid w:val="00793102"/>
    <w:rsid w:val="00793465"/>
    <w:rsid w:val="00793DE9"/>
    <w:rsid w:val="007A4140"/>
    <w:rsid w:val="007B0348"/>
    <w:rsid w:val="007C4B1D"/>
    <w:rsid w:val="007D3565"/>
    <w:rsid w:val="007D6C56"/>
    <w:rsid w:val="007E2242"/>
    <w:rsid w:val="007E5D28"/>
    <w:rsid w:val="007F187E"/>
    <w:rsid w:val="007F21D2"/>
    <w:rsid w:val="007F451E"/>
    <w:rsid w:val="00800D62"/>
    <w:rsid w:val="00801F1D"/>
    <w:rsid w:val="00803324"/>
    <w:rsid w:val="00806E32"/>
    <w:rsid w:val="00816CAB"/>
    <w:rsid w:val="00824534"/>
    <w:rsid w:val="00833BC9"/>
    <w:rsid w:val="00840A8B"/>
    <w:rsid w:val="008575CE"/>
    <w:rsid w:val="0087345F"/>
    <w:rsid w:val="008841F3"/>
    <w:rsid w:val="008863FE"/>
    <w:rsid w:val="00886D83"/>
    <w:rsid w:val="00890010"/>
    <w:rsid w:val="00891891"/>
    <w:rsid w:val="008934C0"/>
    <w:rsid w:val="008A3449"/>
    <w:rsid w:val="008A6162"/>
    <w:rsid w:val="008C0657"/>
    <w:rsid w:val="008D2321"/>
    <w:rsid w:val="008D426C"/>
    <w:rsid w:val="008F1A70"/>
    <w:rsid w:val="008F57CF"/>
    <w:rsid w:val="008F5DED"/>
    <w:rsid w:val="00905FFA"/>
    <w:rsid w:val="00914007"/>
    <w:rsid w:val="0091784A"/>
    <w:rsid w:val="00917F16"/>
    <w:rsid w:val="00926B87"/>
    <w:rsid w:val="00946701"/>
    <w:rsid w:val="00947E67"/>
    <w:rsid w:val="009615E1"/>
    <w:rsid w:val="00963BFF"/>
    <w:rsid w:val="00967370"/>
    <w:rsid w:val="009A2C00"/>
    <w:rsid w:val="009B1B82"/>
    <w:rsid w:val="009C37B9"/>
    <w:rsid w:val="009C5419"/>
    <w:rsid w:val="009C7EB2"/>
    <w:rsid w:val="009E4E78"/>
    <w:rsid w:val="00A032E7"/>
    <w:rsid w:val="00A03317"/>
    <w:rsid w:val="00A0638B"/>
    <w:rsid w:val="00A35E79"/>
    <w:rsid w:val="00A430FF"/>
    <w:rsid w:val="00A507AC"/>
    <w:rsid w:val="00A517D6"/>
    <w:rsid w:val="00A7636E"/>
    <w:rsid w:val="00A836E4"/>
    <w:rsid w:val="00A872D5"/>
    <w:rsid w:val="00AA25B7"/>
    <w:rsid w:val="00AA5E22"/>
    <w:rsid w:val="00AC0627"/>
    <w:rsid w:val="00AD33C2"/>
    <w:rsid w:val="00AD588D"/>
    <w:rsid w:val="00B00619"/>
    <w:rsid w:val="00B0325A"/>
    <w:rsid w:val="00B07A45"/>
    <w:rsid w:val="00B07B3C"/>
    <w:rsid w:val="00B14E97"/>
    <w:rsid w:val="00B1573B"/>
    <w:rsid w:val="00B2162C"/>
    <w:rsid w:val="00B21E49"/>
    <w:rsid w:val="00B229DC"/>
    <w:rsid w:val="00B311EE"/>
    <w:rsid w:val="00B44882"/>
    <w:rsid w:val="00B530C8"/>
    <w:rsid w:val="00B53DC4"/>
    <w:rsid w:val="00B56DBA"/>
    <w:rsid w:val="00B57FD5"/>
    <w:rsid w:val="00B72828"/>
    <w:rsid w:val="00B848CA"/>
    <w:rsid w:val="00B85137"/>
    <w:rsid w:val="00B865FE"/>
    <w:rsid w:val="00BA1A23"/>
    <w:rsid w:val="00BA7B4D"/>
    <w:rsid w:val="00BB10A2"/>
    <w:rsid w:val="00BB18B7"/>
    <w:rsid w:val="00BB1BB8"/>
    <w:rsid w:val="00BC64D6"/>
    <w:rsid w:val="00BC7627"/>
    <w:rsid w:val="00BE0441"/>
    <w:rsid w:val="00BE42B5"/>
    <w:rsid w:val="00BE433A"/>
    <w:rsid w:val="00BE7ED9"/>
    <w:rsid w:val="00BF115C"/>
    <w:rsid w:val="00BF15E4"/>
    <w:rsid w:val="00C13314"/>
    <w:rsid w:val="00C33AC7"/>
    <w:rsid w:val="00C33C6D"/>
    <w:rsid w:val="00C33E80"/>
    <w:rsid w:val="00C430C6"/>
    <w:rsid w:val="00C45CA3"/>
    <w:rsid w:val="00C5137A"/>
    <w:rsid w:val="00C56294"/>
    <w:rsid w:val="00C60096"/>
    <w:rsid w:val="00C71323"/>
    <w:rsid w:val="00C73698"/>
    <w:rsid w:val="00C8613D"/>
    <w:rsid w:val="00C87336"/>
    <w:rsid w:val="00C90B9A"/>
    <w:rsid w:val="00C94A6F"/>
    <w:rsid w:val="00CA0666"/>
    <w:rsid w:val="00CA7CB5"/>
    <w:rsid w:val="00CB09A7"/>
    <w:rsid w:val="00CB10AD"/>
    <w:rsid w:val="00CC2A01"/>
    <w:rsid w:val="00CC6597"/>
    <w:rsid w:val="00CD0FFB"/>
    <w:rsid w:val="00CD6C26"/>
    <w:rsid w:val="00CE49C1"/>
    <w:rsid w:val="00CF1892"/>
    <w:rsid w:val="00D154FB"/>
    <w:rsid w:val="00D16B7B"/>
    <w:rsid w:val="00D322C3"/>
    <w:rsid w:val="00D45F98"/>
    <w:rsid w:val="00D47C1A"/>
    <w:rsid w:val="00D5545A"/>
    <w:rsid w:val="00D65B78"/>
    <w:rsid w:val="00DA65A5"/>
    <w:rsid w:val="00DB2283"/>
    <w:rsid w:val="00DC3EBB"/>
    <w:rsid w:val="00DD2651"/>
    <w:rsid w:val="00DD293F"/>
    <w:rsid w:val="00DF1E50"/>
    <w:rsid w:val="00DF4978"/>
    <w:rsid w:val="00E0778A"/>
    <w:rsid w:val="00E16AFC"/>
    <w:rsid w:val="00E30D10"/>
    <w:rsid w:val="00E41628"/>
    <w:rsid w:val="00E421E3"/>
    <w:rsid w:val="00E52332"/>
    <w:rsid w:val="00E700D4"/>
    <w:rsid w:val="00E70A69"/>
    <w:rsid w:val="00E763EB"/>
    <w:rsid w:val="00E80029"/>
    <w:rsid w:val="00E855A8"/>
    <w:rsid w:val="00E86702"/>
    <w:rsid w:val="00E978B3"/>
    <w:rsid w:val="00E97F29"/>
    <w:rsid w:val="00EA185B"/>
    <w:rsid w:val="00EA39EA"/>
    <w:rsid w:val="00EA520E"/>
    <w:rsid w:val="00EA5AE5"/>
    <w:rsid w:val="00EA7B3B"/>
    <w:rsid w:val="00EB7B17"/>
    <w:rsid w:val="00ED7773"/>
    <w:rsid w:val="00EE3844"/>
    <w:rsid w:val="00EF4A5C"/>
    <w:rsid w:val="00EF5441"/>
    <w:rsid w:val="00F025F4"/>
    <w:rsid w:val="00F10953"/>
    <w:rsid w:val="00F26579"/>
    <w:rsid w:val="00F26B5D"/>
    <w:rsid w:val="00F365E1"/>
    <w:rsid w:val="00F367DA"/>
    <w:rsid w:val="00F5229F"/>
    <w:rsid w:val="00F57F01"/>
    <w:rsid w:val="00F62CF5"/>
    <w:rsid w:val="00F64929"/>
    <w:rsid w:val="00F70CFA"/>
    <w:rsid w:val="00F7140D"/>
    <w:rsid w:val="00F73927"/>
    <w:rsid w:val="00F82DE3"/>
    <w:rsid w:val="00FA3838"/>
    <w:rsid w:val="00FA6770"/>
    <w:rsid w:val="00FA6EF7"/>
    <w:rsid w:val="00FA7B90"/>
    <w:rsid w:val="00FA7CC9"/>
    <w:rsid w:val="00FC3C3F"/>
    <w:rsid w:val="00FC6D51"/>
    <w:rsid w:val="00FD22E8"/>
    <w:rsid w:val="00FD6972"/>
    <w:rsid w:val="00FD72A2"/>
    <w:rsid w:val="00FE062C"/>
    <w:rsid w:val="00FE0CAE"/>
    <w:rsid w:val="00FF5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2C15E205"/>
  <w15:docId w15:val="{4857769A-CC85-4FF9-AD74-9ABB0E6A5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4D14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paragraph" w:styleId="Heading1">
    <w:name w:val="heading 1"/>
    <w:basedOn w:val="Normal"/>
    <w:link w:val="Heading1Char"/>
    <w:uiPriority w:val="9"/>
    <w:qFormat/>
    <w:rsid w:val="0057210C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BodyTextChar">
    <w:name w:val="Body Text Char"/>
    <w:basedOn w:val="DefaultParagraphFont"/>
    <w:link w:val="BodyText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table" w:styleId="TableGrid">
    <w:name w:val="Table Grid"/>
    <w:basedOn w:val="TableNormal"/>
    <w:uiPriority w:val="39"/>
    <w:rsid w:val="00BC64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locked/>
    <w:rsid w:val="00E41628"/>
    <w:rPr>
      <w:rFonts w:ascii="Calibri" w:eastAsia="Calibri" w:hAnsi="Calibri" w:cs="Times New Roman"/>
      <w:lang w:val="ru-RU"/>
    </w:rPr>
  </w:style>
  <w:style w:type="character" w:customStyle="1" w:styleId="Heading1Char">
    <w:name w:val="Heading 1 Char"/>
    <w:basedOn w:val="DefaultParagraphFont"/>
    <w:link w:val="Heading1"/>
    <w:uiPriority w:val="9"/>
    <w:rsid w:val="0057210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tyleinforowkeyexnk8">
    <w:name w:val="style_inforowkey__exnk8"/>
    <w:basedOn w:val="DefaultParagraphFont"/>
    <w:rsid w:val="006A3947"/>
  </w:style>
  <w:style w:type="character" w:customStyle="1" w:styleId="styleinforowvaluend3m2">
    <w:name w:val="style_inforowvalue__nd3m2"/>
    <w:basedOn w:val="DefaultParagraphFont"/>
    <w:rsid w:val="006A3947"/>
  </w:style>
  <w:style w:type="paragraph" w:styleId="NormalWeb">
    <w:name w:val="Normal (Web)"/>
    <w:basedOn w:val="Normal"/>
    <w:uiPriority w:val="99"/>
    <w:unhideWhenUsed/>
    <w:rsid w:val="00610842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367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3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2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134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496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898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60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103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812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04685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09221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24369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2194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06452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681088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61932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834802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1347415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833081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013873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572446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359641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908430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622845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9273503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7528963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59188968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46080625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36685632">
                                                                                                                  <w:marLeft w:val="-60"/>
                                                                                                                  <w:marRight w:val="-60"/>
                                                                                                                  <w:marTop w:val="300"/>
                                                                                                                  <w:marBottom w:val="30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49422196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11138986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288781248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87271783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3240157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505175816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3943129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2041929274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<w:div w:id="2049067382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<w:div w:id="418256529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717124484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507018625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<w:div w:id="806967546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0955708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86691755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592934875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44257563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144461125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<w:div w:id="1626618303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<w:div w:id="1898779689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69164064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790736368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<w:div w:id="44677515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173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D6B912-DD63-4DE6-BBBB-E49AB16E4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1128</TotalTime>
  <Pages>3</Pages>
  <Words>268</Words>
  <Characters>1533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GORTSQ</dc:creator>
  <cp:keywords/>
  <dc:description/>
  <cp:lastModifiedBy>HP</cp:lastModifiedBy>
  <cp:revision>276</cp:revision>
  <cp:lastPrinted>2026-02-16T12:05:00Z</cp:lastPrinted>
  <dcterms:created xsi:type="dcterms:W3CDTF">2024-09-27T11:00:00Z</dcterms:created>
  <dcterms:modified xsi:type="dcterms:W3CDTF">2026-02-19T10:14:00Z</dcterms:modified>
</cp:coreProperties>
</file>