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պահեստամասերի ձեռքբերման նպատակով ԵԱ-ԷԱՃԱՊՁԲ-26/10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պահեստամասերի ձեռքբերման նպատակով ԵԱ-ԷԱՃԱՊՁԲ-26/10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պահեստամասերի ձեռքբերման նպատակով ԵԱ-ԷԱՃԱՊՁԲ-26/10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պահեստամասերի ձեռքբերման նպատակով ԵԱ-ԷԱՃԱՊՁԲ-26/10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Օդախցիկ 7.50-20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/Ֆլիպեր/ 7.50-20  (6.7-20)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ԵԱ-ԷԱՃԱՊՁԲ-26/10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ԵԱ-ԷԱՃԱՊՁԲ-26/10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ԱՎՏՈԲՈՒՍ»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Օդախցիկ 7.50-20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Օդախցիկ 7.50-20 /Камера/՝ նախատեսված Հայգեր KLQ 6770 G ավտոբուսների համար՝
համաձայն «Հայգեր» ֆիրմայի տեխ. պայմանների: 
Արտադրության տարեթիվը՝ 2026թ., իսկ փոխադրումը իրականացվում է  մատակարարի կողմից՝ ցանկացած տրանսպորտով: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/Ֆլիպեր/ 7.50-20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/Ֆլիպեր/ 7.50-20 
(6.7-20)՝ նախատեսված Հայգեր KLQ 6770 G ավտոբուսների համար՝
համաձայն «Հայգեր» ֆիրմայի տեխ. պայմանների: 
Արտադրության տարեթիվը՝ 2026թ., իսկ փոխադրումը իրականացվում է մատակարարի կողմից՝ ցանկացած տրանսպորտով: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2026 թվականի դեկտեմբերի 30-ը ՝ յուրաքանչյուր անգամ ըստ Պատվիրատուի պահանջի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2026 թվականի դեկտեմբերի 30-ը ՝ յուրաքանչյուր անգամ ըստ Պատվիրատուի պահանջի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Օդախցիկ 7.50-20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/Ֆլիպեր/ 7.50-20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