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ԱՄԲՀ-ԷԱՃԱՊՁԲ-26/10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 Բաղրամյան, Բաղրամյան փող. 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 համայնքի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Զարինե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023322250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baghramyan.gnumner@mail.ru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մարզի Բաղրամյանի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ԱՄԲՀ-ԷԱՃԱՊՁԲ-26/10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մարզի Բաղրամյանի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մարզի Բաղրամյանի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Բաղրամյան համայնքի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մարզի Բաղրամյանի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Բաղրամյան համայնքի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ԱՄԲՀ-ԷԱՃԱՊՁԲ-26/10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baghramyan.gnumner@mail.ru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Բաղրամյան համայնքի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մարզի Բաղրամյանի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ԱՄԲՀ-ԷԱՃԱՊՁԲ-26/10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ԱՄԲՀ-ԷԱՃԱՊՁԲ-26/10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«ԱՄԲՀ-ԷԱՃԱՊՁԲ-26/10»*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«ԱՄԲՀ-ԷԱՃԱՊՁԲ-26/10»*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մաս):Գոստ 20448-90: Գազի մատակարարումը պետք է իրականացվի կտրոնային տարբերակով՝ Բաղրամյան համայնքի գազալցակայաններից: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գիրը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