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Անդրեասյան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herminea85@mail.ru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herminea85@mail.ru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տ-աձ― քանոններ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2026.04.03.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ՎԲԿ-ԷԱՃԱՊՁԲ-26/45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ՎԲԿ-ԷԱՃԱՊՁԲ-26/45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30194810/501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տ-աձ― քանոններ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ամրակով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թղթադարակ, հարկերով,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կլոր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ավտոմատ,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մարտկոցներ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դեպքում հայտերի հիման վրա 5-օրյա ժամկետում առ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