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ՀՀԱՆԳԲԿ-ԷԱՃԱՊՁԲ-26/44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ախտահանման սարքերի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Խալաթյան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ՀՀԱՆԳԲԿ-ԷԱՃԱՊՁԲ-26/44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ախտահանման սարքերի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ախտահանման սարքերի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ՀՀԱՆԳԲԿ-ԷԱՃԱՊՁԲ-26/44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ախտահանման սարքերի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Ստերիլիզացիոն բիքս 170*140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Ստերիլիզացիոն բիքս 120*170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Ստերիլիզացիոն բիքս 80*130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Ստերիլիզատոր 300*200*50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ՀՀԱՆԳԲԿ-ԷԱՃԱՊՁԲ-26/44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ՀՀԱՆԳԲԿ-ԷԱՃԱՊՁԲ-26/44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«ՀՀԱՆԳԲԿ-ԷԱՃԱՊՁԲ-26/44»*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ՀՀԱՆԳԲԿ-ԷԱՃԱՊՁԲ-26/44*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«ՀՀԱՆԳԲԿ-ԷԱՃԱՊՁԲ-26/44»*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ՀՀԱՆԳԲԿ-ԷԱՃԱՊՁԲ-26/44*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__</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Ստերիլիզացիոն բիքս 170*140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Ստերիլիզացիոն բիքս,  բարձրորակ չժանգոտվող պողպատից , կլոր գլանաձև մետաղական տուփ, կափարիչ՝ ամուր փակման մեխանիզմով, օդափոխման անցքեր կողային մասում (ֆիլտրով կամ փակվող մեխանիզմով), մետաղական բռնակ՝ տեղափոխման համար: Համատեղելի լինի ավտոկլավի և չորացնող պահարանի հետ: Ապրանքը պետք է լինի նոր, չօգտագործված, նախատեսված լինի բազմակի օգտագործման համար:  Չափսերը ՝ 170մմ տրամագիծ և 140մմ բարձրություն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Ստերիլիզացիոն բիքս 120*170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Ստերիլիզացիոն բիքս,  բարձրորակ չժանգոտվող պողպատից , կլոր գլանաձև մետաղական տուփ, կափարիչ՝ ամուր փակման մեխանիզմով, օդափոխման անցքեր կողային մասում (ֆիլտրով կամ փակվող մեխանիզմով), մետաղական բռնակ՝ տեղափոխման համար: Համատեղելի լինի ավտոկլավի և չորացնող պահարանի հետ: Ապրանքը պետք է լինի նոր, չօգտագործված, նախատեսված լինի բազմակի օգտագործման համար: Չափսերը ՝ 120մմ տրամագիծ և 170մմ բարձրություն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Ստերիլիզացիոն բիքս 80*130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Ստերիլիզացիոն բիքս,  բարձրորակ չժանգոտվող պողպատից , կլոր գլանաձև մետաղական տուփ, կափարիչ՝ ամուր փակման մեխանիզմով, օդափոխման անցքեր կողային մասում (ֆիլտրով կամ փակվող մեխանիզմով), մետաղական բռնակ՝ տեղափոխման համար: Համատեղելի լինի ավտոկլավի և չորացնող պահարանի հետ: Ապրանքը պետք է լինի նոր, չօգտագործված, նախատեսված լինի բազմակի օգտագործման համար: 80մմ տրամագիծ և 130մմ բարձրություն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Ստերիլիզատոր 300*200*50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Ստերիլիզատոր չժանգոտվող պողպատից, ուղղանկյունաձև, կափարիչով: Համատեղելի լինի ավտոկլավի և չորացնող պահարանի հետ:  Ապրանքը պետք է լինի նոր, չօգտագործված, նախատեսված լինի բազմակի օգտագործման համար:  Չափսերը 300մմ * 2 00մմ * 50մմ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պայմանագիրը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պայմանագիրը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պայմանագիրը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պայմանագիրը կնքելու օրվանից հաշված 20  օրացուցային օրից/ եթե մատակարարը չի համաձայնվում մատակարարել ավելի շուտ/: Մատակարարումն ըստ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Ստերիլիզացիոն բիքս 170*140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Ստերիլիզացիոն բիքս 120*170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Ստերիլիզացիոն բիքս 80*130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Ստերիլիզատոր 300*200*50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