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ՋԷԿ» ՓԲԸ-ի կարիքների համար  կաուստիկ սոդայի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d.grigoryan@ytpc.am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ՋԷԿ» ՓԲԸ-ի կարիքների համար  կաուստիկ սոդայի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ՋԷԿ» ՓԲԸ-ի կարիքների համար  կաուստիկ սոդայի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d.grigoryan@ytpc.am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ՋԷԿ» ՓԲԸ-ի կարիքների համար  կաուստիկ սոդայի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0.13</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սոդայի ջրային լուծույթ NaOH-ի 44%-ից ոչ պակաս պարունակությամբ, ГОСТ Р 55064-2012-ի հավաստագրով (եթե մատակարարող կողմը ГОСТ-ի հավաստագիր չունի, նյութը  պետք է բավարարի ГОСТ-ի հիմնական կետերին): Մատակարարվող ապրանքի հետ միասին անհրաժեշտ է ներկայացնել սերտիֆիկատ արտադրող գործարանից ապրանքի ծագման մասին:
*«Երևանի Ջերմաէլեկտրակենտրոն» ՓԲԸ-ն  աշխատում  է  ISO 9001-2015, ISO 14001-2015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40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