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ԱԹՈՌՆԵՐԻ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ԱԹՈՌՆԵՐԻ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ԱԹՈՌՆԵՐԻ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ԱԹՈՌՆԵՐԻ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չափերը 610մմ*550մմ*990 մմ: Ամուր մետաղական հիմքով, թևերը մետաղյա պլաստմասե պատյանով, պատրաստված է ամբողջական ձուլվածքից : Կտորը որակյալ խիտ,  առավելագույն ծանրաբեռնվածություն 130 կգ ,  գույնը հստակեցնել Գնորդի հետ, Նկարը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