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ԱՊԲԿ-ԷԱՃԱՊՁԲ-2026/37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ԱՊԱՐԱՆ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Ապարան, Գ· Նժդեհի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«Ապարանի բժշկական կենտրոն»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 077-92-12-04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ԱՊԱՐԱՆ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ԱՊԲԿ-ԷԱՃԱՊՁԲ-2026/37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ԱՊԱՐԱՆ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ԱՊԱՐԱՆ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«Ապարանի բժշկական կենտրոն»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ԱՊԱՐԱՆ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«Ապարանի բժշկական կենտրոն»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ԱՊԲԿ-ԷԱՃԱՊՁԲ-2026/37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«Ապարանի բժշկական կենտրոն»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ԱՊԱՐԱՆ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ԱՊԲԿ-ԷԱՃԱՊՁԲ-2026/37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ԱՊԲԿ-ԷԱՃԱՊՁԲ-2026/37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«ԱՊԲԿ-ԷԱՃԱՊՁԲ-2026/37»*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«ԱՊԲԿ-ԷԱՃԱՊՁԲ-2026/37»*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ԱՊԱՐԱՆ ԲԺՇԿԱԿԱՆ ԿԵՆՏՐՈՆ ՓԲԸ*  (այսուհետ` Պատվիրատու) կողմից կազմակերպված` ԱՊԲԿ-ԷԱՃԱՊՁԲ-2026/37*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«Ապարանի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կտրոնոյին:
Շառավիղ ոչ ավելի քան 5կմ։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«Ապարանի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