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«ՍԳԼ-ԷԱՃԱՊՁԲ-26/70 ծածկագրով գնման ընթացակարգի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099252541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rosiedanielyan.gnumner@gmail.com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«ՍԳԼ-ԷԱՃԱՊՁԲ-26/70 ծածկագրով գնման ընթացակարգի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«ՍԳԼ-ԷԱՃԱՊՁԲ-26/70 ծածկագրով գնման ընթացակարգի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rosiedanielyan.gnumner@gmail.com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«ՍԳԼ-ԷԱՃԱՊՁԲ-26/70 ծածկագրով գնման ընթացակարգի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Կրիոսպրեյ հյուսվածքաբանական հետազոտությունների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599940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3899700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Կրիոսպրեյ հյուսվածքաբանական հետազոտությունների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Կրիոսպրեյ հյուսվածքաբանական հետազոտությունների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