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2026.08.11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ԻՀԱԿ-ԷԱՃԱՊՁԲ-26/75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ԱՆ ԻՆՖԵԿՑԻՈՆ ՀԻՎԱՆԴՈՒԹՅՈՒՆՆԵՐԻ ԱԶԳԱՅԻՆ ԿԵՆՏՐՈՆ ՓԲԸ</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ք. Երևան, Նորք Մարաշ. Արմենակյան 153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26/75</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12:05</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12:05</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Էլինա Պողոսյան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ihak.gnumner@gmail.com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055290028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ԱՆ ԻՆՖԵԿՑԻՈՆ ՀԻՎԱՆԴՈՒԹՅՈՒՆՆԵՐԻ ԱԶԳԱՅԻՆ ԿԵՆՏՐՈՆ ՓԲԸ</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ԻՀԱԿ-ԷԱՃԱՊՁԲ-26/75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2026.08.11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26/75</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26/75</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ԱՆ ԻՆՖԵԿՑԻՈՆ ՀԻՎԱՆԴՈՒԹՅՈՒՆՆԵՐԻ ԱԶԳԱՅԻՆ ԿԵՆՏՐՈՆ ՓԲԸ</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ԻՀԱԿ-ԷԱՃԱՊՁԲ-26/75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ihak.gnumner@gmail.com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ЗАКУПКА ЛЕКАРСТВЕННЫХ ПРЕПАРАТОВ ДЛЯ ПОТРЕБНОСТЕЙ «НАЦИОНАЛЬНОГО ЦЕНТРА ПО ИНФЕКЦИОННЫМ ЗАБОЛЕВАНИЯМ» ЗАО МИНИСТЕРСТВА ЗДРАВООХРАНЕНИЯ РА 26/75</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51695424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Դելամանիդ 50 մգ , դեղահաբ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12:05</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366.17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4.4525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422.12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2026.08.24. 12:05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ԻՀԱԿ-ԷԱՃԱՊՁԲ-26/75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ԱՆ ԻՆՖԵԿՑԻՈՆ ՀԻՎԱՆԴՈՒԹՅՈՒՆՆԵՐԻ ԱԶԳԱՅԻՆ ԿԵՆՏՐՈՆ ՓԲԸ</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ԻՀԱԿ-ԷԱՃԱՊՁԲ-26/75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ԻՀԱԿ-ԷԱՃԱՊՁԲ-26/75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ԻՀԱԿ-ԷԱՃԱՊՁԲ-26/75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ԱՆ ԻՆՖԵԿՑԻՈՆ ՀԻՎԱՆԴՈՒԹՅՈՒՆՆԵՐԻ ԱԶԳԱՅԻՆ ԿԵՆՏՐՈՆ ՓԲԸ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"ԻՀԱԿ-ԷԱՃԱՊՁԲ-26/75"*</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ՀՀ ԱՆ ԻՆՖԵԿՑԻՈՆ ՀԻՎԱՆԴՈՒԹՅՈՒՆՆԵՐԻ ԱԶԳԱՅԻՆ ԿԵՆՏՐՈՆ ՓԲԸ</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ԻՀԱԿ-ԷԱՃԱՊՁԲ-26/75</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"ԻՀԱԿ-ԷԱՃԱՊՁԲ-26/75"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ԻՀԱԿ-ԷԱՃԱՊՁԲ-26/75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"ԻՀԱԿ-ԷԱՃԱՊՁԲ-26/75"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ԻՀԱԿ-ԷԱՃԱՊՁԲ-26/75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ԻՀԱԿ-ԷԱՃԱՊՁԲ-26/75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Դելամանիդ 50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ԻՀԱԿ-ԷԱՃԱՊՁԲ-26/75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ԻՀԱԿ-ԷԱՃԱՊՁԲ-26/75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ԻՀԱԿ-ԷԱՃԱՊՁԲ-26/75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ԻՀԱԿ-ԷԱՃԱՊՁԲ-26/75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