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- 26/0107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ОБЪЯВЛЕННОМ ЭЛЕКТРОННОМ АУКЦИОНЕ ПО ЗАКУПКЕ «Лекарственных препаратов, строительных материалов, лабораторного диагностического оборудования» ДЛЯ ПОТРЕБНОСТЕЙ ЗАО «МЕДИЦИНСКИЙ ЦЕНТР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- 26/0107</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ОБЪЯВЛЕННОМ ЭЛЕКТРОННОМ АУКЦИОНЕ ПО ЗАКУПКЕ «Лекарственных препаратов, строительных материалов, лабораторного диагностического оборудования» ДЛЯ ПОТРЕБНОСТЕЙ ЗАО «МЕДИЦИНСКИЙ ЦЕНТР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ОБЪЯВЛЕННОМ ЭЛЕКТРОННОМ АУКЦИОНЕ ПО ЗАКУПКЕ «Лекарственных препаратов, строительных материалов, лабораторного диагностического оборудования» ДЛЯ ПОТРЕБНОСТЕЙ ЗАО «МЕДИЦИНСКИЙ ЦЕНТР РАЗДАН».</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- 26/0107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ОБЪЯВЛЕННОМ ЭЛЕКТРОННОМ АУКЦИОНЕ ПО ЗАКУПКЕ «Лекарственных препаратов, строительных материалов, лабораторного диагностического оборудования» ДЛЯ ПОТРЕБНОСТЕЙ ЗАО «МЕДИЦИНСКИЙ ЦЕНТР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- 26/0107"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- 26/0107*.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- 26/0107"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- 26/0107*.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- 26/0107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